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197FCF" w14:textId="77777777" w:rsidR="003941C9" w:rsidRPr="00A2601F" w:rsidRDefault="003941C9" w:rsidP="009161A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Cs/>
          <w:sz w:val="22"/>
          <w:szCs w:val="22"/>
          <w:lang w:val="kk-KZ" w:eastAsia="ru-RU"/>
        </w:rPr>
      </w:pPr>
      <w:bookmarkStart w:id="0" w:name="_Hlk199400146"/>
    </w:p>
    <w:p w14:paraId="72823659" w14:textId="77777777" w:rsidR="00B526E4" w:rsidRPr="0000253C" w:rsidRDefault="00B526E4" w:rsidP="0054488C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>Список научных и учебно-методических трудов</w:t>
      </w:r>
    </w:p>
    <w:p w14:paraId="7959DD27" w14:textId="03A2E24C" w:rsidR="00B526E4" w:rsidRPr="0000253C" w:rsidRDefault="00B526E4" w:rsidP="0054488C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>Нуралиевой Улжан Ауезхановны</w:t>
      </w:r>
    </w:p>
    <w:p w14:paraId="09113363" w14:textId="77777777" w:rsidR="00B526E4" w:rsidRPr="0000253C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 xml:space="preserve">кандидата сельскохозяйственных наук, старшего научного сотрудника отдела пчеловодства </w:t>
      </w:r>
    </w:p>
    <w:p w14:paraId="7D121AC0" w14:textId="77777777" w:rsidR="00843612" w:rsidRPr="0000253C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rPr>
          <w:rFonts w:eastAsia="Calibri"/>
          <w:b/>
          <w:lang w:val="kk-KZ" w:eastAsia="ru-RU"/>
        </w:rPr>
        <w:t xml:space="preserve">ТОО </w:t>
      </w:r>
      <w:r w:rsidR="0054488C" w:rsidRPr="0000253C">
        <w:rPr>
          <w:rFonts w:eastAsia="Calibri"/>
          <w:b/>
          <w:lang w:val="kk-KZ" w:eastAsia="ru-RU"/>
        </w:rPr>
        <w:t>«</w:t>
      </w:r>
      <w:r w:rsidR="00930044" w:rsidRPr="0000253C">
        <w:rPr>
          <w:rFonts w:eastAsia="Calibri"/>
          <w:b/>
          <w:lang w:val="kk-KZ" w:eastAsia="ru-RU"/>
        </w:rPr>
        <w:t>Казахский научно-исследовательский институт животноводства и кормопроизводства</w:t>
      </w:r>
      <w:r w:rsidR="0054488C" w:rsidRPr="0000253C">
        <w:rPr>
          <w:rFonts w:eastAsia="Calibri"/>
          <w:b/>
          <w:lang w:val="kk-KZ" w:eastAsia="ru-RU"/>
        </w:rPr>
        <w:t>»</w:t>
      </w:r>
      <w:r w:rsidR="00843612" w:rsidRPr="0000253C">
        <w:t xml:space="preserve"> </w:t>
      </w:r>
    </w:p>
    <w:p w14:paraId="4848E5F1" w14:textId="341A253C" w:rsidR="0054488C" w:rsidRPr="0000253C" w:rsidRDefault="00843612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lang w:val="kk-KZ" w:eastAsia="ru-RU"/>
        </w:rPr>
      </w:pPr>
      <w:r w:rsidRPr="0000253C">
        <w:t xml:space="preserve">(за период с </w:t>
      </w:r>
      <w:r w:rsidR="006B62FD" w:rsidRPr="0000253C">
        <w:t>2020</w:t>
      </w:r>
      <w:r w:rsidRPr="0000253C">
        <w:t xml:space="preserve"> по </w:t>
      </w:r>
      <w:r w:rsidR="006B62FD" w:rsidRPr="0000253C">
        <w:t>2025</w:t>
      </w:r>
      <w:r w:rsidRPr="0000253C">
        <w:t>год</w:t>
      </w:r>
      <w:r w:rsidR="006B62FD" w:rsidRPr="0000253C">
        <w:t xml:space="preserve">) </w:t>
      </w:r>
    </w:p>
    <w:p w14:paraId="6B00D52D" w14:textId="77777777" w:rsidR="00B526E4" w:rsidRPr="00B526E4" w:rsidRDefault="00B526E4" w:rsidP="00E60E6B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1"/>
        <w:rPr>
          <w:rFonts w:eastAsia="Calibri"/>
          <w:b/>
          <w:color w:val="EE0000"/>
          <w:lang w:val="kk-KZ" w:eastAsia="ru-RU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417"/>
        <w:gridCol w:w="5387"/>
        <w:gridCol w:w="1275"/>
        <w:gridCol w:w="2410"/>
      </w:tblGrid>
      <w:tr w:rsidR="0016338E" w:rsidRPr="00A2601F" w14:paraId="23EE4D3D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14:paraId="45722E59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E14D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 xml:space="preserve">Еңбектерінің атауы /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Название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200F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 xml:space="preserve">Баспа немесе қолжазба құқығында /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Печатный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или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на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правах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рукописи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DE87" w14:textId="77777777" w:rsidR="007A42FB" w:rsidRPr="00A2601F" w:rsidRDefault="007A42FB" w:rsidP="009161AB">
            <w:pPr>
              <w:pStyle w:val="14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Баспа аты, журналдың атауы</w:t>
            </w:r>
          </w:p>
          <w:p w14:paraId="23EFBD48" w14:textId="77777777" w:rsidR="007A42FB" w:rsidRPr="00A2601F" w:rsidRDefault="007A42FB" w:rsidP="009161AB">
            <w:pPr>
              <w:pStyle w:val="14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(№, жыл, беттің нөмірі),</w:t>
            </w:r>
          </w:p>
          <w:p w14:paraId="3F3D3DA3" w14:textId="3E50CDFF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автор</w:t>
            </w:r>
            <w:r w:rsidRPr="00A2601F">
              <w:rPr>
                <w:bCs/>
                <w:sz w:val="22"/>
                <w:szCs w:val="22"/>
                <w:lang w:val="kk-KZ"/>
              </w:rPr>
              <w:t xml:space="preserve">лық куәлік </w:t>
            </w:r>
            <w:r w:rsidR="00A04395" w:rsidRPr="00A2601F">
              <w:rPr>
                <w:bCs/>
                <w:sz w:val="22"/>
                <w:szCs w:val="22"/>
              </w:rPr>
              <w:t>№</w:t>
            </w:r>
            <w:r w:rsidR="00A04395" w:rsidRPr="00A2601F">
              <w:rPr>
                <w:bCs/>
                <w:sz w:val="22"/>
                <w:szCs w:val="22"/>
                <w:lang w:val="kk-KZ"/>
              </w:rPr>
              <w:t xml:space="preserve"> /</w:t>
            </w:r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Издательство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>, журнал (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название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, номер,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год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номера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страниц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>)</w:t>
            </w:r>
            <w:r w:rsidRPr="00A2601F">
              <w:rPr>
                <w:bCs/>
                <w:sz w:val="22"/>
                <w:szCs w:val="22"/>
              </w:rPr>
              <w:t xml:space="preserve"> </w:t>
            </w:r>
          </w:p>
          <w:p w14:paraId="2B725ED2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№ авторского свидетельства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C7880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 xml:space="preserve">Баспа табақ немесе бет саны </w:t>
            </w:r>
            <w:r w:rsidRPr="00A2601F">
              <w:rPr>
                <w:bCs/>
                <w:sz w:val="22"/>
                <w:szCs w:val="22"/>
              </w:rPr>
              <w:t xml:space="preserve">/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Количество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печатных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листов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или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страниц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7BB04" w14:textId="77777777" w:rsidR="007A42FB" w:rsidRPr="00A2601F" w:rsidRDefault="007A42FB" w:rsidP="009161AB">
            <w:pPr>
              <w:jc w:val="center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Қосалқы авторлардың ф</w:t>
            </w:r>
            <w:proofErr w:type="spellStart"/>
            <w:r w:rsidRPr="00A2601F">
              <w:rPr>
                <w:bCs/>
                <w:sz w:val="22"/>
                <w:szCs w:val="22"/>
              </w:rPr>
              <w:t>амилия</w:t>
            </w:r>
            <w:r w:rsidRPr="00A2601F">
              <w:rPr>
                <w:bCs/>
                <w:sz w:val="22"/>
                <w:szCs w:val="22"/>
                <w:lang w:val="kk-KZ"/>
              </w:rPr>
              <w:t>сы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/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Фамилии</w:t>
            </w:r>
            <w:proofErr w:type="spellEnd"/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соавторов</w:t>
            </w:r>
            <w:proofErr w:type="spellEnd"/>
          </w:p>
        </w:tc>
      </w:tr>
      <w:tr w:rsidR="0016338E" w:rsidRPr="00A2601F" w14:paraId="4C3BDD7C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ED43" w14:textId="77777777" w:rsidR="00F16ED4" w:rsidRPr="00A2601F" w:rsidRDefault="00F16ED4" w:rsidP="00DE36C7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9D25A9">
              <w:rPr>
                <w:b/>
                <w:sz w:val="22"/>
                <w:szCs w:val="22"/>
              </w:rPr>
              <w:t xml:space="preserve">Научные статьи в международных рецензируемых научных журналах (входящие в 1, 2, 3 квартиль по данным </w:t>
            </w:r>
            <w:r w:rsidRPr="009D25A9">
              <w:rPr>
                <w:b/>
                <w:sz w:val="22"/>
                <w:szCs w:val="22"/>
                <w:lang w:val="en-US"/>
              </w:rPr>
              <w:t>Journal</w:t>
            </w:r>
            <w:r w:rsidRPr="009D25A9">
              <w:rPr>
                <w:b/>
                <w:sz w:val="22"/>
                <w:szCs w:val="22"/>
              </w:rPr>
              <w:t xml:space="preserve"> </w:t>
            </w:r>
            <w:r w:rsidRPr="009D25A9">
              <w:rPr>
                <w:b/>
                <w:sz w:val="22"/>
                <w:szCs w:val="22"/>
                <w:lang w:val="en-US"/>
              </w:rPr>
              <w:t>Citation</w:t>
            </w:r>
            <w:r w:rsidRPr="009D25A9">
              <w:rPr>
                <w:b/>
                <w:sz w:val="22"/>
                <w:szCs w:val="22"/>
              </w:rPr>
              <w:t xml:space="preserve"> </w:t>
            </w:r>
            <w:r w:rsidRPr="009D25A9">
              <w:rPr>
                <w:b/>
                <w:sz w:val="22"/>
                <w:szCs w:val="22"/>
                <w:lang w:val="en-US"/>
              </w:rPr>
              <w:t>Reports</w:t>
            </w:r>
            <w:r w:rsidRPr="009D25A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9D25A9">
              <w:rPr>
                <w:b/>
                <w:sz w:val="22"/>
                <w:szCs w:val="22"/>
              </w:rPr>
              <w:t>Жорнал</w:t>
            </w:r>
            <w:proofErr w:type="spellEnd"/>
            <w:r w:rsidRPr="009D25A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D25A9">
              <w:rPr>
                <w:b/>
                <w:sz w:val="22"/>
                <w:szCs w:val="22"/>
              </w:rPr>
              <w:t>Цитэйшэн</w:t>
            </w:r>
            <w:proofErr w:type="spellEnd"/>
            <w:r w:rsidRPr="009D25A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D25A9">
              <w:rPr>
                <w:b/>
                <w:sz w:val="22"/>
                <w:szCs w:val="22"/>
              </w:rPr>
              <w:t>Репортс</w:t>
            </w:r>
            <w:proofErr w:type="spellEnd"/>
            <w:r w:rsidRPr="009D25A9">
              <w:rPr>
                <w:b/>
                <w:sz w:val="22"/>
                <w:szCs w:val="22"/>
              </w:rPr>
              <w:t xml:space="preserve">) компании </w:t>
            </w:r>
            <w:r w:rsidRPr="009D25A9">
              <w:rPr>
                <w:b/>
                <w:sz w:val="22"/>
                <w:szCs w:val="22"/>
                <w:lang w:val="en-US"/>
              </w:rPr>
              <w:t>Clarivate</w:t>
            </w:r>
            <w:r w:rsidRPr="009D25A9">
              <w:rPr>
                <w:b/>
                <w:sz w:val="22"/>
                <w:szCs w:val="22"/>
              </w:rPr>
              <w:t xml:space="preserve"> </w:t>
            </w:r>
            <w:r w:rsidRPr="009D25A9">
              <w:rPr>
                <w:b/>
                <w:sz w:val="22"/>
                <w:szCs w:val="22"/>
                <w:lang w:val="en-US"/>
              </w:rPr>
              <w:t>Analytics</w:t>
            </w:r>
            <w:r w:rsidRPr="009D25A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9D25A9">
              <w:rPr>
                <w:b/>
                <w:sz w:val="22"/>
                <w:szCs w:val="22"/>
              </w:rPr>
              <w:t>Кларивэйт</w:t>
            </w:r>
            <w:proofErr w:type="spellEnd"/>
            <w:r w:rsidRPr="009D25A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D25A9">
              <w:rPr>
                <w:b/>
                <w:sz w:val="22"/>
                <w:szCs w:val="22"/>
              </w:rPr>
              <w:t>Аналитикс</w:t>
            </w:r>
            <w:proofErr w:type="spellEnd"/>
            <w:r w:rsidRPr="009D25A9">
              <w:rPr>
                <w:b/>
                <w:sz w:val="22"/>
                <w:szCs w:val="22"/>
              </w:rPr>
              <w:t xml:space="preserve">) или имеющие в базе данных </w:t>
            </w:r>
            <w:r w:rsidRPr="009D25A9">
              <w:rPr>
                <w:b/>
                <w:sz w:val="22"/>
                <w:szCs w:val="22"/>
                <w:lang w:val="en-US"/>
              </w:rPr>
              <w:t>Scopus</w:t>
            </w:r>
            <w:r w:rsidRPr="009D25A9">
              <w:rPr>
                <w:b/>
                <w:sz w:val="22"/>
                <w:szCs w:val="22"/>
              </w:rPr>
              <w:t xml:space="preserve"> (Скопус) показатель процентиль по </w:t>
            </w:r>
            <w:r w:rsidRPr="009D25A9">
              <w:rPr>
                <w:b/>
                <w:sz w:val="22"/>
                <w:szCs w:val="22"/>
                <w:lang w:val="en-US"/>
              </w:rPr>
              <w:t>Cite</w:t>
            </w:r>
            <w:r w:rsidRPr="009D25A9">
              <w:rPr>
                <w:b/>
                <w:sz w:val="22"/>
                <w:szCs w:val="22"/>
              </w:rPr>
              <w:t xml:space="preserve"> </w:t>
            </w:r>
            <w:r w:rsidRPr="009D25A9">
              <w:rPr>
                <w:b/>
                <w:sz w:val="22"/>
                <w:szCs w:val="22"/>
                <w:lang w:val="en-US"/>
              </w:rPr>
              <w:t>Score</w:t>
            </w:r>
            <w:r w:rsidRPr="009D25A9">
              <w:rPr>
                <w:b/>
                <w:sz w:val="22"/>
                <w:szCs w:val="22"/>
              </w:rPr>
              <w:t xml:space="preserve"> (Сайт Скор) не менее 35 по научной области, соответствующей специальности претендента)</w:t>
            </w:r>
          </w:p>
        </w:tc>
      </w:tr>
      <w:tr w:rsidR="00533CD7" w:rsidRPr="00542179" w14:paraId="3882494D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31AA" w14:textId="13D491DA" w:rsidR="00533CD7" w:rsidRPr="00A2601F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D0985" w14:textId="17713F63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5457CE">
              <w:rPr>
                <w:bCs/>
                <w:sz w:val="22"/>
                <w:szCs w:val="22"/>
                <w:lang w:val="en-US"/>
              </w:rPr>
              <w:t>Geometric morphometric characteristics of Apis mellifera honeybee in Kazakhstan.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0715" w14:textId="6E997235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332D1" w14:textId="77777777" w:rsidR="00D56A70" w:rsidRPr="00D56A70" w:rsidRDefault="00D56A70" w:rsidP="00D56A70">
            <w:pPr>
              <w:pStyle w:val="western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D56A70">
              <w:rPr>
                <w:bCs/>
                <w:sz w:val="22"/>
                <w:szCs w:val="22"/>
                <w:lang w:val="en-US"/>
              </w:rPr>
              <w:t>Biodiversitas,Indonesia</w:t>
            </w:r>
            <w:proofErr w:type="spellEnd"/>
            <w:proofErr w:type="gramEnd"/>
            <w:r w:rsidRPr="00D56A70">
              <w:rPr>
                <w:bCs/>
                <w:sz w:val="22"/>
                <w:szCs w:val="22"/>
                <w:lang w:val="en-US"/>
              </w:rPr>
              <w:t xml:space="preserve"> Volume 24, Number 8, E-2023, 24 (8), p.4402-4409. </w:t>
            </w:r>
            <w:hyperlink r:id="rId8" w:history="1">
              <w:r w:rsidRPr="00D56A70">
                <w:rPr>
                  <w:rStyle w:val="a4"/>
                  <w:bCs/>
                  <w:sz w:val="22"/>
                  <w:szCs w:val="22"/>
                  <w:lang w:val="en-US"/>
                </w:rPr>
                <w:t>https://doi.org/10.13057/biodiv/d240821</w:t>
              </w:r>
            </w:hyperlink>
          </w:p>
          <w:p w14:paraId="296A9EF5" w14:textId="75CC8C1E" w:rsidR="00D56A70" w:rsidRPr="00D56A70" w:rsidRDefault="00D56A70" w:rsidP="00D56A70">
            <w:pPr>
              <w:pStyle w:val="western"/>
              <w:spacing w:before="0" w:beforeAutospacing="0" w:after="0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56A70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  <w:r w:rsidRPr="00D56A70">
              <w:rPr>
                <w:bCs/>
                <w:sz w:val="22"/>
                <w:szCs w:val="22"/>
                <w:lang w:val="en-US"/>
              </w:rPr>
              <w:t xml:space="preserve"> 64 - Q2.</w:t>
            </w:r>
            <w:r w:rsidRPr="007A61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56A70">
              <w:rPr>
                <w:bCs/>
                <w:sz w:val="22"/>
                <w:szCs w:val="22"/>
                <w:lang w:val="en-US"/>
              </w:rPr>
              <w:t>Cite Score 2023: 2.8,</w:t>
            </w:r>
            <w:r w:rsidRPr="007A61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56A70">
              <w:rPr>
                <w:bCs/>
                <w:sz w:val="22"/>
                <w:szCs w:val="22"/>
                <w:lang w:val="en-US"/>
              </w:rPr>
              <w:t>Agricultural and Biological Sciences:</w:t>
            </w:r>
          </w:p>
          <w:p w14:paraId="7833B3AD" w14:textId="7A60EC33" w:rsidR="00533CD7" w:rsidRPr="00D1013B" w:rsidRDefault="00D56A70" w:rsidP="00D56A70">
            <w:pPr>
              <w:pStyle w:val="western"/>
              <w:spacing w:before="0" w:beforeAutospacing="0" w:after="0"/>
              <w:jc w:val="both"/>
              <w:rPr>
                <w:bCs/>
                <w:sz w:val="22"/>
                <w:szCs w:val="22"/>
                <w:lang w:val="en-US"/>
              </w:rPr>
            </w:pPr>
            <w:r w:rsidRPr="00D56A70">
              <w:rPr>
                <w:bCs/>
                <w:sz w:val="22"/>
                <w:szCs w:val="22"/>
                <w:lang w:val="en-US"/>
              </w:rPr>
              <w:t>Animal Science and Zoology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E835" w14:textId="39D6F841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3CE7" w14:textId="06FEA14B" w:rsidR="00533CD7" w:rsidRPr="00533CD7" w:rsidRDefault="00533CD7" w:rsidP="00533CD7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Ulzhan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Nuralieva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Kadyrbai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Tajiyev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Zhanar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Sheralieva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Maxat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Toishimanov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Gaukhar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Moldakhmetova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Kamshat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Temirbayeva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Aigul</w:t>
            </w:r>
            <w:proofErr w:type="spellEnd"/>
            <w:r w:rsidRPr="00533CD7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33CD7">
              <w:rPr>
                <w:bCs/>
                <w:sz w:val="22"/>
                <w:szCs w:val="22"/>
                <w:lang w:val="kk-KZ"/>
              </w:rPr>
              <w:t>Tajieva</w:t>
            </w:r>
            <w:proofErr w:type="spellEnd"/>
          </w:p>
        </w:tc>
      </w:tr>
      <w:tr w:rsidR="00533CD7" w:rsidRPr="00533CD7" w14:paraId="12829414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6079" w14:textId="5CEC2179" w:rsidR="00533CD7" w:rsidRPr="00A2601F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4FD83" w14:textId="160EB1C5" w:rsidR="00533CD7" w:rsidRPr="005457CE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 xml:space="preserve">The Impact of Environment on the Morphometric Characteristics of Honeybees Apis Mellifera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Carnica</w:t>
            </w:r>
            <w:proofErr w:type="spellEnd"/>
            <w:r w:rsidRPr="002040D6">
              <w:rPr>
                <w:bCs/>
                <w:sz w:val="22"/>
                <w:szCs w:val="22"/>
                <w:lang w:val="en-US"/>
              </w:rPr>
              <w:t xml:space="preserve"> in South-East Kazakhstan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78A8" w14:textId="4CC67E79" w:rsidR="00533CD7" w:rsidRPr="00A2601F" w:rsidRDefault="00533CD7" w:rsidP="00533CD7">
            <w:pPr>
              <w:jc w:val="both"/>
              <w:rPr>
                <w:bCs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D2BA" w14:textId="77777777" w:rsidR="00533CD7" w:rsidRPr="005356B5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OnLine</w:t>
            </w:r>
            <w:proofErr w:type="spellEnd"/>
            <w:r w:rsidRPr="002040D6">
              <w:rPr>
                <w:bCs/>
                <w:sz w:val="22"/>
                <w:szCs w:val="22"/>
                <w:lang w:val="en-US"/>
              </w:rPr>
              <w:t xml:space="preserve"> Journal of Biological Sciences, 2023, 23 (4): 520.527.</w:t>
            </w:r>
            <w:r w:rsidRPr="002040D6">
              <w:rPr>
                <w:lang w:val="en-US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DOI</w:t>
            </w:r>
            <w:r w:rsidRPr="005356B5">
              <w:rPr>
                <w:bCs/>
                <w:sz w:val="22"/>
                <w:szCs w:val="22"/>
                <w:lang w:val="en-US"/>
              </w:rPr>
              <w:t>:</w:t>
            </w:r>
            <w:r w:rsidRPr="00860255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https://doi.org/10.3844/ojbsci.2023.520.527</w:t>
              </w:r>
            </w:hyperlink>
          </w:p>
          <w:p w14:paraId="6617238D" w14:textId="77777777" w:rsidR="00533CD7" w:rsidRPr="002040D6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 w:rsidRPr="005356B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040D6">
              <w:rPr>
                <w:bCs/>
                <w:sz w:val="22"/>
                <w:szCs w:val="22"/>
              </w:rPr>
              <w:t xml:space="preserve">Процентиль 41%) - </w:t>
            </w:r>
            <w:r w:rsidRPr="002040D6">
              <w:rPr>
                <w:bCs/>
                <w:sz w:val="22"/>
                <w:szCs w:val="22"/>
                <w:lang w:val="en-US"/>
              </w:rPr>
              <w:t>Q</w:t>
            </w:r>
            <w:r w:rsidRPr="002040D6">
              <w:rPr>
                <w:bCs/>
                <w:sz w:val="22"/>
                <w:szCs w:val="22"/>
              </w:rPr>
              <w:t>3.</w:t>
            </w:r>
          </w:p>
          <w:p w14:paraId="7B57BEB6" w14:textId="77777777" w:rsidR="00533CD7" w:rsidRPr="005457CE" w:rsidRDefault="00533CD7" w:rsidP="00533CD7">
            <w:pPr>
              <w:pStyle w:val="western"/>
              <w:spacing w:before="0" w:beforeAutospacing="0" w:after="0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4BB8" w14:textId="20BBCD56" w:rsidR="00533CD7" w:rsidRPr="00A2601F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B892" w14:textId="5FC13268" w:rsidR="00533CD7" w:rsidRPr="00533CD7" w:rsidRDefault="00533CD7" w:rsidP="00533CD7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Nuraliyeva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U</w:t>
            </w:r>
            <w:r w:rsidRPr="002040D6">
              <w:rPr>
                <w:bCs/>
                <w:sz w:val="22"/>
                <w:szCs w:val="22"/>
              </w:rPr>
              <w:t>.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Spatay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N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N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Davletova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M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Toishimanov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M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R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Moldakhmetova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G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Kussainova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Zh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Khudaiberdiev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Khrapova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S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N</w:t>
            </w:r>
            <w:r w:rsidRPr="002040D6">
              <w:rPr>
                <w:bCs/>
                <w:sz w:val="22"/>
                <w:szCs w:val="22"/>
              </w:rPr>
              <w:t xml:space="preserve">.,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Baimukanov</w:t>
            </w:r>
            <w:proofErr w:type="spellEnd"/>
            <w:r w:rsidRPr="002040D6">
              <w:rPr>
                <w:bCs/>
                <w:sz w:val="22"/>
                <w:szCs w:val="22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en-US"/>
              </w:rPr>
              <w:t>D</w:t>
            </w:r>
            <w:r w:rsidRPr="002040D6">
              <w:rPr>
                <w:bCs/>
                <w:sz w:val="22"/>
                <w:szCs w:val="22"/>
              </w:rPr>
              <w:t xml:space="preserve">. </w:t>
            </w:r>
            <w:r w:rsidRPr="002040D6">
              <w:rPr>
                <w:bCs/>
                <w:sz w:val="22"/>
                <w:szCs w:val="22"/>
                <w:lang w:val="en-US"/>
              </w:rPr>
              <w:t>A</w:t>
            </w:r>
            <w:r w:rsidRPr="002040D6">
              <w:rPr>
                <w:bCs/>
                <w:sz w:val="22"/>
                <w:szCs w:val="22"/>
              </w:rPr>
              <w:t>.</w:t>
            </w:r>
          </w:p>
        </w:tc>
      </w:tr>
      <w:tr w:rsidR="00533CD7" w:rsidRPr="00542179" w14:paraId="0F85074E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FEE5" w14:textId="69CD1185" w:rsidR="00533CD7" w:rsidRPr="00A2601F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8389" w14:textId="5CE61EC1" w:rsidR="00533CD7" w:rsidRPr="002040D6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 xml:space="preserve">In Search of Apis mellifera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pomonella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in Kazakhstan.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11A2" w14:textId="0336B3F9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1379" w14:textId="77777777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>Life,</w:t>
            </w:r>
          </w:p>
          <w:p w14:paraId="5F2EF5C1" w14:textId="77777777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>Life 2023, 13, 1860.</w:t>
            </w:r>
          </w:p>
          <w:p w14:paraId="2796D411" w14:textId="77777777" w:rsidR="00533CD7" w:rsidRPr="005356B5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>Basel, Switzerland, MDPI (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Процентиль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54</w:t>
            </w:r>
            <w:proofErr w:type="gramStart"/>
            <w:r w:rsidRPr="00D1013B">
              <w:rPr>
                <w:bCs/>
                <w:sz w:val="22"/>
                <w:szCs w:val="22"/>
                <w:lang w:val="en-US"/>
              </w:rPr>
              <w:t>%)  -</w:t>
            </w:r>
            <w:proofErr w:type="gramEnd"/>
            <w:r w:rsidRPr="00D1013B">
              <w:rPr>
                <w:bCs/>
                <w:sz w:val="22"/>
                <w:szCs w:val="22"/>
                <w:lang w:val="en-US"/>
              </w:rPr>
              <w:t xml:space="preserve"> Q2.</w:t>
            </w:r>
            <w:r w:rsidRPr="00D1013B">
              <w:rPr>
                <w:lang w:val="en-US"/>
              </w:rPr>
              <w:t xml:space="preserve"> </w:t>
            </w:r>
            <w:r w:rsidRPr="00D1013B">
              <w:rPr>
                <w:bCs/>
                <w:sz w:val="22"/>
                <w:szCs w:val="22"/>
                <w:lang w:val="en-US"/>
              </w:rPr>
              <w:t xml:space="preserve">https://doi.org/10.3390/life13091860      </w:t>
            </w:r>
            <w:hyperlink r:id="rId10" w:history="1"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https://www.mdpi.com/journal/life/</w:t>
              </w:r>
            </w:hyperlink>
          </w:p>
          <w:p w14:paraId="27DC5F27" w14:textId="77777777" w:rsidR="00533CD7" w:rsidRPr="002040D6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12D7" w14:textId="605259AE" w:rsidR="00533CD7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A2601F">
              <w:rPr>
                <w:bCs/>
                <w:sz w:val="22"/>
                <w:szCs w:val="22"/>
                <w:lang w:val="en-US"/>
              </w:rPr>
              <w:t xml:space="preserve"> c.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9A60" w14:textId="52474951" w:rsidR="00533CD7" w:rsidRPr="002040D6" w:rsidRDefault="00533CD7" w:rsidP="00533CD7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Temirbayeva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K,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Torekhanov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A,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Nuralieva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U,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Sheralieva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Z,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Tofilski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A.</w:t>
            </w:r>
          </w:p>
        </w:tc>
      </w:tr>
      <w:tr w:rsidR="00533CD7" w:rsidRPr="00533CD7" w14:paraId="13E0A903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9A6A" w14:textId="2CC0A0D9" w:rsidR="00533CD7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903A" w14:textId="1DB71908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kk-KZ"/>
              </w:rPr>
              <w:t>"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Palynological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physicochemical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and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organoleptic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analysis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of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honey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from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different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climate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zones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of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Kazakhstan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D1FF" w14:textId="1447FF0E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89F0" w14:textId="77777777" w:rsidR="00533CD7" w:rsidRDefault="00533CD7" w:rsidP="00533CD7">
            <w:pPr>
              <w:pStyle w:val="western"/>
              <w:shd w:val="clear" w:color="auto" w:fill="FFFFFF"/>
              <w:spacing w:before="0" w:beforeAutospacing="0" w:after="0" w:line="276" w:lineRule="auto"/>
              <w:jc w:val="both"/>
              <w:rPr>
                <w:bCs/>
                <w:sz w:val="22"/>
                <w:szCs w:val="22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 xml:space="preserve">Volume 21 Issue 3 of Caspian Journal of Environmental Sciences. Dear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Auhors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>: Thank ISSN 17353033. DOI 10.22124/cjes.2023.693</w:t>
            </w:r>
            <w:r w:rsidRPr="003B7C3E">
              <w:rPr>
                <w:bCs/>
                <w:sz w:val="22"/>
                <w:szCs w:val="22"/>
                <w:lang w:val="en-US"/>
              </w:rPr>
              <w:t>.</w:t>
            </w:r>
            <w:r w:rsidRPr="003B7C3E">
              <w:rPr>
                <w:lang w:val="en-US"/>
              </w:rPr>
              <w:t xml:space="preserve"> </w:t>
            </w:r>
            <w:hyperlink r:id="rId11" w:history="1">
              <w:r w:rsidRPr="00175126">
                <w:rPr>
                  <w:rStyle w:val="a4"/>
                  <w:bCs/>
                  <w:sz w:val="22"/>
                  <w:szCs w:val="22"/>
                </w:rPr>
                <w:t>http://dx.doi.org/10.22124/CJES.2023.6931</w:t>
              </w:r>
            </w:hyperlink>
          </w:p>
          <w:p w14:paraId="1EE6DDB5" w14:textId="77777777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39D4" w14:textId="7A888B75" w:rsidR="00533CD7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>1</w:t>
            </w:r>
            <w:r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4205" w14:textId="635B0E73" w:rsidR="00533CD7" w:rsidRPr="00533CD7" w:rsidRDefault="00533CD7" w:rsidP="00533CD7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Moldakhmetova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G.,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Kurmanov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R.,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Toishimanov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M.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Tajiyev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K.,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Nuraliyeva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U.,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Sheralieva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Zh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Temirbayeva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K.,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Suleimenova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013B">
              <w:rPr>
                <w:bCs/>
                <w:sz w:val="22"/>
                <w:szCs w:val="22"/>
                <w:lang w:val="kk-KZ"/>
              </w:rPr>
              <w:t>Zh</w:t>
            </w:r>
            <w:proofErr w:type="spellEnd"/>
            <w:r w:rsidRPr="00D1013B">
              <w:rPr>
                <w:bCs/>
                <w:sz w:val="22"/>
                <w:szCs w:val="22"/>
                <w:lang w:val="kk-KZ"/>
              </w:rPr>
              <w:t>.</w:t>
            </w:r>
          </w:p>
        </w:tc>
      </w:tr>
      <w:tr w:rsidR="00533CD7" w:rsidRPr="00542179" w14:paraId="3C26F635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41DC" w14:textId="3DC0171C" w:rsidR="00533CD7" w:rsidRDefault="00533CD7" w:rsidP="00533CD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E756E" w14:textId="3462D69B" w:rsidR="00533CD7" w:rsidRPr="00D1013B" w:rsidRDefault="00533CD7" w:rsidP="00533CD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>First evaluation of genetic diversity among honeybee populations in Kazakhstan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D501" w14:textId="4ECFDAD7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040D6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3E7A" w14:textId="77777777" w:rsidR="00533CD7" w:rsidRPr="003B7C3E" w:rsidRDefault="00533CD7" w:rsidP="00533CD7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Apidologie</w:t>
            </w:r>
            <w:proofErr w:type="spellEnd"/>
            <w:r w:rsidRPr="003B7C3E">
              <w:rPr>
                <w:bCs/>
                <w:sz w:val="22"/>
                <w:szCs w:val="22"/>
                <w:lang w:val="en-US"/>
              </w:rPr>
              <w:t xml:space="preserve"> (2023). </w:t>
            </w:r>
            <w:hyperlink r:id="rId12" w:history="1"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https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://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www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.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scopus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.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com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/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authid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/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detail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.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uri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?</w:t>
              </w:r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authorId</w:t>
              </w:r>
              <w:r w:rsidRPr="003B7C3E">
                <w:rPr>
                  <w:rStyle w:val="a4"/>
                  <w:bCs/>
                  <w:sz w:val="22"/>
                  <w:szCs w:val="22"/>
                  <w:lang w:val="en-US"/>
                </w:rPr>
                <w:t>=58176723500</w:t>
              </w:r>
            </w:hyperlink>
          </w:p>
          <w:p w14:paraId="5EE74B3F" w14:textId="25689607" w:rsidR="00533CD7" w:rsidRPr="00D1013B" w:rsidRDefault="00533CD7" w:rsidP="00533CD7">
            <w:pPr>
              <w:pStyle w:val="western"/>
              <w:shd w:val="clear" w:color="auto" w:fill="FFFFFF"/>
              <w:spacing w:before="0" w:beforeAutospacing="0" w:after="0" w:line="27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3B7C3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040D6">
              <w:rPr>
                <w:bCs/>
                <w:sz w:val="22"/>
                <w:szCs w:val="22"/>
              </w:rPr>
              <w:t xml:space="preserve">(Процентиль 82% - </w:t>
            </w:r>
            <w:r w:rsidRPr="002040D6">
              <w:rPr>
                <w:bCs/>
                <w:sz w:val="22"/>
                <w:szCs w:val="22"/>
                <w:lang w:val="en-US"/>
              </w:rPr>
              <w:t>Q</w:t>
            </w:r>
            <w:r w:rsidRPr="002040D6">
              <w:rPr>
                <w:bCs/>
                <w:sz w:val="22"/>
                <w:szCs w:val="22"/>
              </w:rPr>
              <w:t>1).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9F74" w14:textId="38505DDD" w:rsidR="00533CD7" w:rsidRPr="00A2601F" w:rsidRDefault="00533CD7" w:rsidP="00533CD7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Cs/>
                <w:sz w:val="22"/>
                <w:szCs w:val="22"/>
              </w:rPr>
              <w:t>19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10BC" w14:textId="7E2DC085" w:rsidR="00533CD7" w:rsidRPr="00D1013B" w:rsidRDefault="00533CD7" w:rsidP="00533CD7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Dilyara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Gritsenko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Kamshat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Temirbayeva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Aisha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Taskuzhina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Valeriya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Kostyukova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Aleksandr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Pozharskiy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Mariya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Kolchenko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Marina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Khusnitdinova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Oleg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Krupskiy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Andrey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Mayer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Ulzhan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Nuralieva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and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Gaukhar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Moldakhmetova</w:t>
            </w:r>
            <w:proofErr w:type="spellEnd"/>
          </w:p>
        </w:tc>
      </w:tr>
      <w:tr w:rsidR="0053444D" w:rsidRPr="00542179" w14:paraId="7AF2AABA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43DA" w14:textId="4A8C98C8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E71F" w14:textId="7ADC7B7F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</w:rPr>
              <w:t>С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limate</w:t>
            </w:r>
            <w:proofErr w:type="spellEnd"/>
            <w:r w:rsidRPr="002040D6">
              <w:rPr>
                <w:bCs/>
                <w:sz w:val="22"/>
                <w:szCs w:val="22"/>
                <w:lang w:val="en-US"/>
              </w:rPr>
              <w:t xml:space="preserve"> Zones and Morphometric Parameters of Apis mellifera </w:t>
            </w:r>
            <w:proofErr w:type="spellStart"/>
            <w:r w:rsidRPr="002040D6">
              <w:rPr>
                <w:bCs/>
                <w:sz w:val="22"/>
                <w:szCs w:val="22"/>
                <w:lang w:val="en-US"/>
              </w:rPr>
              <w:t>carnica</w:t>
            </w:r>
            <w:proofErr w:type="spellEnd"/>
            <w:r w:rsidRPr="002040D6">
              <w:rPr>
                <w:bCs/>
                <w:sz w:val="22"/>
                <w:szCs w:val="22"/>
                <w:lang w:val="en-US"/>
              </w:rPr>
              <w:t xml:space="preserve"> Bees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83E1" w14:textId="777ABF4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08A5" w14:textId="77777777" w:rsidR="0053444D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>American Journal of Animal and Veterinary Sciences Volume 18, Issue 4 (2023)</w:t>
            </w:r>
            <w:r w:rsidRPr="002040D6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040D6">
              <w:rPr>
                <w:bCs/>
                <w:sz w:val="22"/>
                <w:szCs w:val="22"/>
                <w:lang w:val="kk-KZ"/>
              </w:rPr>
              <w:t xml:space="preserve">DOI: </w:t>
            </w:r>
            <w:hyperlink r:id="rId13" w:history="1">
              <w:r w:rsidRPr="00175126">
                <w:rPr>
                  <w:rStyle w:val="a4"/>
                  <w:bCs/>
                  <w:sz w:val="22"/>
                  <w:szCs w:val="22"/>
                  <w:lang w:val="kk-KZ"/>
                </w:rPr>
                <w:t>https://doi.org/10.3844/ajavsp.2023.243.24</w:t>
              </w:r>
            </w:hyperlink>
          </w:p>
          <w:p w14:paraId="7EA70CA0" w14:textId="649D7389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  <w:lang w:val="kk-KZ"/>
              </w:rPr>
              <w:t>8  (Процентиль 40%) - Q3.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C57AC" w14:textId="0766478F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A2601F">
              <w:rPr>
                <w:bCs/>
                <w:sz w:val="22"/>
                <w:szCs w:val="22"/>
                <w:lang w:val="en-US"/>
              </w:rPr>
              <w:t xml:space="preserve"> c.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63F0" w14:textId="79D3E4EE" w:rsidR="0053444D" w:rsidRPr="002040D6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Sheralieva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Zh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. E.,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Nuraliyeva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U. A.,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Karymsakov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T. N.,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Tadzhiyev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K. P</w:t>
            </w:r>
          </w:p>
        </w:tc>
      </w:tr>
      <w:tr w:rsidR="0053444D" w:rsidRPr="00542179" w14:paraId="1ECBBF7A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DD7C3" w14:textId="305C5A1D" w:rsidR="0053444D" w:rsidRDefault="00274FD8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07FE" w14:textId="79BFB8F4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>Construction and functional verification of siRNA eukaryotic expression vector directed at the follicular inhibin alpha gene in ye mule sheep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E5EF0" w14:textId="4B276971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F72E" w14:textId="77777777" w:rsidR="0053444D" w:rsidRPr="00D1013B" w:rsidRDefault="0053444D" w:rsidP="0053444D">
            <w:pPr>
              <w:jc w:val="both"/>
              <w:rPr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 xml:space="preserve">Pakistan J. </w:t>
            </w:r>
            <w:proofErr w:type="spellStart"/>
            <w:proofErr w:type="gramStart"/>
            <w:r w:rsidRPr="00D1013B">
              <w:rPr>
                <w:bCs/>
                <w:sz w:val="22"/>
                <w:szCs w:val="22"/>
                <w:lang w:val="en-US"/>
              </w:rPr>
              <w:t>Zoo!.,</w:t>
            </w:r>
            <w:proofErr w:type="gramEnd"/>
            <w:r w:rsidRPr="00D1013B">
              <w:rPr>
                <w:bCs/>
                <w:sz w:val="22"/>
                <w:szCs w:val="22"/>
                <w:lang w:val="en-US"/>
              </w:rPr>
              <w:t>pp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1-9, 2020</w:t>
            </w:r>
            <w:r>
              <w:rPr>
                <w:bCs/>
                <w:sz w:val="22"/>
                <w:szCs w:val="22"/>
              </w:rPr>
              <w:t>г</w:t>
            </w:r>
            <w:r w:rsidRPr="00D1013B">
              <w:rPr>
                <w:bCs/>
                <w:sz w:val="22"/>
                <w:szCs w:val="22"/>
                <w:lang w:val="en-US"/>
              </w:rPr>
              <w:t>.</w:t>
            </w:r>
            <w:r w:rsidRPr="00D1013B">
              <w:rPr>
                <w:sz w:val="22"/>
                <w:szCs w:val="22"/>
                <w:lang w:val="en-US"/>
              </w:rPr>
              <w:t xml:space="preserve"> DOI: </w:t>
            </w:r>
            <w:hyperlink r:id="rId14" w:history="1">
              <w:r w:rsidRPr="00D1013B">
                <w:rPr>
                  <w:rStyle w:val="a4"/>
                  <w:sz w:val="22"/>
                  <w:szCs w:val="22"/>
                  <w:lang w:val="en-US"/>
                </w:rPr>
                <w:t>https://dx.doi.Org/10.17582/journal.pjz/20191117061142</w:t>
              </w:r>
            </w:hyperlink>
            <w:r w:rsidRPr="00D1013B">
              <w:rPr>
                <w:sz w:val="22"/>
                <w:szCs w:val="22"/>
                <w:lang w:val="en-US"/>
              </w:rPr>
              <w:t>.</w:t>
            </w:r>
          </w:p>
          <w:p w14:paraId="71BCE87D" w14:textId="626D52EE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F24D" w14:textId="538B8576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9 </w:t>
            </w:r>
            <w:r w:rsidRPr="00A2601F">
              <w:rPr>
                <w:bCs/>
                <w:sz w:val="22"/>
                <w:szCs w:val="22"/>
                <w:shd w:val="clear" w:color="auto" w:fill="FFFFFF"/>
              </w:rPr>
              <w:t>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6D96" w14:textId="2A8BF355" w:rsidR="0053444D" w:rsidRPr="002040D6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Zengwen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Huang12,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WuReliHazi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Hazihan2*,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Baheti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Bodai2,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Kadyken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Rizabek</w:t>
            </w:r>
            <w:proofErr w:type="gramStart"/>
            <w:r w:rsidRPr="00D1013B">
              <w:rPr>
                <w:bCs/>
                <w:sz w:val="22"/>
                <w:szCs w:val="22"/>
                <w:lang w:val="en-US"/>
              </w:rPr>
              <w:t>3,Omarova</w:t>
            </w:r>
            <w:proofErr w:type="gramEnd"/>
            <w:r w:rsidRPr="00D1013B">
              <w:rPr>
                <w:bCs/>
                <w:sz w:val="22"/>
                <w:szCs w:val="22"/>
                <w:lang w:val="en-US"/>
              </w:rPr>
              <w:t xml:space="preserve"> Karlygash4, Juan Zhang1 and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Yaling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Gu1*</w:t>
            </w:r>
          </w:p>
        </w:tc>
      </w:tr>
      <w:tr w:rsidR="0053444D" w:rsidRPr="00542179" w14:paraId="4C7DEE88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010A" w14:textId="486DC30F" w:rsidR="0053444D" w:rsidRDefault="00274FD8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C2D5" w14:textId="25000ED6" w:rsidR="0053444D" w:rsidRPr="00D1013B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>Development of an HPLC-MS/MS method for the quantitative determination of chloramphenicol in honey from Kazakhstan.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5C4B" w14:textId="0E45FE96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040D6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87FA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>Scientific Horizons 54-64.</w:t>
            </w:r>
          </w:p>
          <w:p w14:paraId="1621403D" w14:textId="77777777" w:rsidR="0053444D" w:rsidRPr="003B7C3E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040D6">
              <w:rPr>
                <w:bCs/>
                <w:sz w:val="22"/>
                <w:szCs w:val="22"/>
                <w:lang w:val="en-US"/>
              </w:rPr>
              <w:t>https</w:t>
            </w:r>
            <w:r w:rsidRPr="004B6EFA">
              <w:rPr>
                <w:bCs/>
                <w:sz w:val="22"/>
                <w:szCs w:val="22"/>
                <w:lang w:val="en-US"/>
              </w:rPr>
              <w:t>://</w:t>
            </w:r>
            <w:r w:rsidRPr="002040D6">
              <w:rPr>
                <w:bCs/>
                <w:sz w:val="22"/>
                <w:szCs w:val="22"/>
                <w:lang w:val="en-US"/>
              </w:rPr>
              <w:t>sciencehorizon</w:t>
            </w:r>
            <w:r w:rsidRPr="004B6EFA">
              <w:rPr>
                <w:bCs/>
                <w:sz w:val="22"/>
                <w:szCs w:val="22"/>
                <w:lang w:val="en-US"/>
              </w:rPr>
              <w:t>.</w:t>
            </w:r>
            <w:r w:rsidRPr="002040D6">
              <w:rPr>
                <w:bCs/>
                <w:sz w:val="22"/>
                <w:szCs w:val="22"/>
                <w:lang w:val="en-US"/>
              </w:rPr>
              <w:t>com</w:t>
            </w:r>
            <w:r w:rsidRPr="004B6EFA">
              <w:rPr>
                <w:bCs/>
                <w:sz w:val="22"/>
                <w:szCs w:val="22"/>
                <w:lang w:val="en-US"/>
              </w:rPr>
              <w:t>.</w:t>
            </w:r>
            <w:r w:rsidRPr="002040D6">
              <w:rPr>
                <w:bCs/>
                <w:sz w:val="22"/>
                <w:szCs w:val="22"/>
                <w:lang w:val="en-US"/>
              </w:rPr>
              <w:t>ua</w:t>
            </w:r>
            <w:r w:rsidRPr="004B6EFA">
              <w:rPr>
                <w:bCs/>
                <w:sz w:val="22"/>
                <w:szCs w:val="22"/>
                <w:lang w:val="en-US"/>
              </w:rPr>
              <w:t>/.</w:t>
            </w:r>
            <w:r w:rsidRPr="004B6EFA">
              <w:rPr>
                <w:lang w:val="en-US"/>
              </w:rPr>
              <w:t xml:space="preserve"> </w:t>
            </w:r>
            <w:r w:rsidRPr="005356B5">
              <w:rPr>
                <w:bCs/>
                <w:sz w:val="22"/>
                <w:szCs w:val="22"/>
                <w:lang w:val="en-US"/>
              </w:rPr>
              <w:t xml:space="preserve">DOI: 10.48077/scihor5.2025.54. </w:t>
            </w:r>
            <w:hyperlink r:id="rId15" w:history="1"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https://doi.org/10.48077/scihor5.2025.54</w:t>
              </w:r>
            </w:hyperlink>
          </w:p>
          <w:p w14:paraId="78F766E9" w14:textId="14AA2367" w:rsidR="0053444D" w:rsidRPr="00D1013B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5356B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040D6">
              <w:rPr>
                <w:bCs/>
                <w:sz w:val="22"/>
                <w:szCs w:val="22"/>
              </w:rPr>
              <w:t>(Процентиль 58 % - Q2).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E54A" w14:textId="5E1CE595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bCs/>
                <w:sz w:val="22"/>
                <w:szCs w:val="22"/>
              </w:rPr>
              <w:t>11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3068" w14:textId="15A063B1" w:rsidR="0053444D" w:rsidRPr="00D1013B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Baktybayeva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F.,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Serikbayeva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A.,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Toishimanov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M.,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Serikov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, M., &amp;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Nuraliyeva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>, U.</w:t>
            </w:r>
          </w:p>
        </w:tc>
      </w:tr>
      <w:tr w:rsidR="0053444D" w:rsidRPr="00542179" w14:paraId="3F876405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20DE8" w14:textId="156DEA6E" w:rsidR="0053444D" w:rsidRDefault="00274FD8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C4BA8" w14:textId="553904E4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F42A33">
              <w:rPr>
                <w:bCs/>
                <w:sz w:val="22"/>
                <w:szCs w:val="22"/>
                <w:lang w:val="en-US"/>
              </w:rPr>
              <w:t>Influence of selenium additives on butter quality and storage stability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45B8" w14:textId="51CE144C" w:rsidR="0053444D" w:rsidRPr="002040D6" w:rsidRDefault="008916C9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8916C9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D75D3" w14:textId="77777777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F42A33">
              <w:rPr>
                <w:bCs/>
                <w:sz w:val="22"/>
                <w:szCs w:val="22"/>
                <w:lang w:val="en-US"/>
              </w:rPr>
              <w:t>Scifood</w:t>
            </w:r>
            <w:proofErr w:type="spellEnd"/>
            <w:r w:rsidRPr="005356B5">
              <w:rPr>
                <w:bCs/>
                <w:sz w:val="22"/>
                <w:szCs w:val="22"/>
                <w:lang w:val="en-US"/>
              </w:rPr>
              <w:t xml:space="preserve"> (2025</w:t>
            </w:r>
            <w:proofErr w:type="gramStart"/>
            <w:r w:rsidRPr="005356B5">
              <w:rPr>
                <w:bCs/>
                <w:sz w:val="22"/>
                <w:szCs w:val="22"/>
                <w:lang w:val="en-US"/>
              </w:rPr>
              <w:t>).</w:t>
            </w:r>
            <w:r w:rsidRPr="00F42A33">
              <w:rPr>
                <w:bCs/>
                <w:sz w:val="22"/>
                <w:szCs w:val="22"/>
                <w:lang w:val="en-US"/>
              </w:rPr>
              <w:t>https</w:t>
            </w:r>
            <w:r w:rsidRPr="005356B5">
              <w:rPr>
                <w:bCs/>
                <w:sz w:val="22"/>
                <w:szCs w:val="22"/>
                <w:lang w:val="en-US"/>
              </w:rPr>
              <w:t>://</w:t>
            </w:r>
            <w:r w:rsidRPr="00F42A33">
              <w:rPr>
                <w:bCs/>
                <w:sz w:val="22"/>
                <w:szCs w:val="22"/>
                <w:lang w:val="en-US"/>
              </w:rPr>
              <w:t>doi</w:t>
            </w:r>
            <w:r w:rsidRPr="005356B5">
              <w:rPr>
                <w:bCs/>
                <w:sz w:val="22"/>
                <w:szCs w:val="22"/>
                <w:lang w:val="en-US"/>
              </w:rPr>
              <w:t>.</w:t>
            </w:r>
            <w:r w:rsidRPr="00F42A33">
              <w:rPr>
                <w:bCs/>
                <w:sz w:val="22"/>
                <w:szCs w:val="22"/>
                <w:lang w:val="en-US"/>
              </w:rPr>
              <w:t>org</w:t>
            </w:r>
            <w:r w:rsidRPr="005356B5">
              <w:rPr>
                <w:bCs/>
                <w:sz w:val="22"/>
                <w:szCs w:val="22"/>
                <w:lang w:val="en-US"/>
              </w:rPr>
              <w:t>/10.5219</w:t>
            </w:r>
            <w:proofErr w:type="gramEnd"/>
            <w:r w:rsidRPr="005356B5">
              <w:rPr>
                <w:bCs/>
                <w:sz w:val="22"/>
                <w:szCs w:val="22"/>
                <w:lang w:val="en-US"/>
              </w:rPr>
              <w:t xml:space="preserve"> /</w:t>
            </w:r>
            <w:proofErr w:type="spellStart"/>
            <w:r w:rsidRPr="00F42A33">
              <w:rPr>
                <w:bCs/>
                <w:sz w:val="22"/>
                <w:szCs w:val="22"/>
                <w:lang w:val="en-US"/>
              </w:rPr>
              <w:t>scifood</w:t>
            </w:r>
            <w:proofErr w:type="spellEnd"/>
            <w:r w:rsidRPr="00BE032A">
              <w:rPr>
                <w:bCs/>
                <w:sz w:val="22"/>
                <w:szCs w:val="22"/>
                <w:lang w:val="en-US"/>
              </w:rPr>
              <w:t>.</w:t>
            </w:r>
            <w:r w:rsidRPr="00BE032A">
              <w:rPr>
                <w:lang w:val="en-US"/>
              </w:rPr>
              <w:t xml:space="preserve"> </w:t>
            </w:r>
            <w:hyperlink r:id="rId16" w:history="1">
              <w:r w:rsidRPr="00175126">
                <w:rPr>
                  <w:rStyle w:val="a4"/>
                  <w:bCs/>
                  <w:sz w:val="22"/>
                  <w:szCs w:val="22"/>
                  <w:lang w:val="en-US"/>
                </w:rPr>
                <w:t>https://doi.org/10.5219/scifood.2</w:t>
              </w:r>
            </w:hyperlink>
          </w:p>
          <w:p w14:paraId="731DCEB4" w14:textId="77777777" w:rsidR="0053444D" w:rsidRPr="00BE032A" w:rsidRDefault="0053444D" w:rsidP="0053444D">
            <w:pPr>
              <w:jc w:val="both"/>
              <w:rPr>
                <w:bCs/>
                <w:sz w:val="22"/>
                <w:szCs w:val="22"/>
              </w:rPr>
            </w:pPr>
          </w:p>
          <w:p w14:paraId="46728DF1" w14:textId="598FD24A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BE032A">
              <w:rPr>
                <w:bCs/>
                <w:sz w:val="22"/>
                <w:szCs w:val="22"/>
                <w:lang w:val="en-US"/>
              </w:rPr>
              <w:t xml:space="preserve"> (</w:t>
            </w:r>
            <w:r w:rsidRPr="00F42A33">
              <w:rPr>
                <w:bCs/>
                <w:sz w:val="22"/>
                <w:szCs w:val="22"/>
              </w:rPr>
              <w:t>Процентиль</w:t>
            </w:r>
            <w:r w:rsidRPr="00BE032A">
              <w:rPr>
                <w:bCs/>
                <w:sz w:val="22"/>
                <w:szCs w:val="22"/>
                <w:lang w:val="en-US"/>
              </w:rPr>
              <w:t xml:space="preserve"> 44% - </w:t>
            </w:r>
            <w:r w:rsidRPr="00F42A33">
              <w:rPr>
                <w:bCs/>
                <w:sz w:val="22"/>
                <w:szCs w:val="22"/>
                <w:lang w:val="en-US"/>
              </w:rPr>
              <w:t>Q</w:t>
            </w:r>
            <w:r w:rsidRPr="00BE032A">
              <w:rPr>
                <w:bCs/>
                <w:sz w:val="22"/>
                <w:szCs w:val="22"/>
                <w:lang w:val="en-US"/>
              </w:rPr>
              <w:t>3).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382F" w14:textId="7D83474E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8727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Bagila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Jetpisbayeva</w:t>
            </w:r>
            <w:proofErr w:type="spellEnd"/>
          </w:p>
          <w:p w14:paraId="0F74BAEA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Alma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Katasheva</w:t>
            </w:r>
            <w:proofErr w:type="spellEnd"/>
          </w:p>
          <w:p w14:paraId="0C334B06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Sholpan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Abzhanova</w:t>
            </w:r>
            <w:proofErr w:type="spellEnd"/>
          </w:p>
          <w:p w14:paraId="26D1D882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Ulzhan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Nuraliyeva</w:t>
            </w:r>
            <w:proofErr w:type="spellEnd"/>
          </w:p>
          <w:p w14:paraId="5B6BB6F6" w14:textId="77777777" w:rsidR="0053444D" w:rsidRPr="002040D6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Akylzhan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Kozhabergenov</w:t>
            </w:r>
            <w:proofErr w:type="spellEnd"/>
          </w:p>
          <w:p w14:paraId="56C4308D" w14:textId="4E56DD00" w:rsidR="0053444D" w:rsidRPr="002040D6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Ayazhan</w:t>
            </w:r>
            <w:proofErr w:type="spellEnd"/>
            <w:r w:rsidRPr="002040D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2040D6">
              <w:rPr>
                <w:bCs/>
                <w:sz w:val="22"/>
                <w:szCs w:val="22"/>
                <w:lang w:val="kk-KZ"/>
              </w:rPr>
              <w:t>Kanatkyzy</w:t>
            </w:r>
            <w:proofErr w:type="spellEnd"/>
          </w:p>
        </w:tc>
      </w:tr>
      <w:tr w:rsidR="0053444D" w:rsidRPr="00542179" w14:paraId="013F7F93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67" w14:textId="5D0A75F5" w:rsidR="0053444D" w:rsidRPr="00A2601F" w:rsidRDefault="008916C9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</w:t>
            </w:r>
            <w:r w:rsidR="00274FD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57E7" w14:textId="2D247689" w:rsidR="0053444D" w:rsidRPr="00930044" w:rsidRDefault="0053444D" w:rsidP="0053444D">
            <w:pPr>
              <w:shd w:val="clear" w:color="auto" w:fill="FFFFFF"/>
              <w:jc w:val="both"/>
              <w:outlineLvl w:val="3"/>
              <w:rPr>
                <w:bCs/>
                <w:sz w:val="22"/>
                <w:szCs w:val="22"/>
                <w:lang w:val="en-US"/>
              </w:rPr>
            </w:pPr>
            <w:r w:rsidRPr="00D1013B">
              <w:rPr>
                <w:bCs/>
                <w:sz w:val="22"/>
                <w:szCs w:val="22"/>
                <w:lang w:val="en-US"/>
              </w:rPr>
              <w:t>Construction and functional verification of siRNA eukaryotic expression vector directed at the follicular inhibin alpha gene in ye mule sheep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514A1" w14:textId="6AE42C5A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5694" w14:textId="2A3B48C1" w:rsidR="0053444D" w:rsidRPr="007A61D4" w:rsidRDefault="007A61D4" w:rsidP="0053444D">
            <w:pPr>
              <w:jc w:val="both"/>
              <w:rPr>
                <w:sz w:val="22"/>
                <w:szCs w:val="22"/>
                <w:lang w:val="en-US"/>
              </w:rPr>
            </w:pPr>
            <w:r w:rsidRPr="007A61D4">
              <w:rPr>
                <w:sz w:val="22"/>
                <w:szCs w:val="22"/>
                <w:lang w:val="en-US"/>
              </w:rPr>
              <w:t xml:space="preserve">Pakistan Journal of Zoology, pp 1-9, 2020.DOI: </w:t>
            </w:r>
            <w:hyperlink r:id="rId17" w:history="1">
              <w:r w:rsidRPr="0047594C">
                <w:rPr>
                  <w:rStyle w:val="a4"/>
                  <w:sz w:val="22"/>
                  <w:szCs w:val="22"/>
                  <w:lang w:val="en-US"/>
                </w:rPr>
                <w:t>https://dx.doi.Org/10.17582/journal.pjz/20191117061142</w:t>
              </w:r>
            </w:hyperlink>
          </w:p>
          <w:p w14:paraId="2D4C23C3" w14:textId="77777777" w:rsidR="007A61D4" w:rsidRPr="007A61D4" w:rsidRDefault="007A61D4" w:rsidP="0053444D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7BEE2722" w14:textId="2545CFC2" w:rsidR="0053444D" w:rsidRPr="003B7C3E" w:rsidRDefault="0053444D" w:rsidP="0053444D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3730" w14:textId="12B45C89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9 </w:t>
            </w:r>
            <w:r w:rsidRPr="00A2601F">
              <w:rPr>
                <w:bCs/>
                <w:sz w:val="22"/>
                <w:szCs w:val="22"/>
                <w:shd w:val="clear" w:color="auto" w:fill="FFFFFF"/>
              </w:rPr>
              <w:t>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D3A" w14:textId="2C4EB569" w:rsidR="0053444D" w:rsidRPr="00A2601F" w:rsidRDefault="0053444D" w:rsidP="0053444D">
            <w:pPr>
              <w:pStyle w:val="a0"/>
              <w:spacing w:after="0"/>
              <w:jc w:val="both"/>
              <w:rPr>
                <w:bCs/>
                <w:sz w:val="22"/>
                <w:szCs w:val="22"/>
              </w:rPr>
            </w:pP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Zengwen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Huang12,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WuReliHazi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Hazihan2*,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Baheti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Bodai2,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Kadyken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Rizabek</w:t>
            </w:r>
            <w:proofErr w:type="gramStart"/>
            <w:r w:rsidRPr="00D1013B">
              <w:rPr>
                <w:bCs/>
                <w:sz w:val="22"/>
                <w:szCs w:val="22"/>
                <w:lang w:val="en-US"/>
              </w:rPr>
              <w:t>3,Omarova</w:t>
            </w:r>
            <w:proofErr w:type="gramEnd"/>
            <w:r w:rsidRPr="00D1013B">
              <w:rPr>
                <w:bCs/>
                <w:sz w:val="22"/>
                <w:szCs w:val="22"/>
                <w:lang w:val="en-US"/>
              </w:rPr>
              <w:t xml:space="preserve"> Karlygash4, Juan Zhang1 and </w:t>
            </w:r>
            <w:proofErr w:type="spellStart"/>
            <w:r w:rsidRPr="00D1013B">
              <w:rPr>
                <w:bCs/>
                <w:sz w:val="22"/>
                <w:szCs w:val="22"/>
                <w:lang w:val="en-US"/>
              </w:rPr>
              <w:t>Yaling</w:t>
            </w:r>
            <w:proofErr w:type="spellEnd"/>
            <w:r w:rsidRPr="00D1013B">
              <w:rPr>
                <w:bCs/>
                <w:sz w:val="22"/>
                <w:szCs w:val="22"/>
                <w:lang w:val="en-US"/>
              </w:rPr>
              <w:t xml:space="preserve"> Gu1*</w:t>
            </w:r>
          </w:p>
        </w:tc>
      </w:tr>
      <w:tr w:rsidR="0053444D" w:rsidRPr="00A2601F" w14:paraId="3DA42159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9B00" w14:textId="5F4A3129" w:rsidR="0053444D" w:rsidRPr="0054488C" w:rsidRDefault="0053444D" w:rsidP="0053444D">
            <w:pPr>
              <w:jc w:val="center"/>
              <w:rPr>
                <w:b/>
                <w:sz w:val="22"/>
                <w:szCs w:val="22"/>
              </w:rPr>
            </w:pPr>
            <w:r w:rsidRPr="0054488C">
              <w:rPr>
                <w:b/>
                <w:sz w:val="22"/>
                <w:szCs w:val="22"/>
              </w:rPr>
              <w:t>Научные статьи в изданиях, рекомендуемых уполномоченным органом</w:t>
            </w:r>
          </w:p>
        </w:tc>
      </w:tr>
      <w:tr w:rsidR="0053444D" w:rsidRPr="00A04395" w14:paraId="18555B8F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1EB5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FB9F" w14:textId="22449143" w:rsidR="0053444D" w:rsidRPr="003B7C3E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1C04BC">
              <w:rPr>
                <w:bCs/>
                <w:sz w:val="22"/>
                <w:szCs w:val="22"/>
              </w:rPr>
              <w:t>Оңтүстік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- </w:t>
            </w:r>
            <w:proofErr w:type="spellStart"/>
            <w:r w:rsidRPr="001C04BC">
              <w:rPr>
                <w:bCs/>
                <w:sz w:val="22"/>
                <w:szCs w:val="22"/>
              </w:rPr>
              <w:t>шығыс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қазақстан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аймағьшда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өсірілетін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етті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– </w:t>
            </w:r>
            <w:proofErr w:type="spellStart"/>
            <w:r w:rsidRPr="001C04BC">
              <w:rPr>
                <w:bCs/>
                <w:sz w:val="22"/>
                <w:szCs w:val="22"/>
              </w:rPr>
              <w:t>майлы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құйрықты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қойларының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өнімділік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және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биологиялық</w:t>
            </w:r>
            <w:proofErr w:type="spellEnd"/>
            <w:r w:rsidRPr="001C04B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C04BC">
              <w:rPr>
                <w:bCs/>
                <w:sz w:val="22"/>
                <w:szCs w:val="22"/>
              </w:rPr>
              <w:t>ерекшеліктері</w:t>
            </w:r>
            <w:proofErr w:type="spellEnd"/>
            <w:r w:rsidRPr="001C04B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AB86" w14:textId="3B858CE9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8568" w14:textId="0D7B8AC2" w:rsidR="0053444D" w:rsidRPr="00E747FA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3B7C3E">
              <w:rPr>
                <w:bCs/>
                <w:sz w:val="22"/>
                <w:szCs w:val="22"/>
                <w:lang w:val="kk-KZ"/>
              </w:rPr>
              <w:t xml:space="preserve">Жәңгір хан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атындагы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Батыс Қазақстан аграрлық-техникалық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униеерситетінің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гылыми-практикалыц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журналы.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Fылым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және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білімНаука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и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образованиеScience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and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education</w:t>
            </w:r>
            <w:proofErr w:type="spellEnd"/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B7C3E">
              <w:rPr>
                <w:bCs/>
                <w:sz w:val="22"/>
                <w:szCs w:val="22"/>
                <w:lang w:val="kk-KZ"/>
              </w:rPr>
              <w:t>1-бөлім. № 1-1 (58) 2020. 85-89б .ISSN 2305-9397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 w:rsidRPr="003B7C3E">
              <w:rPr>
                <w:lang w:val="kk-KZ"/>
              </w:rPr>
              <w:t xml:space="preserve"> </w:t>
            </w:r>
            <w:r>
              <w:fldChar w:fldCharType="begin"/>
            </w:r>
            <w:r w:rsidRPr="003B7C3E">
              <w:rPr>
                <w:lang w:val="kk-KZ"/>
              </w:rPr>
              <w:instrText>HYPERLINK "https://ojs.wkau.kz/index.php/gbj/issue/view/24/22"</w:instrText>
            </w:r>
            <w:r>
              <w:fldChar w:fldCharType="separate"/>
            </w:r>
            <w:r w:rsidRPr="00175126">
              <w:rPr>
                <w:rStyle w:val="a4"/>
                <w:bCs/>
                <w:sz w:val="22"/>
                <w:szCs w:val="22"/>
                <w:lang w:val="kk-KZ"/>
              </w:rPr>
              <w:t>https://ojs.wkau.kz/index.php/gbj/issue/view/24/22</w:t>
            </w:r>
            <w:r>
              <w:rPr>
                <w:rStyle w:val="a4"/>
                <w:bCs/>
                <w:sz w:val="22"/>
                <w:szCs w:val="22"/>
                <w:lang w:val="kk-KZ"/>
              </w:rPr>
              <w:fldChar w:fldCharType="end"/>
            </w:r>
            <w:r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A5CD" w14:textId="5786EC39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25F0" w14:textId="77777777" w:rsidR="0053444D" w:rsidRPr="00F821E5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proofErr w:type="spellStart"/>
            <w:r w:rsidRPr="00F821E5">
              <w:rPr>
                <w:bCs/>
                <w:sz w:val="22"/>
                <w:szCs w:val="22"/>
              </w:rPr>
              <w:t>Құлатаев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Б.Т.,</w:t>
            </w:r>
          </w:p>
          <w:p w14:paraId="08B96339" w14:textId="77777777" w:rsidR="0053444D" w:rsidRPr="00F821E5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F821E5">
              <w:rPr>
                <w:bCs/>
                <w:sz w:val="22"/>
                <w:szCs w:val="22"/>
              </w:rPr>
              <w:t xml:space="preserve">Омарова Қ.М.2, </w:t>
            </w:r>
          </w:p>
          <w:p w14:paraId="4B203F13" w14:textId="77777777" w:rsidR="0053444D" w:rsidRPr="00F821E5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F821E5">
              <w:rPr>
                <w:bCs/>
                <w:sz w:val="22"/>
                <w:szCs w:val="22"/>
              </w:rPr>
              <w:t xml:space="preserve">Нуралиева У.А.   </w:t>
            </w:r>
          </w:p>
          <w:p w14:paraId="7F270E1D" w14:textId="2F208CAD" w:rsidR="0053444D" w:rsidRPr="003B7C3E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F821E5">
              <w:rPr>
                <w:bCs/>
                <w:sz w:val="22"/>
                <w:szCs w:val="22"/>
              </w:rPr>
              <w:t>Есентуреева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Г.Д.3.</w:t>
            </w:r>
          </w:p>
        </w:tc>
      </w:tr>
      <w:tr w:rsidR="0053444D" w:rsidRPr="00542179" w14:paraId="6B050B0D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63B84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B256" w14:textId="77777777" w:rsidR="0053444D" w:rsidRPr="00011227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011227">
              <w:rPr>
                <w:bCs/>
                <w:sz w:val="22"/>
                <w:szCs w:val="22"/>
                <w:lang w:val="en-US"/>
              </w:rPr>
              <w:t>INFLUENCE OF FEED ADDITIVE "SUVAR" AND PROBIOTICS "ACIDOPHILIN B-143" ON</w:t>
            </w:r>
          </w:p>
          <w:p w14:paraId="0D460422" w14:textId="24125AB8" w:rsidR="0053444D" w:rsidRPr="00A2601F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011227">
              <w:rPr>
                <w:bCs/>
                <w:sz w:val="22"/>
                <w:szCs w:val="22"/>
              </w:rPr>
              <w:t>PRODUCTIVITY OF BROILER CHICKENS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4346" w14:textId="6F2F17A3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BD66" w14:textId="77777777" w:rsidR="0053444D" w:rsidRPr="00194D39" w:rsidRDefault="0053444D" w:rsidP="0053444D">
            <w:pPr>
              <w:jc w:val="both"/>
              <w:rPr>
                <w:bCs/>
                <w:sz w:val="22"/>
                <w:szCs w:val="22"/>
                <w:lang w:eastAsia="ru-RU"/>
              </w:rPr>
            </w:pPr>
            <w:proofErr w:type="spellStart"/>
            <w:r w:rsidRPr="00194D39">
              <w:rPr>
                <w:bCs/>
                <w:sz w:val="22"/>
                <w:szCs w:val="22"/>
                <w:lang w:eastAsia="ru-RU"/>
              </w:rPr>
              <w:t>Ғылым</w:t>
            </w:r>
            <w:proofErr w:type="spellEnd"/>
            <w:r w:rsidRPr="00194D39">
              <w:rPr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94D39">
              <w:rPr>
                <w:bCs/>
                <w:sz w:val="22"/>
                <w:szCs w:val="22"/>
                <w:lang w:eastAsia="ru-RU"/>
              </w:rPr>
              <w:t>және</w:t>
            </w:r>
            <w:proofErr w:type="spellEnd"/>
            <w:r w:rsidRPr="00194D39">
              <w:rPr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Pr="00194D39">
              <w:rPr>
                <w:bCs/>
                <w:sz w:val="22"/>
                <w:szCs w:val="22"/>
                <w:lang w:eastAsia="ru-RU"/>
              </w:rPr>
              <w:t>білім</w:t>
            </w:r>
            <w:proofErr w:type="spellEnd"/>
            <w:r>
              <w:rPr>
                <w:bCs/>
                <w:sz w:val="22"/>
                <w:szCs w:val="22"/>
                <w:lang w:val="kk-KZ" w:eastAsia="ru-RU"/>
              </w:rPr>
              <w:t>.</w:t>
            </w:r>
            <w:r w:rsidRPr="00194D39">
              <w:rPr>
                <w:bCs/>
                <w:sz w:val="22"/>
                <w:szCs w:val="22"/>
                <w:lang w:eastAsia="ru-RU"/>
              </w:rPr>
              <w:t>Наука</w:t>
            </w:r>
            <w:proofErr w:type="gramEnd"/>
            <w:r w:rsidRPr="00194D39">
              <w:rPr>
                <w:bCs/>
                <w:sz w:val="22"/>
                <w:szCs w:val="22"/>
                <w:lang w:eastAsia="ru-RU"/>
              </w:rPr>
              <w:t xml:space="preserve"> и образование</w:t>
            </w:r>
          </w:p>
          <w:p w14:paraId="039A354D" w14:textId="03866CDE" w:rsidR="0053444D" w:rsidRPr="00F821E5" w:rsidRDefault="0053444D" w:rsidP="0053444D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194D39">
              <w:rPr>
                <w:bCs/>
                <w:sz w:val="22"/>
                <w:szCs w:val="22"/>
                <w:lang w:val="en-US" w:eastAsia="ru-RU"/>
              </w:rPr>
              <w:t>Science and education</w:t>
            </w:r>
            <w:r>
              <w:rPr>
                <w:bCs/>
                <w:sz w:val="22"/>
                <w:szCs w:val="22"/>
                <w:lang w:val="kk-KZ" w:eastAsia="ru-RU"/>
              </w:rPr>
              <w:t xml:space="preserve">. </w:t>
            </w:r>
            <w:r w:rsidRPr="00194D39">
              <w:rPr>
                <w:bCs/>
                <w:sz w:val="22"/>
                <w:szCs w:val="22"/>
                <w:lang w:val="en-US" w:eastAsia="ru-RU"/>
              </w:rPr>
              <w:t>1-б</w:t>
            </w:r>
            <w:r>
              <w:rPr>
                <w:bCs/>
                <w:sz w:val="22"/>
                <w:szCs w:val="22"/>
                <w:lang w:val="kk-KZ" w:eastAsia="ru-RU"/>
              </w:rPr>
              <w:t>ө</w:t>
            </w:r>
            <w:proofErr w:type="spellStart"/>
            <w:r w:rsidRPr="00194D39">
              <w:rPr>
                <w:bCs/>
                <w:sz w:val="22"/>
                <w:szCs w:val="22"/>
                <w:lang w:val="en-US" w:eastAsia="ru-RU"/>
              </w:rPr>
              <w:t>лім</w:t>
            </w:r>
            <w:proofErr w:type="spellEnd"/>
            <w:r w:rsidRPr="00F821E5">
              <w:rPr>
                <w:bCs/>
                <w:sz w:val="22"/>
                <w:szCs w:val="22"/>
                <w:lang w:val="en-US" w:eastAsia="ru-RU"/>
              </w:rPr>
              <w:t xml:space="preserve">. №4-1(62),2020. </w:t>
            </w:r>
            <w:r w:rsidRPr="00F821E5">
              <w:rPr>
                <w:bCs/>
                <w:sz w:val="22"/>
                <w:szCs w:val="22"/>
                <w:lang w:eastAsia="ru-RU"/>
              </w:rPr>
              <w:t>Р</w:t>
            </w:r>
            <w:r w:rsidRPr="00F821E5">
              <w:rPr>
                <w:bCs/>
                <w:sz w:val="22"/>
                <w:szCs w:val="22"/>
                <w:lang w:val="en-US" w:eastAsia="ru-RU"/>
              </w:rPr>
              <w:t>. 64-69</w:t>
            </w:r>
            <w:r w:rsidRPr="00194D39">
              <w:rPr>
                <w:bCs/>
                <w:sz w:val="22"/>
                <w:szCs w:val="22"/>
                <w:lang w:val="en-US" w:eastAsia="ru-RU"/>
              </w:rPr>
              <w:t>.</w:t>
            </w:r>
            <w:hyperlink r:id="rId18" w:history="1">
              <w:r w:rsidRPr="00175126">
                <w:rPr>
                  <w:rStyle w:val="a4"/>
                  <w:lang w:val="en-US"/>
                </w:rPr>
                <w:t>https://elib.wkau.kz/</w:t>
              </w:r>
              <w:proofErr w:type="spellStart"/>
              <w:r w:rsidRPr="00175126">
                <w:rPr>
                  <w:rStyle w:val="a4"/>
                  <w:lang w:val="en-US"/>
                </w:rPr>
                <w:t>wpcontent</w:t>
              </w:r>
              <w:proofErr w:type="spellEnd"/>
              <w:r w:rsidRPr="00175126">
                <w:rPr>
                  <w:rStyle w:val="a4"/>
                  <w:lang w:val="en-US"/>
                </w:rPr>
                <w:t>/uploads/2024/01/4-1.pdf</w:t>
              </w:r>
            </w:hyperlink>
            <w:r>
              <w:rPr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B8411" w14:textId="1A491A09" w:rsidR="0053444D" w:rsidRPr="00F821E5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C1F8" w14:textId="01788FC2" w:rsidR="0053444D" w:rsidRPr="00F821E5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Moldahkmetova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G.A.,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Kusainova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Zh.A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.,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Nuralieva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U.A., </w:t>
            </w:r>
            <w:proofErr w:type="spellStart"/>
            <w:r w:rsidRPr="003B7C3E">
              <w:rPr>
                <w:bCs/>
                <w:sz w:val="22"/>
                <w:szCs w:val="22"/>
                <w:lang w:val="kk-KZ"/>
              </w:rPr>
              <w:t>Omarova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K.M.</w:t>
            </w:r>
          </w:p>
        </w:tc>
      </w:tr>
      <w:tr w:rsidR="0053444D" w:rsidRPr="00A2601F" w14:paraId="1768405C" w14:textId="77777777" w:rsidTr="0054217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3D90" w14:textId="06F3F906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8A44" w14:textId="13037B10" w:rsidR="0053444D" w:rsidRPr="00B526E4" w:rsidRDefault="0053444D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</w:rPr>
            </w:pPr>
            <w:r w:rsidRPr="00F222CA">
              <w:rPr>
                <w:bCs/>
                <w:sz w:val="22"/>
                <w:szCs w:val="22"/>
              </w:rPr>
              <w:t>Кормления и содержания подопытных животных в КХ «</w:t>
            </w:r>
            <w:proofErr w:type="spellStart"/>
            <w:r w:rsidRPr="00F222CA">
              <w:rPr>
                <w:bCs/>
                <w:sz w:val="22"/>
                <w:szCs w:val="22"/>
              </w:rPr>
              <w:t>Олжа</w:t>
            </w:r>
            <w:proofErr w:type="spellEnd"/>
            <w:r w:rsidRPr="00F222CA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1B15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AB56" w14:textId="69201928" w:rsidR="0053444D" w:rsidRPr="00F821E5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F821E5">
              <w:rPr>
                <w:bCs/>
                <w:sz w:val="22"/>
                <w:szCs w:val="22"/>
              </w:rPr>
              <w:t>Научнo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-практический журнал Западно-Казахстанского аграрно-технического университета имени </w:t>
            </w:r>
            <w:proofErr w:type="spellStart"/>
            <w:r w:rsidRPr="00F821E5">
              <w:rPr>
                <w:bCs/>
                <w:sz w:val="22"/>
                <w:szCs w:val="22"/>
              </w:rPr>
              <w:t>Жангир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хана. Стр. 97-103. №4-1(61) 2020.</w:t>
            </w:r>
            <w:r>
              <w:t xml:space="preserve"> </w:t>
            </w:r>
            <w:r w:rsidRPr="00F821E5">
              <w:rPr>
                <w:bCs/>
                <w:sz w:val="22"/>
                <w:szCs w:val="22"/>
              </w:rPr>
              <w:t>ISSN 2305-9397</w:t>
            </w:r>
          </w:p>
          <w:p w14:paraId="6F9FC47C" w14:textId="0CF20558" w:rsidR="0053444D" w:rsidRPr="00146AD2" w:rsidRDefault="00000000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hyperlink r:id="rId19" w:history="1">
              <w:r w:rsidR="0053444D" w:rsidRPr="00175126">
                <w:rPr>
                  <w:rStyle w:val="a4"/>
                  <w:bCs/>
                  <w:sz w:val="22"/>
                  <w:szCs w:val="22"/>
                </w:rPr>
                <w:t>https://ojs.wkau.kz/index.php/gbj/issue/view/18/16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B312" w14:textId="3A15BC45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 </w:t>
            </w:r>
            <w:r w:rsidRPr="00A2601F">
              <w:rPr>
                <w:bCs/>
                <w:sz w:val="22"/>
                <w:szCs w:val="22"/>
              </w:rPr>
              <w:t>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F9446" w14:textId="1D04CC47" w:rsidR="0053444D" w:rsidRPr="00A2601F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F821E5">
              <w:rPr>
                <w:bCs/>
                <w:sz w:val="22"/>
                <w:szCs w:val="22"/>
              </w:rPr>
              <w:t xml:space="preserve">Омарова К.М., </w:t>
            </w:r>
            <w:proofErr w:type="spellStart"/>
            <w:r w:rsidRPr="00F821E5">
              <w:rPr>
                <w:bCs/>
                <w:sz w:val="22"/>
                <w:szCs w:val="22"/>
              </w:rPr>
              <w:t>Шаугимбаева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Н.Н., Нуралиева </w:t>
            </w:r>
            <w:proofErr w:type="gramStart"/>
            <w:r w:rsidRPr="00F821E5">
              <w:rPr>
                <w:bCs/>
                <w:sz w:val="22"/>
                <w:szCs w:val="22"/>
              </w:rPr>
              <w:t>У.А</w:t>
            </w:r>
            <w:proofErr w:type="gramEnd"/>
            <w:r w:rsidRPr="00F821E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F821E5">
              <w:rPr>
                <w:bCs/>
                <w:sz w:val="22"/>
                <w:szCs w:val="22"/>
              </w:rPr>
              <w:t>Джетписбаева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Б.Ш.</w:t>
            </w:r>
          </w:p>
        </w:tc>
      </w:tr>
      <w:tr w:rsidR="0053444D" w:rsidRPr="00A2601F" w14:paraId="37FC0B33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9D7E0" w14:textId="506AD68B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5FF7" w14:textId="3E825919" w:rsidR="0053444D" w:rsidRPr="00F222CA" w:rsidRDefault="0053444D" w:rsidP="0053444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Особенности</w:t>
            </w:r>
            <w:proofErr w:type="spellEnd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природно-климатического</w:t>
            </w:r>
            <w:proofErr w:type="spellEnd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зонирования</w:t>
            </w:r>
            <w:proofErr w:type="spellEnd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кормовой</w:t>
            </w:r>
            <w:proofErr w:type="spellEnd"/>
          </w:p>
          <w:p w14:paraId="7E5B66AA" w14:textId="4CC8BFEE" w:rsidR="0053444D" w:rsidRPr="00B526E4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color w:val="EE0000"/>
                <w:sz w:val="22"/>
                <w:szCs w:val="22"/>
                <w:lang w:val="kk-KZ"/>
              </w:rPr>
            </w:pPr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базы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пчеловодства</w:t>
            </w:r>
            <w:proofErr w:type="spellEnd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Алматинской</w:t>
            </w:r>
            <w:proofErr w:type="spellEnd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22C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области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941A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0D060" w14:textId="71385206" w:rsidR="0053444D" w:rsidRDefault="0053444D" w:rsidP="0053444D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821E5">
              <w:rPr>
                <w:bCs/>
                <w:sz w:val="22"/>
                <w:szCs w:val="22"/>
              </w:rPr>
              <w:t>«</w:t>
            </w:r>
            <w:proofErr w:type="spellStart"/>
            <w:r w:rsidRPr="00F821E5">
              <w:rPr>
                <w:bCs/>
                <w:sz w:val="22"/>
                <w:szCs w:val="22"/>
              </w:rPr>
              <w:t>Ізденістер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F821E5">
              <w:rPr>
                <w:bCs/>
                <w:sz w:val="22"/>
                <w:szCs w:val="22"/>
              </w:rPr>
              <w:t>нәтижелер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– Исследование, результаты» № 4 (92) 2021г. 5-13 </w:t>
            </w:r>
            <w:proofErr w:type="spellStart"/>
            <w:r w:rsidRPr="00F821E5">
              <w:rPr>
                <w:bCs/>
                <w:sz w:val="22"/>
                <w:szCs w:val="22"/>
              </w:rPr>
              <w:t>стр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ISSN 2304-3334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>
              <w:t xml:space="preserve"> </w:t>
            </w:r>
            <w:hyperlink r:id="rId20" w:history="1">
              <w:r w:rsidRPr="00175126">
                <w:rPr>
                  <w:rStyle w:val="a4"/>
                  <w:bCs/>
                  <w:sz w:val="22"/>
                  <w:szCs w:val="22"/>
                  <w:lang w:val="kk-KZ"/>
                </w:rPr>
                <w:t>https://doi.org/10.37884/4-2021/08</w:t>
              </w:r>
            </w:hyperlink>
          </w:p>
          <w:p w14:paraId="15A9CD2F" w14:textId="0CDC80C0" w:rsidR="0053444D" w:rsidRPr="00FE5D2F" w:rsidRDefault="0053444D" w:rsidP="0053444D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3E25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9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A9F6" w14:textId="363AB369" w:rsidR="0053444D" w:rsidRPr="00A2601F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52684">
              <w:rPr>
                <w:bCs/>
                <w:sz w:val="22"/>
                <w:szCs w:val="22"/>
              </w:rPr>
              <w:t xml:space="preserve">Нуралиева У.А.   </w:t>
            </w:r>
            <w:proofErr w:type="spellStart"/>
            <w:r w:rsidRPr="00F821E5">
              <w:rPr>
                <w:bCs/>
                <w:sz w:val="22"/>
                <w:szCs w:val="22"/>
              </w:rPr>
              <w:t>Кусаинова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Ж.А.*2, </w:t>
            </w:r>
            <w:proofErr w:type="spellStart"/>
            <w:r w:rsidRPr="00F821E5">
              <w:rPr>
                <w:bCs/>
                <w:sz w:val="22"/>
                <w:szCs w:val="22"/>
              </w:rPr>
              <w:t>Молдахметова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Г.А1., </w:t>
            </w:r>
            <w:proofErr w:type="spellStart"/>
            <w:r w:rsidRPr="00F821E5">
              <w:rPr>
                <w:bCs/>
                <w:sz w:val="22"/>
                <w:szCs w:val="22"/>
              </w:rPr>
              <w:t>Есентуреева</w:t>
            </w:r>
            <w:proofErr w:type="spellEnd"/>
            <w:r w:rsidRPr="00F821E5">
              <w:rPr>
                <w:bCs/>
                <w:sz w:val="22"/>
                <w:szCs w:val="22"/>
              </w:rPr>
              <w:t xml:space="preserve"> Г.Д.1</w:t>
            </w:r>
          </w:p>
        </w:tc>
      </w:tr>
      <w:tr w:rsidR="0053444D" w:rsidRPr="00A2601F" w14:paraId="18EC48BB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6C48" w14:textId="2274A32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4EE4F" w14:textId="7BBDECA4" w:rsidR="0053444D" w:rsidRPr="00A048A1" w:rsidRDefault="0053444D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kk-KZ"/>
              </w:rPr>
            </w:pPr>
            <w:r w:rsidRPr="00A048A1">
              <w:rPr>
                <w:bCs/>
                <w:sz w:val="22"/>
                <w:szCs w:val="22"/>
                <w:lang w:val="kk-KZ"/>
              </w:rPr>
              <w:t xml:space="preserve">Батыс қазақстан облысындағы бал ара тұқымдарының </w:t>
            </w:r>
            <w:proofErr w:type="spellStart"/>
            <w:r w:rsidRPr="00A048A1">
              <w:rPr>
                <w:bCs/>
                <w:sz w:val="22"/>
                <w:szCs w:val="22"/>
                <w:lang w:val="kk-KZ"/>
              </w:rPr>
              <w:t>морфобиологиялық</w:t>
            </w:r>
            <w:proofErr w:type="spellEnd"/>
            <w:r w:rsidRPr="00A048A1">
              <w:rPr>
                <w:bCs/>
                <w:sz w:val="22"/>
                <w:szCs w:val="22"/>
                <w:lang w:val="kk-KZ"/>
              </w:rPr>
              <w:t xml:space="preserve"> және шаруашылыққа  пайдалы  белгілері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129C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168E" w14:textId="3503B524" w:rsidR="0053444D" w:rsidRPr="00502D51" w:rsidRDefault="0053444D" w:rsidP="0053444D">
            <w:pPr>
              <w:shd w:val="clear" w:color="auto" w:fill="FFFFFF"/>
              <w:suppressAutoHyphens w:val="0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752684">
              <w:rPr>
                <w:bCs/>
                <w:sz w:val="22"/>
                <w:szCs w:val="22"/>
              </w:rPr>
              <w:t>Жәңгір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хан </w:t>
            </w:r>
            <w:proofErr w:type="spellStart"/>
            <w:r w:rsidRPr="00752684">
              <w:rPr>
                <w:bCs/>
                <w:sz w:val="22"/>
                <w:szCs w:val="22"/>
              </w:rPr>
              <w:t>атындагы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Батыс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Қазақстан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аграрлық-техникалық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униеерситетінің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гылыми-практикалыц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журналы. </w:t>
            </w:r>
            <w:proofErr w:type="spellStart"/>
            <w:r w:rsidRPr="00752684">
              <w:rPr>
                <w:bCs/>
                <w:sz w:val="22"/>
                <w:szCs w:val="22"/>
              </w:rPr>
              <w:t>Ғылым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және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білім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Наука и образование Science </w:t>
            </w:r>
            <w:proofErr w:type="spellStart"/>
            <w:r w:rsidRPr="00752684">
              <w:rPr>
                <w:bCs/>
                <w:sz w:val="22"/>
                <w:szCs w:val="22"/>
              </w:rPr>
              <w:t>and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education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2-бӛлім № 3-2 (68) 2022</w:t>
            </w:r>
            <w:r>
              <w:rPr>
                <w:bCs/>
                <w:sz w:val="22"/>
                <w:szCs w:val="22"/>
              </w:rPr>
              <w:t>.</w:t>
            </w:r>
            <w:r>
              <w:t xml:space="preserve"> </w:t>
            </w:r>
            <w:r w:rsidRPr="00752684">
              <w:rPr>
                <w:bCs/>
                <w:sz w:val="22"/>
                <w:szCs w:val="22"/>
              </w:rPr>
              <w:t xml:space="preserve">ISSN 2305-9397 </w:t>
            </w:r>
            <w:hyperlink r:id="rId21" w:history="1">
              <w:r w:rsidRPr="00175126">
                <w:rPr>
                  <w:rStyle w:val="a4"/>
                  <w:bCs/>
                  <w:sz w:val="22"/>
                  <w:szCs w:val="22"/>
                </w:rPr>
                <w:t>https://doi.org/10.52578/2305-9397-2022-3-2</w:t>
              </w:r>
            </w:hyperlink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EDE6" w14:textId="3BC90000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</w:rPr>
              <w:t>9</w:t>
            </w:r>
            <w:r w:rsidRPr="00A2601F">
              <w:rPr>
                <w:rStyle w:val="ng-star-inserted"/>
                <w:rFonts w:eastAsia="Calibri"/>
                <w:bCs/>
                <w:sz w:val="22"/>
                <w:szCs w:val="22"/>
                <w:shd w:val="clear" w:color="auto" w:fill="FFFFFF"/>
                <w:lang w:val="en-US"/>
              </w:rPr>
              <w:t xml:space="preserve"> c.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5FC0" w14:textId="29D012BE" w:rsidR="0053444D" w:rsidRPr="00A2601F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52684">
              <w:rPr>
                <w:bCs/>
                <w:sz w:val="22"/>
                <w:szCs w:val="22"/>
              </w:rPr>
              <w:t>Нуралиева У.А.</w:t>
            </w:r>
            <w:r>
              <w:rPr>
                <w:bCs/>
                <w:sz w:val="22"/>
                <w:szCs w:val="22"/>
              </w:rPr>
              <w:t>,</w:t>
            </w:r>
            <w:r w:rsidRPr="00752684">
              <w:rPr>
                <w:bCs/>
                <w:sz w:val="22"/>
                <w:szCs w:val="22"/>
              </w:rPr>
              <w:t xml:space="preserve">   </w:t>
            </w:r>
            <w:proofErr w:type="spellStart"/>
            <w:r w:rsidRPr="00752684">
              <w:rPr>
                <w:bCs/>
                <w:sz w:val="22"/>
                <w:szCs w:val="22"/>
              </w:rPr>
              <w:t>Таджиев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К.П., Темирбаева К.А., </w:t>
            </w:r>
            <w:proofErr w:type="spellStart"/>
            <w:r w:rsidRPr="00752684">
              <w:rPr>
                <w:bCs/>
                <w:sz w:val="22"/>
                <w:szCs w:val="22"/>
              </w:rPr>
              <w:t>Байсабырова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А.А.</w:t>
            </w:r>
          </w:p>
        </w:tc>
      </w:tr>
      <w:tr w:rsidR="0053444D" w:rsidRPr="00A2601F" w14:paraId="094352EC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EEAB3" w14:textId="79355CB0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EBAC8" w14:textId="3ECA86B8" w:rsidR="0053444D" w:rsidRPr="003B7C3E" w:rsidRDefault="0053444D" w:rsidP="0053444D">
            <w:pPr>
              <w:shd w:val="clear" w:color="auto" w:fill="FFFFFF"/>
              <w:jc w:val="both"/>
              <w:outlineLvl w:val="3"/>
              <w:rPr>
                <w:bCs/>
                <w:color w:val="EE0000"/>
                <w:sz w:val="22"/>
                <w:szCs w:val="22"/>
                <w:lang w:val="kk-KZ"/>
              </w:rPr>
            </w:pPr>
            <w:r w:rsidRPr="003B7C3E">
              <w:rPr>
                <w:bCs/>
                <w:sz w:val="22"/>
                <w:szCs w:val="22"/>
                <w:lang w:val="kk-KZ"/>
              </w:rPr>
              <w:t xml:space="preserve">Оңтүстік - шығыс </w:t>
            </w:r>
            <w:proofErr w:type="spellStart"/>
            <w:r>
              <w:rPr>
                <w:bCs/>
                <w:sz w:val="22"/>
                <w:szCs w:val="22"/>
                <w:lang w:val="kk-KZ"/>
              </w:rPr>
              <w:t>К</w:t>
            </w:r>
            <w:r w:rsidRPr="003B7C3E">
              <w:rPr>
                <w:bCs/>
                <w:sz w:val="22"/>
                <w:szCs w:val="22"/>
                <w:lang w:val="kk-KZ"/>
              </w:rPr>
              <w:t>азақстан</w:t>
            </w:r>
            <w:proofErr w:type="spellEnd"/>
            <w:r w:rsidRPr="003B7C3E">
              <w:rPr>
                <w:bCs/>
                <w:sz w:val="22"/>
                <w:szCs w:val="22"/>
                <w:lang w:val="kk-KZ"/>
              </w:rPr>
              <w:t xml:space="preserve"> аймағындағы табиғи-климаттық ерекшеліктеріне байланысты бал ара тұқымдарының шаруашылыққа пайдалы белгілері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057C1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C29B" w14:textId="77777777" w:rsidR="0053444D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752684">
              <w:rPr>
                <w:bCs/>
                <w:sz w:val="22"/>
                <w:szCs w:val="22"/>
              </w:rPr>
              <w:t>Жәңгір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хан </w:t>
            </w:r>
            <w:proofErr w:type="spellStart"/>
            <w:r w:rsidRPr="00752684">
              <w:rPr>
                <w:bCs/>
                <w:sz w:val="22"/>
                <w:szCs w:val="22"/>
              </w:rPr>
              <w:t>атындагы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Батыс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Қазақстан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аграрлық-техникалық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униеерситетінің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гылыми-практикалыц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журналы. </w:t>
            </w:r>
            <w:proofErr w:type="spellStart"/>
            <w:r w:rsidRPr="00752684">
              <w:rPr>
                <w:bCs/>
                <w:sz w:val="22"/>
                <w:szCs w:val="22"/>
              </w:rPr>
              <w:t>Ғылым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және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білім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Наука и образование Science </w:t>
            </w:r>
            <w:proofErr w:type="spellStart"/>
            <w:r w:rsidRPr="00752684">
              <w:rPr>
                <w:bCs/>
                <w:sz w:val="22"/>
                <w:szCs w:val="22"/>
              </w:rPr>
              <w:t>and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52684">
              <w:rPr>
                <w:bCs/>
                <w:sz w:val="22"/>
                <w:szCs w:val="22"/>
              </w:rPr>
              <w:t>education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2-бӛлім № 3-2 (68) 2022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</w:p>
          <w:p w14:paraId="2653E62E" w14:textId="004AFE80" w:rsidR="0053444D" w:rsidRPr="00FE5D2F" w:rsidRDefault="0053444D" w:rsidP="0053444D">
            <w:pPr>
              <w:jc w:val="both"/>
              <w:rPr>
                <w:lang w:val="kk-KZ"/>
              </w:rPr>
            </w:pPr>
            <w:r w:rsidRPr="00FE5D2F">
              <w:rPr>
                <w:bCs/>
                <w:sz w:val="22"/>
                <w:szCs w:val="22"/>
                <w:lang w:val="kk-KZ"/>
              </w:rPr>
              <w:t>DOI 10.52578/2305-9397-2022-3-2-111-122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 w:rsidRPr="00FE5D2F">
              <w:rPr>
                <w:lang w:val="en-US"/>
              </w:rPr>
              <w:t xml:space="preserve"> </w:t>
            </w:r>
            <w:hyperlink r:id="rId22" w:history="1">
              <w:r w:rsidRPr="00175126">
                <w:rPr>
                  <w:rStyle w:val="a4"/>
                  <w:lang w:val="en-US"/>
                </w:rPr>
                <w:t>https://doi.org/10.52578/2305-9397-2022-3-2-111-121</w:t>
              </w:r>
            </w:hyperlink>
            <w:r>
              <w:rPr>
                <w:lang w:val="kk-KZ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27AF" w14:textId="44858684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7E68" w14:textId="39E9ED32" w:rsidR="0053444D" w:rsidRPr="00A2601F" w:rsidRDefault="0053444D" w:rsidP="0053444D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752684">
              <w:rPr>
                <w:bCs/>
                <w:sz w:val="22"/>
                <w:szCs w:val="22"/>
              </w:rPr>
              <w:t xml:space="preserve">Нуралиева У.А.,   </w:t>
            </w:r>
            <w:proofErr w:type="spellStart"/>
            <w:r w:rsidRPr="00752684">
              <w:rPr>
                <w:bCs/>
                <w:sz w:val="22"/>
                <w:szCs w:val="22"/>
              </w:rPr>
              <w:t>Молдахметова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Г. А., </w:t>
            </w:r>
            <w:proofErr w:type="spellStart"/>
            <w:r w:rsidRPr="00752684">
              <w:rPr>
                <w:bCs/>
                <w:sz w:val="22"/>
                <w:szCs w:val="22"/>
              </w:rPr>
              <w:t>Кусаинова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Ж.А., </w:t>
            </w:r>
            <w:proofErr w:type="spellStart"/>
            <w:r w:rsidRPr="00752684">
              <w:rPr>
                <w:bCs/>
                <w:sz w:val="22"/>
                <w:szCs w:val="22"/>
              </w:rPr>
              <w:t>Спатай</w:t>
            </w:r>
            <w:proofErr w:type="spellEnd"/>
            <w:r w:rsidRPr="00752684">
              <w:rPr>
                <w:bCs/>
                <w:sz w:val="22"/>
                <w:szCs w:val="22"/>
              </w:rPr>
              <w:t xml:space="preserve"> Н.</w:t>
            </w:r>
          </w:p>
        </w:tc>
      </w:tr>
      <w:tr w:rsidR="0053444D" w:rsidRPr="00A2601F" w14:paraId="0BE80869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D3DD" w14:textId="02046EC3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FEFD" w14:textId="586E75E1" w:rsidR="0053444D" w:rsidRPr="006C1963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C1963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Floral specialization and floral migration of bees in different climatic zones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FFC9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3933" w14:textId="36867E0C" w:rsidR="0053444D" w:rsidRPr="00502D51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Жәңгірхан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атындағы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Батыс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Қазақстан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аграрлық-техникалық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университетінің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мерзімді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басылымы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«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Ғылым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және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C1963">
              <w:rPr>
                <w:bCs/>
                <w:sz w:val="22"/>
                <w:szCs w:val="22"/>
                <w:shd w:val="clear" w:color="auto" w:fill="FFFFFF"/>
              </w:rPr>
              <w:t>білім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»  </w:t>
            </w:r>
            <w:proofErr w:type="spellStart"/>
            <w:r w:rsidRPr="006C1963">
              <w:rPr>
                <w:bCs/>
                <w:sz w:val="22"/>
                <w:szCs w:val="22"/>
                <w:shd w:val="clear" w:color="auto" w:fill="FFFFFF"/>
              </w:rPr>
              <w:t>ғылыми</w:t>
            </w:r>
            <w:proofErr w:type="gramEnd"/>
            <w:r w:rsidRPr="006C1963">
              <w:rPr>
                <w:bCs/>
                <w:sz w:val="22"/>
                <w:szCs w:val="22"/>
                <w:shd w:val="clear" w:color="auto" w:fill="FFFFFF"/>
              </w:rPr>
              <w:t>-практикалық</w:t>
            </w:r>
            <w:proofErr w:type="spellEnd"/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 журналы, №1</w:t>
            </w:r>
            <w:r>
              <w:rPr>
                <w:bCs/>
                <w:sz w:val="22"/>
                <w:szCs w:val="22"/>
                <w:shd w:val="clear" w:color="auto" w:fill="FFFFFF"/>
              </w:rPr>
              <w:t>.</w:t>
            </w:r>
            <w:r>
              <w:t xml:space="preserve"> </w:t>
            </w:r>
            <w:r w:rsidRPr="006C1963">
              <w:rPr>
                <w:bCs/>
                <w:sz w:val="22"/>
                <w:szCs w:val="22"/>
                <w:shd w:val="clear" w:color="auto" w:fill="FFFFFF"/>
              </w:rPr>
              <w:t xml:space="preserve">ISSN 2305-9397 </w:t>
            </w:r>
            <w:hyperlink r:id="rId23" w:history="1">
              <w:r w:rsidRPr="00175126">
                <w:rPr>
                  <w:rStyle w:val="a4"/>
                  <w:bCs/>
                  <w:sz w:val="22"/>
                  <w:szCs w:val="22"/>
                  <w:shd w:val="clear" w:color="auto" w:fill="FFFFFF"/>
                </w:rPr>
                <w:t>https://doi.org/10.52578/2305-9397-2023-1-2</w:t>
              </w:r>
            </w:hyperlink>
            <w:r w:rsidRPr="006C1963">
              <w:rPr>
                <w:bCs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2774" w14:textId="48BDE63F" w:rsidR="0053444D" w:rsidRPr="006C196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 </w:t>
            </w:r>
            <w:r w:rsidRPr="00A2601F"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4CC6" w14:textId="695AFA93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</w:rPr>
              <w:t xml:space="preserve"> </w:t>
            </w:r>
            <w:r w:rsidRPr="006C1963">
              <w:rPr>
                <w:bCs/>
                <w:sz w:val="22"/>
                <w:szCs w:val="22"/>
              </w:rPr>
              <w:t xml:space="preserve">Нуралиева У.А.,   </w:t>
            </w:r>
            <w:proofErr w:type="spellStart"/>
            <w:r w:rsidRPr="006C1963">
              <w:rPr>
                <w:bCs/>
                <w:sz w:val="22"/>
                <w:szCs w:val="22"/>
              </w:rPr>
              <w:t>Молдахметова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Г.А., Шералиева Ж.Е.</w:t>
            </w:r>
          </w:p>
        </w:tc>
      </w:tr>
      <w:tr w:rsidR="0053444D" w:rsidRPr="00A2601F" w14:paraId="0701C986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5003" w14:textId="7335239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A7CD0" w14:textId="4200A514" w:rsidR="0053444D" w:rsidRPr="006C1963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6C1963">
              <w:rPr>
                <w:bCs/>
                <w:sz w:val="22"/>
                <w:szCs w:val="22"/>
              </w:rPr>
              <w:t xml:space="preserve">Определение породной принадлежности и создание селекционных </w:t>
            </w:r>
          </w:p>
          <w:p w14:paraId="1B231407" w14:textId="58A13131" w:rsidR="0053444D" w:rsidRPr="006C1963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6C1963">
              <w:rPr>
                <w:bCs/>
                <w:sz w:val="22"/>
                <w:szCs w:val="22"/>
              </w:rPr>
              <w:t xml:space="preserve">групп медоносных пчел в условиях </w:t>
            </w:r>
            <w:r>
              <w:rPr>
                <w:bCs/>
                <w:sz w:val="22"/>
                <w:szCs w:val="22"/>
                <w:lang w:val="kk-KZ"/>
              </w:rPr>
              <w:t>А</w:t>
            </w:r>
            <w:proofErr w:type="spellStart"/>
            <w:r w:rsidRPr="006C1963">
              <w:rPr>
                <w:bCs/>
                <w:sz w:val="22"/>
                <w:szCs w:val="22"/>
              </w:rPr>
              <w:t>лматинской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и </w:t>
            </w:r>
            <w:r>
              <w:rPr>
                <w:bCs/>
                <w:sz w:val="22"/>
                <w:szCs w:val="22"/>
                <w:lang w:val="kk-KZ"/>
              </w:rPr>
              <w:t>Ж</w:t>
            </w:r>
            <w:proofErr w:type="spellStart"/>
            <w:r w:rsidRPr="006C1963">
              <w:rPr>
                <w:bCs/>
                <w:sz w:val="22"/>
                <w:szCs w:val="22"/>
              </w:rPr>
              <w:t>етысуской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</w:p>
          <w:p w14:paraId="610EBFD9" w14:textId="2BC40991" w:rsidR="0053444D" w:rsidRPr="00A2601F" w:rsidRDefault="0053444D" w:rsidP="0053444D">
            <w:pPr>
              <w:shd w:val="clear" w:color="auto" w:fill="FFFFFF"/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6C1963">
              <w:rPr>
                <w:bCs/>
                <w:sz w:val="22"/>
                <w:szCs w:val="22"/>
                <w:lang w:val="en-US"/>
              </w:rPr>
              <w:t>областей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CD10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D82F5" w14:textId="77777777" w:rsidR="0053444D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6C1963">
              <w:rPr>
                <w:bCs/>
                <w:sz w:val="22"/>
                <w:szCs w:val="22"/>
              </w:rPr>
              <w:t>Жәңгірхан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атындағы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Батыс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Қазақстан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аграрлық-техникалық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университетінің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мерзімді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басылымы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6C1963">
              <w:rPr>
                <w:bCs/>
                <w:sz w:val="22"/>
                <w:szCs w:val="22"/>
              </w:rPr>
              <w:t>Ғылым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және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C1963">
              <w:rPr>
                <w:bCs/>
                <w:sz w:val="22"/>
                <w:szCs w:val="22"/>
              </w:rPr>
              <w:t>білім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6C1963">
              <w:rPr>
                <w:bCs/>
                <w:sz w:val="22"/>
                <w:szCs w:val="22"/>
              </w:rPr>
              <w:t>ғылыми-практикалық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журналы, №1ISSN 2305-9397</w:t>
            </w:r>
            <w:r>
              <w:rPr>
                <w:bCs/>
                <w:sz w:val="22"/>
                <w:szCs w:val="22"/>
              </w:rPr>
              <w:t>.</w:t>
            </w:r>
          </w:p>
          <w:p w14:paraId="4038FFD6" w14:textId="1D98DD99" w:rsidR="0053444D" w:rsidRDefault="00000000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hyperlink r:id="rId24" w:history="1">
              <w:r w:rsidR="0053444D" w:rsidRPr="00175126">
                <w:rPr>
                  <w:rStyle w:val="a4"/>
                  <w:bCs/>
                  <w:sz w:val="22"/>
                  <w:szCs w:val="22"/>
                  <w:lang w:val="kk-KZ"/>
                </w:rPr>
                <w:t>https://doi.org/10.52578/2305-9397-2023-1-2-147-157</w:t>
              </w:r>
            </w:hyperlink>
          </w:p>
          <w:p w14:paraId="7AFD784C" w14:textId="7146DB38" w:rsidR="0053444D" w:rsidRPr="00B44D50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02C7" w14:textId="1DBDEBE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369C" w14:textId="2AE94727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6C1963">
              <w:rPr>
                <w:bCs/>
                <w:sz w:val="22"/>
                <w:szCs w:val="22"/>
              </w:rPr>
              <w:t xml:space="preserve">Нуралиева У.А.,   </w:t>
            </w:r>
          </w:p>
          <w:p w14:paraId="35FE498D" w14:textId="2E178BFD" w:rsidR="0053444D" w:rsidRPr="006C196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6C1963">
              <w:rPr>
                <w:bCs/>
                <w:sz w:val="22"/>
                <w:szCs w:val="22"/>
              </w:rPr>
              <w:t>Спатай</w:t>
            </w:r>
            <w:proofErr w:type="spellEnd"/>
            <w:r w:rsidRPr="006C1963">
              <w:rPr>
                <w:bCs/>
                <w:sz w:val="22"/>
                <w:szCs w:val="22"/>
              </w:rPr>
              <w:t xml:space="preserve"> Н.,</w:t>
            </w:r>
          </w:p>
          <w:p w14:paraId="775867C8" w14:textId="77777777" w:rsidR="0053444D" w:rsidRPr="006C196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6C1963">
              <w:rPr>
                <w:bCs/>
                <w:sz w:val="22"/>
                <w:szCs w:val="22"/>
              </w:rPr>
              <w:t>Кусаинова Ж.,</w:t>
            </w:r>
          </w:p>
          <w:p w14:paraId="0A234B06" w14:textId="15926164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6C1963">
              <w:rPr>
                <w:bCs/>
                <w:sz w:val="22"/>
                <w:szCs w:val="22"/>
              </w:rPr>
              <w:t>Молдахметова</w:t>
            </w:r>
            <w:proofErr w:type="spellEnd"/>
          </w:p>
        </w:tc>
      </w:tr>
      <w:tr w:rsidR="0053444D" w:rsidRPr="00542179" w14:paraId="7D1E066A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D0D3" w14:textId="6769CF1D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22DE" w14:textId="6BAFBA97" w:rsidR="0053444D" w:rsidRPr="00A048A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Алматы және Жетісу облыстарындағы омарта бал араларының морфометриялық белгілері.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A6DEC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78B4" w14:textId="1852918D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</w:rPr>
              <w:t>Ізденістер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</w:rPr>
              <w:t xml:space="preserve">,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</w:rPr>
              <w:t>нәтижелер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</w:rPr>
              <w:t xml:space="preserve"> – Исследования, результаты. №2 (98) 2023</w:t>
            </w:r>
            <w:r>
              <w:rPr>
                <w:rStyle w:val="ng-star-inserted"/>
                <w:rFonts w:eastAsia="Calibri"/>
                <w:bCs/>
                <w:sz w:val="22"/>
                <w:szCs w:val="22"/>
              </w:rPr>
              <w:t>.</w:t>
            </w:r>
            <w: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</w:rPr>
              <w:t>ISSN 2304-3334</w:t>
            </w:r>
            <w:r>
              <w:rPr>
                <w:rStyle w:val="ng-star-inserted"/>
                <w:rFonts w:eastAsia="Calibri"/>
                <w:bCs/>
                <w:sz w:val="22"/>
                <w:szCs w:val="22"/>
              </w:rPr>
              <w:t>.</w:t>
            </w:r>
            <w:r>
              <w:t xml:space="preserve"> </w:t>
            </w:r>
            <w:hyperlink r:id="rId25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</w:rPr>
                <w:t>https://doi.org/10.37884/2-2023/05</w:t>
              </w:r>
            </w:hyperlink>
          </w:p>
          <w:p w14:paraId="561F52CA" w14:textId="0A932EC9" w:rsidR="0053444D" w:rsidRPr="00B44D50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F092" w14:textId="77777777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  <w:shd w:val="clear" w:color="auto" w:fill="FFFFFF"/>
                <w:lang w:val="en-US"/>
              </w:rPr>
              <w:t>8</w:t>
            </w:r>
            <w:r w:rsidRPr="00A2601F">
              <w:rPr>
                <w:bCs/>
                <w:sz w:val="22"/>
                <w:szCs w:val="22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4EDB" w14:textId="21A08FD7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E16225">
              <w:rPr>
                <w:bCs/>
                <w:sz w:val="22"/>
                <w:szCs w:val="22"/>
              </w:rPr>
              <w:t>Нуралиева</w:t>
            </w:r>
            <w:r w:rsidRPr="00597161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E16225">
              <w:rPr>
                <w:bCs/>
                <w:sz w:val="22"/>
                <w:szCs w:val="22"/>
              </w:rPr>
              <w:t>У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r w:rsidRPr="00E16225">
              <w:rPr>
                <w:bCs/>
                <w:sz w:val="22"/>
                <w:szCs w:val="22"/>
              </w:rPr>
              <w:t>А</w:t>
            </w:r>
            <w:r w:rsidRPr="00597161">
              <w:rPr>
                <w:bCs/>
                <w:sz w:val="22"/>
                <w:szCs w:val="22"/>
                <w:lang w:val="en-US"/>
              </w:rPr>
              <w:t xml:space="preserve">.,   </w:t>
            </w:r>
            <w:r w:rsidRPr="00E16225">
              <w:rPr>
                <w:bCs/>
                <w:sz w:val="22"/>
                <w:szCs w:val="22"/>
              </w:rPr>
              <w:t>Н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E16225">
              <w:rPr>
                <w:bCs/>
                <w:sz w:val="22"/>
                <w:szCs w:val="22"/>
              </w:rPr>
              <w:t>Спатай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E16225">
              <w:rPr>
                <w:bCs/>
                <w:sz w:val="22"/>
                <w:szCs w:val="22"/>
              </w:rPr>
              <w:t>Ж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r w:rsidRPr="00E16225">
              <w:rPr>
                <w:bCs/>
                <w:sz w:val="22"/>
                <w:szCs w:val="22"/>
              </w:rPr>
              <w:t>А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E16225">
              <w:rPr>
                <w:bCs/>
                <w:sz w:val="22"/>
                <w:szCs w:val="22"/>
              </w:rPr>
              <w:t>Кусаинова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 </w:t>
            </w:r>
            <w:r w:rsidRPr="00E16225">
              <w:rPr>
                <w:bCs/>
                <w:sz w:val="22"/>
                <w:szCs w:val="22"/>
              </w:rPr>
              <w:t>Р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r w:rsidRPr="00E16225">
              <w:rPr>
                <w:bCs/>
                <w:sz w:val="22"/>
                <w:szCs w:val="22"/>
              </w:rPr>
              <w:t>Ж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E16225">
              <w:rPr>
                <w:bCs/>
                <w:sz w:val="22"/>
                <w:szCs w:val="22"/>
              </w:rPr>
              <w:t>Шимелкова</w:t>
            </w:r>
            <w:proofErr w:type="spellEnd"/>
            <w:proofErr w:type="gramEnd"/>
            <w:r w:rsidRPr="00597161">
              <w:rPr>
                <w:bCs/>
                <w:sz w:val="22"/>
                <w:szCs w:val="22"/>
                <w:lang w:val="en-US"/>
              </w:rPr>
              <w:t xml:space="preserve">, </w:t>
            </w:r>
            <w:r w:rsidRPr="00E16225">
              <w:rPr>
                <w:bCs/>
                <w:sz w:val="22"/>
                <w:szCs w:val="22"/>
              </w:rPr>
              <w:t>М</w:t>
            </w:r>
            <w:r w:rsidRPr="00597161">
              <w:rPr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E16225">
              <w:rPr>
                <w:bCs/>
                <w:sz w:val="22"/>
                <w:szCs w:val="22"/>
              </w:rPr>
              <w:t>Тойшиманов</w:t>
            </w:r>
            <w:proofErr w:type="spellEnd"/>
          </w:p>
        </w:tc>
      </w:tr>
      <w:tr w:rsidR="0053444D" w:rsidRPr="00542179" w14:paraId="3DAFD4E7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0FFC" w14:textId="3F539E0C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3061" w14:textId="39542D98" w:rsidR="0053444D" w:rsidRPr="0059716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597161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Assessment of economically useful traits of bee breed in the southern of Kazakhstan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0E06A" w14:textId="3FABE408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20FF" w14:textId="609E5605" w:rsidR="0053444D" w:rsidRPr="00502D5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Жәңгірхан атындағы Батыс Қазақстан аграрлық-техникалық университетінің мерзімді басылымы «Ғылым және білім» ғылыми-практикалық журналы, №3-2.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en-US"/>
              </w:rPr>
              <w:t>(72) 2023ж.</w:t>
            </w:r>
            <w: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en-US"/>
              </w:rPr>
              <w:t xml:space="preserve">ISSN 2305-9397 DOI: </w:t>
            </w:r>
            <w:hyperlink r:id="rId26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en-US"/>
                </w:rPr>
                <w:t>https://doi.org/10.52578/2305-9397-2023-3-2</w:t>
              </w:r>
            </w:hyperlink>
            <w:r>
              <w:rPr>
                <w:rStyle w:val="ng-star-inserted"/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8BFD" w14:textId="36BB1DE0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t>8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28F9" w14:textId="5518AD35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Shimelkova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97161">
              <w:rPr>
                <w:bCs/>
                <w:sz w:val="22"/>
                <w:szCs w:val="22"/>
                <w:lang w:val="en-US"/>
              </w:rPr>
              <w:t>R.Zh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>..</w:t>
            </w:r>
            <w:proofErr w:type="gramEnd"/>
            <w:r w:rsidRPr="00597161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Aldiyarova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A. K., Demidova I. V.,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Dosbolat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Zh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. B.,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Nuralieva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U. A.</w:t>
            </w:r>
          </w:p>
        </w:tc>
      </w:tr>
      <w:tr w:rsidR="0053444D" w:rsidRPr="00542179" w14:paraId="025CF695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36DA" w14:textId="70F3623C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EDFD" w14:textId="48D3B98E" w:rsidR="0053444D" w:rsidRPr="0059716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597161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Methods for improving reproductive and productive abilities of queen bee in the south of Kazakhstan.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BD81" w14:textId="49121285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CD95A" w14:textId="3556D87B" w:rsidR="0053444D" w:rsidRPr="00502D5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Жәңгірхан атындағы Батыс Қазақстан аграрлық-техникалық университетінің мерзімді басылымы «Ғылым және білім» ғылыми-практикалық журналы, №3-2.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en-US"/>
              </w:rPr>
              <w:t>(72) 2023ж.</w:t>
            </w:r>
            <w:r>
              <w:t xml:space="preserve"> </w:t>
            </w:r>
            <w:r w:rsidRPr="0024202F">
              <w:rPr>
                <w:rStyle w:val="ng-star-inserted"/>
                <w:rFonts w:eastAsia="Calibri"/>
                <w:bCs/>
                <w:sz w:val="22"/>
                <w:szCs w:val="22"/>
                <w:lang w:val="en-US"/>
              </w:rPr>
              <w:t xml:space="preserve">ISSN 2305-9397 DOI: </w:t>
            </w:r>
            <w:hyperlink r:id="rId27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en-US"/>
                </w:rPr>
                <w:t>https://doi.org/10.52578/2305-9397-2023-3-2</w:t>
              </w:r>
            </w:hyperlink>
            <w:r w:rsidRPr="0024202F">
              <w:rPr>
                <w:rStyle w:val="ng-star-inserted"/>
                <w:rFonts w:eastAsia="Calibri"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2337" w14:textId="01576657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  <w:r w:rsidRPr="00597161">
              <w:rPr>
                <w:bCs/>
                <w:sz w:val="22"/>
                <w:szCs w:val="22"/>
                <w:shd w:val="clear" w:color="auto" w:fill="FFFFFF"/>
                <w:lang w:val="en-US"/>
              </w:rPr>
              <w:t>8 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2E6CC" w14:textId="755D4D35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Shimelkova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97161">
              <w:rPr>
                <w:bCs/>
                <w:sz w:val="22"/>
                <w:szCs w:val="22"/>
                <w:lang w:val="en-US"/>
              </w:rPr>
              <w:t>R.Zh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>..</w:t>
            </w:r>
            <w:proofErr w:type="gramEnd"/>
            <w:r w:rsidRPr="00597161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Aldiyarova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A. K., Demidova I. V.,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Dosbolat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Zh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. B., </w:t>
            </w:r>
            <w:proofErr w:type="spellStart"/>
            <w:r w:rsidRPr="00597161">
              <w:rPr>
                <w:bCs/>
                <w:sz w:val="22"/>
                <w:szCs w:val="22"/>
                <w:lang w:val="en-US"/>
              </w:rPr>
              <w:t>Nuralieva</w:t>
            </w:r>
            <w:proofErr w:type="spellEnd"/>
            <w:r w:rsidRPr="00597161">
              <w:rPr>
                <w:bCs/>
                <w:sz w:val="22"/>
                <w:szCs w:val="22"/>
                <w:lang w:val="en-US"/>
              </w:rPr>
              <w:t xml:space="preserve"> U. A.</w:t>
            </w:r>
          </w:p>
        </w:tc>
      </w:tr>
      <w:tr w:rsidR="0053444D" w:rsidRPr="00597161" w14:paraId="65CDEAB0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14AC" w14:textId="2E367788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CC6D" w14:textId="3E9BD55E" w:rsidR="0053444D" w:rsidRPr="00A048A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Қанат морфометриясы арқылы бал араларының тұқымдылығын анықтау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1F14" w14:textId="7DE08C9D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25EB" w14:textId="5FBBB847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Қорқыт ата атындағы Қызылорда Университетінің хабаршысы. Ауыл шаруашылығы ғылымдары. №3-1 (66) 2023ж.</w:t>
            </w:r>
            <w:r w:rsidRPr="00B405ED">
              <w:rPr>
                <w:lang w:val="kk-KZ"/>
              </w:rPr>
              <w:t xml:space="preserve"> </w:t>
            </w:r>
            <w:hyperlink r:id="rId28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https://doi.org/10.52081/bkaku.2023.v66.i3.088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988B" w14:textId="5FC58BD7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BD330E">
              <w:t xml:space="preserve">8 </w:t>
            </w:r>
            <w:proofErr w:type="spellStart"/>
            <w:r w:rsidRPr="00BD330E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8BCC1" w14:textId="3892AB78" w:rsidR="0053444D" w:rsidRPr="00597161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D330E">
              <w:t>Шимелкова</w:t>
            </w:r>
            <w:proofErr w:type="spellEnd"/>
            <w:r w:rsidRPr="00BD330E">
              <w:t xml:space="preserve"> Р.Ж., </w:t>
            </w:r>
            <w:proofErr w:type="spellStart"/>
            <w:r w:rsidRPr="00BD330E">
              <w:t>Алдиярова</w:t>
            </w:r>
            <w:proofErr w:type="spellEnd"/>
            <w:r w:rsidRPr="00BD330E">
              <w:t xml:space="preserve"> А.К., Демидова И.В., Нуралиева У.А.   </w:t>
            </w:r>
          </w:p>
        </w:tc>
      </w:tr>
      <w:tr w:rsidR="0053444D" w:rsidRPr="00542179" w14:paraId="6982B7CE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D3A63" w14:textId="27EBB5B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5B6A5" w14:textId="1DB88658" w:rsidR="0053444D" w:rsidRPr="0059716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597161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Exterior and morphometric indicators of bred breeds of honey bees of Kazakhstan.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80C7" w14:textId="2992256D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76971" w14:textId="77777777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Science and education. Scientificandpractical journal of Zhangir KhanWest Kazakhstan Agrarian –Technical University №3(72)2023.</w:t>
            </w:r>
            <w:r w:rsidRPr="00597161">
              <w:rPr>
                <w:lang w:val="en-US"/>
              </w:rP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ISSN 2305-9397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. </w:t>
            </w:r>
          </w:p>
          <w:p w14:paraId="52252BE8" w14:textId="1F22F0B2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1B2A17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DOI 10.52578/2305-9397-2023-2-26-35</w:t>
            </w:r>
            <w:r w:rsidRPr="00232302">
              <w:rPr>
                <w:lang w:val="en-US"/>
              </w:rPr>
              <w:t xml:space="preserve"> </w:t>
            </w:r>
            <w:hyperlink r:id="rId29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file:///C:/Users/y.nuralieva/Downloads/4%20(5).pdf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4669" w14:textId="5420831B" w:rsidR="0053444D" w:rsidRPr="00597161" w:rsidRDefault="0053444D" w:rsidP="0053444D">
            <w:pPr>
              <w:jc w:val="both"/>
              <w:rPr>
                <w:lang w:val="en-US"/>
              </w:rPr>
            </w:pPr>
            <w:r w:rsidRPr="00974164">
              <w:t xml:space="preserve">8 </w:t>
            </w:r>
            <w:proofErr w:type="spellStart"/>
            <w:r w:rsidRPr="00974164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40FE6" w14:textId="7E527C7F" w:rsidR="0053444D" w:rsidRPr="00597161" w:rsidRDefault="0053444D" w:rsidP="0053444D">
            <w:pPr>
              <w:jc w:val="both"/>
              <w:rPr>
                <w:lang w:val="en-US"/>
              </w:rPr>
            </w:pPr>
            <w:proofErr w:type="spellStart"/>
            <w:r w:rsidRPr="00597161">
              <w:rPr>
                <w:lang w:val="en-US"/>
              </w:rPr>
              <w:t>Sheralieva</w:t>
            </w:r>
            <w:proofErr w:type="spellEnd"/>
            <w:r w:rsidRPr="00597161">
              <w:rPr>
                <w:lang w:val="en-US"/>
              </w:rPr>
              <w:t xml:space="preserve"> </w:t>
            </w:r>
            <w:proofErr w:type="spellStart"/>
            <w:r w:rsidRPr="00597161">
              <w:rPr>
                <w:lang w:val="en-US"/>
              </w:rPr>
              <w:t>Zh.E</w:t>
            </w:r>
            <w:proofErr w:type="spellEnd"/>
            <w:r w:rsidRPr="00597161">
              <w:rPr>
                <w:lang w:val="en-US"/>
              </w:rPr>
              <w:t xml:space="preserve">., </w:t>
            </w:r>
            <w:proofErr w:type="spellStart"/>
            <w:r w:rsidRPr="00597161">
              <w:rPr>
                <w:lang w:val="en-US"/>
              </w:rPr>
              <w:t>Nuralieva</w:t>
            </w:r>
            <w:proofErr w:type="spellEnd"/>
            <w:r w:rsidRPr="00597161">
              <w:rPr>
                <w:lang w:val="en-US"/>
              </w:rPr>
              <w:t xml:space="preserve"> U.A., </w:t>
            </w:r>
            <w:proofErr w:type="spellStart"/>
            <w:r w:rsidRPr="00597161">
              <w:rPr>
                <w:lang w:val="en-US"/>
              </w:rPr>
              <w:t>Tajieva</w:t>
            </w:r>
            <w:proofErr w:type="spellEnd"/>
            <w:r w:rsidRPr="00597161">
              <w:rPr>
                <w:lang w:val="en-US"/>
              </w:rPr>
              <w:t xml:space="preserve"> A.K., </w:t>
            </w:r>
            <w:proofErr w:type="spellStart"/>
            <w:r w:rsidRPr="00597161">
              <w:rPr>
                <w:lang w:val="en-US"/>
              </w:rPr>
              <w:t>Moldakhmetova</w:t>
            </w:r>
            <w:proofErr w:type="spellEnd"/>
            <w:r w:rsidRPr="00597161">
              <w:rPr>
                <w:lang w:val="en-US"/>
              </w:rPr>
              <w:t xml:space="preserve"> G. A.</w:t>
            </w:r>
          </w:p>
        </w:tc>
      </w:tr>
      <w:tr w:rsidR="0053444D" w:rsidRPr="00597161" w14:paraId="1C279105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EB568" w14:textId="55DFDF5D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23F5" w14:textId="56F62AC8" w:rsidR="0053444D" w:rsidRPr="00A048A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Қазақстанның әртүрлі табиғи-климаттық аймақтарындағы бал өсімдіктерінің тозаң түрлерін анықтай отырып, балды </w:t>
            </w:r>
            <w:proofErr w:type="spellStart"/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палинологиялық</w:t>
            </w:r>
            <w:proofErr w:type="spellEnd"/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талдау.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A4B4A" w14:textId="768CE93C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D089" w14:textId="77777777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Сәкен Сейфуллин атындағы Қазақ агротехникалық зерттеу университетінің ҒЫЛЫМ ЖАРШЫСЫ. № 3(118) Астана 2023ж doi.org/ 10.51452/kazatu.2023.3 (118).1454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  <w:r w:rsidRPr="00597161">
              <w:rPr>
                <w:lang w:val="en-US"/>
              </w:rP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View of No. 3(118) (2023):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Scientific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journal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"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Bulletin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of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Science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of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S.Seifullin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Kazakh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Agro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Technical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Research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University</w:t>
            </w:r>
            <w:proofErr w:type="spellEnd"/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" (kazatu.edu.kz).</w:t>
            </w:r>
          </w:p>
          <w:p w14:paraId="3E173531" w14:textId="58C01D63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proofErr w:type="spellStart"/>
            <w:r w:rsidRPr="0041775F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lastRenderedPageBreak/>
              <w:t>DOI:</w:t>
            </w:r>
            <w:hyperlink r:id="rId30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</w:t>
              </w:r>
              <w:proofErr w:type="spellEnd"/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://doi.org/10.51452/kazatu.2023.3(118).1454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7471" w14:textId="07E99EF7" w:rsidR="0053444D" w:rsidRPr="00597161" w:rsidRDefault="0053444D" w:rsidP="0053444D">
            <w:pPr>
              <w:jc w:val="both"/>
              <w:rPr>
                <w:lang w:val="en-US"/>
              </w:rPr>
            </w:pPr>
            <w:r w:rsidRPr="002D47A8">
              <w:lastRenderedPageBreak/>
              <w:t xml:space="preserve">8 </w:t>
            </w:r>
            <w:proofErr w:type="spellStart"/>
            <w:r w:rsidRPr="002D47A8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CC25" w14:textId="28842D64" w:rsidR="0053444D" w:rsidRPr="00597161" w:rsidRDefault="0053444D" w:rsidP="0053444D">
            <w:pPr>
              <w:jc w:val="both"/>
            </w:pPr>
            <w:proofErr w:type="spellStart"/>
            <w:r w:rsidRPr="002D47A8">
              <w:t>Молдахметова</w:t>
            </w:r>
            <w:proofErr w:type="spellEnd"/>
            <w:r w:rsidRPr="002D47A8">
              <w:t xml:space="preserve"> Г. А., </w:t>
            </w:r>
            <w:proofErr w:type="spellStart"/>
            <w:r w:rsidRPr="002D47A8">
              <w:t>Таджиев</w:t>
            </w:r>
            <w:proofErr w:type="spellEnd"/>
            <w:r w:rsidRPr="002D47A8">
              <w:t xml:space="preserve"> К.П., Нуралиева У. А., Омарова Қ.М., Шералиева </w:t>
            </w:r>
            <w:proofErr w:type="gramStart"/>
            <w:r w:rsidRPr="002D47A8">
              <w:t>Ж.Е</w:t>
            </w:r>
            <w:proofErr w:type="gramEnd"/>
          </w:p>
        </w:tc>
      </w:tr>
      <w:tr w:rsidR="0053444D" w:rsidRPr="00597161" w14:paraId="3B410A1B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1DE9" w14:textId="049496FD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13D39" w14:textId="5D092EA7" w:rsidR="0053444D" w:rsidRPr="0059716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>Определение породной принадлежности и создание селекционных групп медоносных пчел в условиях Алматинской и Жетысуской областей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9BC9" w14:textId="23B319AA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161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2CF6" w14:textId="3F997494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Жәңгірхан атындағы Батыс Қазақстан аграрлық-техникалық университетінің мерзімді басылымы «Ғылым және білім» ғылыми-практикалық журналы, 2023. № 1-2 (70)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  <w: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ISSN 2305-9397 </w:t>
            </w:r>
            <w:hyperlink r:id="rId31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https://doi.org/10.52578/2305-9397-2023-1-2</w:t>
              </w:r>
            </w:hyperlink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0A306" w14:textId="487D6DCA" w:rsidR="0053444D" w:rsidRPr="00BD330E" w:rsidRDefault="0053444D" w:rsidP="0053444D">
            <w:pPr>
              <w:jc w:val="both"/>
            </w:pPr>
            <w:r w:rsidRPr="00BA6A73">
              <w:t xml:space="preserve">10 </w:t>
            </w:r>
            <w:proofErr w:type="spellStart"/>
            <w:r w:rsidRPr="00BA6A73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E5DC" w14:textId="0EE9AD36" w:rsidR="0053444D" w:rsidRPr="00BD330E" w:rsidRDefault="0053444D" w:rsidP="0053444D">
            <w:pPr>
              <w:jc w:val="both"/>
            </w:pPr>
            <w:proofErr w:type="spellStart"/>
            <w:r w:rsidRPr="00BA6A73">
              <w:t>Спатай</w:t>
            </w:r>
            <w:proofErr w:type="spellEnd"/>
            <w:r w:rsidRPr="00BA6A73">
              <w:t xml:space="preserve"> Н., Нуралиева У.А., Кусаинова Ж., </w:t>
            </w:r>
            <w:proofErr w:type="spellStart"/>
            <w:r w:rsidRPr="00BA6A73">
              <w:t>Молдахметова</w:t>
            </w:r>
            <w:proofErr w:type="spellEnd"/>
            <w:r w:rsidRPr="00BA6A73">
              <w:t xml:space="preserve"> Г. А.</w:t>
            </w:r>
          </w:p>
        </w:tc>
      </w:tr>
      <w:tr w:rsidR="0053444D" w:rsidRPr="00597161" w14:paraId="63823E68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59589" w14:textId="3556F516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83CE" w14:textId="32396232" w:rsidR="0053444D" w:rsidRPr="00597161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 xml:space="preserve">Ара </w:t>
            </w:r>
            <w:proofErr w:type="spellStart"/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>балының</w:t>
            </w:r>
            <w:proofErr w:type="spellEnd"/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>тозаң</w:t>
            </w:r>
            <w:proofErr w:type="spellEnd"/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597161">
              <w:rPr>
                <w:rFonts w:ascii="Times New Roman" w:hAnsi="Times New Roman"/>
                <w:b w:val="0"/>
                <w:sz w:val="22"/>
                <w:szCs w:val="22"/>
              </w:rPr>
              <w:t>талдауы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6A46" w14:textId="7DD2B2A6" w:rsidR="0053444D" w:rsidRPr="0059716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A26763"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18F0" w14:textId="120D1CAE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Ізденістер, нәтижелер – Исследования, результаты. №4 (100) 2023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  <w:r>
              <w:t xml:space="preserve"> </w:t>
            </w:r>
            <w:r w:rsidRPr="00597161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ISSN 2305-9397</w:t>
            </w:r>
          </w:p>
          <w:p w14:paraId="28DD0998" w14:textId="3EBEC111" w:rsidR="0053444D" w:rsidRDefault="00000000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hyperlink r:id="rId32" w:history="1">
              <w:r w:rsidR="0053444D"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https://doi.org/10.37884/4-2023/01</w:t>
              </w:r>
            </w:hyperlink>
          </w:p>
          <w:p w14:paraId="6798E3C2" w14:textId="723C37B7" w:rsidR="0053444D" w:rsidRPr="00597161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6BA1" w14:textId="06CA18B2" w:rsidR="0053444D" w:rsidRPr="00BA6A73" w:rsidRDefault="0053444D" w:rsidP="0053444D">
            <w:pPr>
              <w:jc w:val="both"/>
            </w:pPr>
            <w:r w:rsidRPr="00A81F7E">
              <w:t xml:space="preserve">12 </w:t>
            </w:r>
            <w:proofErr w:type="spellStart"/>
            <w:r w:rsidRPr="00A81F7E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2F6D" w14:textId="77777777" w:rsidR="0053444D" w:rsidRDefault="0053444D" w:rsidP="0053444D">
            <w:pPr>
              <w:jc w:val="both"/>
              <w:rPr>
                <w:lang w:val="kk-KZ"/>
              </w:rPr>
            </w:pPr>
            <w:proofErr w:type="spellStart"/>
            <w:r w:rsidRPr="00A22B96">
              <w:t>СпатайН</w:t>
            </w:r>
            <w:proofErr w:type="spellEnd"/>
            <w:r w:rsidRPr="00A22B96">
              <w:t xml:space="preserve">., </w:t>
            </w:r>
          </w:p>
          <w:p w14:paraId="1D66F2F2" w14:textId="5072A8E4" w:rsidR="0053444D" w:rsidRPr="00A22B96" w:rsidRDefault="0053444D" w:rsidP="0053444D">
            <w:pPr>
              <w:jc w:val="both"/>
              <w:rPr>
                <w:lang w:val="kk-KZ"/>
              </w:rPr>
            </w:pPr>
            <w:r w:rsidRPr="00A22B96">
              <w:t xml:space="preserve"> </w:t>
            </w:r>
            <w:proofErr w:type="gramStart"/>
            <w:r w:rsidRPr="00A22B96">
              <w:t>Нуралиева  У.</w:t>
            </w:r>
            <w:proofErr w:type="gramEnd"/>
            <w:r w:rsidRPr="00A22B96">
              <w:t xml:space="preserve">, </w:t>
            </w:r>
            <w:proofErr w:type="spellStart"/>
            <w:r w:rsidRPr="00A22B96">
              <w:t>БуралхиевБ</w:t>
            </w:r>
            <w:proofErr w:type="spellEnd"/>
            <w:r w:rsidRPr="00A22B96">
              <w:t>.</w:t>
            </w:r>
            <w:r>
              <w:rPr>
                <w:lang w:val="kk-KZ"/>
              </w:rPr>
              <w:t>,</w:t>
            </w:r>
          </w:p>
          <w:p w14:paraId="6469B25F" w14:textId="59C60E64" w:rsidR="0053444D" w:rsidRDefault="0053444D" w:rsidP="0053444D">
            <w:pPr>
              <w:jc w:val="both"/>
              <w:rPr>
                <w:lang w:val="kk-KZ"/>
              </w:rPr>
            </w:pPr>
            <w:proofErr w:type="spellStart"/>
            <w:r w:rsidRPr="00A22B96">
              <w:t>КусаиноваЖ</w:t>
            </w:r>
            <w:proofErr w:type="spellEnd"/>
            <w:r w:rsidRPr="00A22B96">
              <w:t>.,</w:t>
            </w:r>
          </w:p>
          <w:p w14:paraId="473BFDBE" w14:textId="1182DD1F" w:rsidR="0053444D" w:rsidRPr="00BA6A73" w:rsidRDefault="0053444D" w:rsidP="0053444D">
            <w:pPr>
              <w:jc w:val="both"/>
            </w:pPr>
            <w:proofErr w:type="spellStart"/>
            <w:r w:rsidRPr="00A22B96">
              <w:t>МолдахметоваГ</w:t>
            </w:r>
            <w:proofErr w:type="spellEnd"/>
          </w:p>
        </w:tc>
      </w:tr>
      <w:tr w:rsidR="0053444D" w:rsidRPr="00597161" w14:paraId="646AF6FA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28E0" w14:textId="32F4DEF8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E8B3" w14:textId="6A68CA90" w:rsidR="0053444D" w:rsidRPr="00E24EC8" w:rsidRDefault="0053444D" w:rsidP="0053444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24EC8">
              <w:rPr>
                <w:rFonts w:ascii="Times New Roman" w:hAnsi="Times New Roman"/>
                <w:b w:val="0"/>
                <w:sz w:val="22"/>
                <w:szCs w:val="22"/>
              </w:rPr>
              <w:t xml:space="preserve">Повышение семенной продуктивности энтомофильных культур </w:t>
            </w:r>
          </w:p>
          <w:p w14:paraId="07C91B4F" w14:textId="668246FF" w:rsidR="0053444D" w:rsidRPr="00E24EC8" w:rsidRDefault="0053444D" w:rsidP="0053444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24EC8">
              <w:rPr>
                <w:rFonts w:ascii="Times New Roman" w:hAnsi="Times New Roman"/>
                <w:b w:val="0"/>
                <w:sz w:val="22"/>
                <w:szCs w:val="22"/>
              </w:rPr>
              <w:t xml:space="preserve">путем привлечения пчел-опылителей </w:t>
            </w:r>
          </w:p>
          <w:p w14:paraId="07BDF491" w14:textId="5E78D827" w:rsidR="0053444D" w:rsidRPr="00A86F0E" w:rsidRDefault="0053444D" w:rsidP="0053444D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  <w:r w:rsidRPr="00E24EC8">
              <w:rPr>
                <w:rFonts w:ascii="Times New Roman" w:hAnsi="Times New Roman"/>
                <w:b w:val="0"/>
                <w:sz w:val="22"/>
                <w:szCs w:val="22"/>
              </w:rPr>
              <w:t>на Западе Казахстана.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1454" w14:textId="171C7BD3" w:rsidR="0053444D" w:rsidRPr="00CB7F03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CB7F03"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BCE2" w14:textId="77777777" w:rsidR="0053444D" w:rsidRPr="00CB7F03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CB7F03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Жәңгірхан атындағы Батыс Қазақстан аграрлық-техникалық университетінің мерзімді басылымы «Ғылым және білім» ғылыми-практикалық журналы,  2025. № 2-4 (79).</w:t>
            </w:r>
            <w:r w:rsidRPr="00533CD7">
              <w:rPr>
                <w:lang w:val="en-US"/>
              </w:rPr>
              <w:t xml:space="preserve"> </w:t>
            </w:r>
            <w:r w:rsidRPr="00CB7F03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ISSN 2305-9397</w:t>
            </w:r>
          </w:p>
          <w:p w14:paraId="21ECD474" w14:textId="0D544E6A" w:rsidR="0053444D" w:rsidRPr="00CB7F03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CB7F03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DOI 10.52578/2305-9397-2025-2-4-3-12.</w:t>
            </w:r>
            <w:r w:rsidRPr="00CB7F03">
              <w:rPr>
                <w:lang w:val="en-US"/>
              </w:rPr>
              <w:t xml:space="preserve"> </w:t>
            </w:r>
            <w:hyperlink r:id="rId33" w:history="1">
              <w:r w:rsidRPr="00CB7F03">
                <w:rPr>
                  <w:rStyle w:val="a4"/>
                  <w:rFonts w:eastAsia="Calibri"/>
                  <w:bCs/>
                  <w:color w:val="auto"/>
                  <w:sz w:val="22"/>
                  <w:szCs w:val="22"/>
                  <w:lang w:val="kk-KZ"/>
                </w:rPr>
                <w:t>https://ojs.wkau.kz/index.php/gbj/issue/view/110/318</w:t>
              </w:r>
            </w:hyperlink>
          </w:p>
          <w:p w14:paraId="469FC92B" w14:textId="77777777" w:rsidR="0053444D" w:rsidRPr="00CB7F03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</w:p>
          <w:p w14:paraId="70849016" w14:textId="6D85E314" w:rsidR="0053444D" w:rsidRPr="00CB7F03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89753" w14:textId="13F010DB" w:rsidR="0053444D" w:rsidRPr="00E24EC8" w:rsidRDefault="0053444D" w:rsidP="0053444D">
            <w:pPr>
              <w:jc w:val="both"/>
            </w:pPr>
            <w:r w:rsidRPr="00E24EC8">
              <w:t xml:space="preserve">12 </w:t>
            </w:r>
            <w:proofErr w:type="spellStart"/>
            <w:r w:rsidRPr="00E24EC8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C2FD9" w14:textId="17107842" w:rsidR="0053444D" w:rsidRPr="00E24EC8" w:rsidRDefault="0053444D" w:rsidP="0053444D">
            <w:pPr>
              <w:jc w:val="both"/>
            </w:pPr>
            <w:r w:rsidRPr="00E24EC8">
              <w:t>Лиманская В.Б.</w:t>
            </w:r>
          </w:p>
          <w:p w14:paraId="2A1494AA" w14:textId="77777777" w:rsidR="0053444D" w:rsidRPr="00E24EC8" w:rsidRDefault="0053444D" w:rsidP="0053444D">
            <w:pPr>
              <w:jc w:val="both"/>
            </w:pPr>
            <w:proofErr w:type="gramStart"/>
            <w:r w:rsidRPr="00E24EC8">
              <w:t>,</w:t>
            </w:r>
            <w:proofErr w:type="spellStart"/>
            <w:r w:rsidRPr="00E24EC8">
              <w:t>Орынбаев</w:t>
            </w:r>
            <w:proofErr w:type="spellEnd"/>
            <w:proofErr w:type="gramEnd"/>
            <w:r w:rsidRPr="00E24EC8">
              <w:t xml:space="preserve"> А.Т,</w:t>
            </w:r>
          </w:p>
          <w:p w14:paraId="729808E8" w14:textId="77777777" w:rsidR="0053444D" w:rsidRPr="00E24EC8" w:rsidRDefault="0053444D" w:rsidP="0053444D">
            <w:pPr>
              <w:jc w:val="both"/>
            </w:pPr>
            <w:r w:rsidRPr="00E24EC8">
              <w:t>Нуралиева У.А.,</w:t>
            </w:r>
          </w:p>
          <w:p w14:paraId="4D9AB39A" w14:textId="77777777" w:rsidR="0053444D" w:rsidRPr="00E24EC8" w:rsidRDefault="0053444D" w:rsidP="0053444D">
            <w:pPr>
              <w:jc w:val="both"/>
            </w:pPr>
            <w:r w:rsidRPr="00E24EC8">
              <w:t>Крупский О.Б.,</w:t>
            </w:r>
          </w:p>
          <w:p w14:paraId="00F22465" w14:textId="42E8F695" w:rsidR="0053444D" w:rsidRPr="00E24EC8" w:rsidRDefault="0053444D" w:rsidP="0053444D">
            <w:pPr>
              <w:jc w:val="both"/>
            </w:pPr>
            <w:proofErr w:type="spellStart"/>
            <w:r w:rsidRPr="00E24EC8">
              <w:t>Досмухамбетов</w:t>
            </w:r>
            <w:proofErr w:type="spellEnd"/>
            <w:r w:rsidRPr="00E24EC8">
              <w:t xml:space="preserve"> Р.К.</w:t>
            </w:r>
          </w:p>
        </w:tc>
      </w:tr>
      <w:tr w:rsidR="0053444D" w:rsidRPr="00E24EC8" w14:paraId="4B21A3E3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9E5B0" w14:textId="2AECD459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2705A" w14:textId="6DEA4C04" w:rsidR="0053444D" w:rsidRPr="00E24EC8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proofErr w:type="spellStart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Apis</w:t>
            </w:r>
            <w:proofErr w:type="spellEnd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mellifera</w:t>
            </w:r>
            <w:proofErr w:type="spellEnd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l колонияларында </w:t>
            </w:r>
            <w:proofErr w:type="spellStart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tropilaelapsspp</w:t>
            </w:r>
            <w:proofErr w:type="spellEnd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мен </w:t>
            </w:r>
            <w:proofErr w:type="spellStart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varroa</w:t>
            </w:r>
            <w:proofErr w:type="spellEnd"/>
            <w:r w:rsidRPr="00E24EC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</w:p>
          <w:p w14:paraId="042D86E1" w14:textId="44E94686" w:rsidR="0053444D" w:rsidRPr="003B7C3E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/>
              </w:rPr>
            </w:pPr>
            <w:proofErr w:type="spellStart"/>
            <w:r w:rsidRPr="003B7C3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destructor</w:t>
            </w:r>
            <w:proofErr w:type="spellEnd"/>
            <w:r w:rsidRPr="003B7C3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- </w:t>
            </w:r>
            <w:proofErr w:type="spellStart"/>
            <w:r w:rsidRPr="003B7C3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дың</w:t>
            </w:r>
            <w:proofErr w:type="spellEnd"/>
            <w:r w:rsidRPr="003B7C3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бір уақытта таралуы және көбеюі.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159E" w14:textId="37EE40B5" w:rsidR="0053444D" w:rsidRPr="00E24EC8" w:rsidRDefault="0053444D" w:rsidP="0053444D">
            <w:pPr>
              <w:jc w:val="both"/>
            </w:pPr>
            <w:r w:rsidRPr="00E24EC8"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DF5A" w14:textId="4CB5A4E4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color w:val="FF0000"/>
                <w:sz w:val="22"/>
                <w:szCs w:val="22"/>
                <w:lang w:val="kk-KZ"/>
              </w:rPr>
            </w:pPr>
            <w:r w:rsidRPr="00E24EC8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Жәңгірхан атындағы Батыс Қазақстан аграрлық-техникалық университетінің мерзімді басылымы «Ғылым және білім» ғылыми-практикалық журналы,  2025. № 2-5 (79).</w:t>
            </w:r>
            <w:r w:rsidRPr="00E24EC8">
              <w:rPr>
                <w:lang w:val="en-US"/>
              </w:rPr>
              <w:t xml:space="preserve"> </w:t>
            </w:r>
            <w:r w:rsidRPr="00E24EC8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DOI 10.52578/2305-9397-2025-2-5-153-160.</w:t>
            </w:r>
            <w:r w:rsidRPr="00E24EC8">
              <w:rPr>
                <w:lang w:val="en-US"/>
              </w:rPr>
              <w:t xml:space="preserve"> </w:t>
            </w:r>
            <w:hyperlink r:id="rId34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https://ojs.wkau.kz/index.php/gbj/issue/view/110/318</w:t>
              </w:r>
            </w:hyperlink>
          </w:p>
          <w:p w14:paraId="3BF62ADC" w14:textId="3B8A2863" w:rsidR="0053444D" w:rsidRPr="00A86F0E" w:rsidRDefault="0053444D" w:rsidP="0053444D">
            <w:pPr>
              <w:jc w:val="both"/>
              <w:rPr>
                <w:rStyle w:val="ng-star-inserted"/>
                <w:rFonts w:eastAsia="Calibri"/>
                <w:bCs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194E" w14:textId="672CE289" w:rsidR="0053444D" w:rsidRPr="00E24EC8" w:rsidRDefault="0053444D" w:rsidP="0053444D">
            <w:pPr>
              <w:jc w:val="both"/>
            </w:pPr>
            <w:r w:rsidRPr="00E24EC8">
              <w:t xml:space="preserve">9 </w:t>
            </w:r>
            <w:proofErr w:type="spellStart"/>
            <w:r w:rsidRPr="00E24EC8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A7F0" w14:textId="3FFB8221" w:rsidR="0053444D" w:rsidRPr="00E24EC8" w:rsidRDefault="0053444D" w:rsidP="0053444D">
            <w:pPr>
              <w:jc w:val="both"/>
            </w:pPr>
            <w:proofErr w:type="spellStart"/>
            <w:r w:rsidRPr="00E24EC8">
              <w:t>Нұралиева</w:t>
            </w:r>
            <w:proofErr w:type="spellEnd"/>
            <w:r w:rsidRPr="00E24EC8">
              <w:t xml:space="preserve"> У.А., </w:t>
            </w:r>
            <w:proofErr w:type="spellStart"/>
            <w:r w:rsidRPr="00E24EC8">
              <w:t>Молдахметова</w:t>
            </w:r>
            <w:proofErr w:type="spellEnd"/>
            <w:r w:rsidRPr="00E24EC8">
              <w:t xml:space="preserve"> Г.А., </w:t>
            </w:r>
            <w:proofErr w:type="spellStart"/>
            <w:r w:rsidRPr="00E24EC8">
              <w:t>Халыкова</w:t>
            </w:r>
            <w:proofErr w:type="spellEnd"/>
            <w:r w:rsidRPr="00E24EC8">
              <w:t xml:space="preserve"> Г. Ғ., </w:t>
            </w:r>
          </w:p>
        </w:tc>
      </w:tr>
      <w:tr w:rsidR="0053444D" w:rsidRPr="00597161" w14:paraId="52A7AD6A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9200" w14:textId="4A2B4747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3DF2" w14:textId="0A2E4551" w:rsidR="0053444D" w:rsidRPr="00E24EC8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24EC8">
              <w:rPr>
                <w:rFonts w:ascii="Times New Roman" w:hAnsi="Times New Roman"/>
                <w:b w:val="0"/>
                <w:sz w:val="22"/>
                <w:szCs w:val="22"/>
              </w:rPr>
              <w:t xml:space="preserve">Определение породной принадлежности медоносных пчел в одном </w:t>
            </w:r>
          </w:p>
          <w:p w14:paraId="15E9D455" w14:textId="76660E2A" w:rsidR="0053444D" w:rsidRPr="00E24EC8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4EC8">
              <w:rPr>
                <w:rFonts w:ascii="Times New Roman" w:hAnsi="Times New Roman"/>
                <w:b w:val="0"/>
                <w:sz w:val="22"/>
                <w:szCs w:val="22"/>
              </w:rPr>
              <w:t>из хозяйств на Юге Казахстана.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7B8C" w14:textId="0AA6922A" w:rsidR="0053444D" w:rsidRPr="00E24EC8" w:rsidRDefault="0053444D" w:rsidP="0053444D">
            <w:pPr>
              <w:jc w:val="both"/>
            </w:pPr>
            <w:r w:rsidRPr="00E24EC8"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4FC4" w14:textId="41500003" w:rsidR="0053444D" w:rsidRPr="00E24EC8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E24EC8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Жәңгірхан атындағы Батыс Қазақстан аграрлық-техникалық университетінің мерзімді басылымы «Ғылым және білім» ғылыми-практикалық журналы,  2025. № 2-5 (79).</w:t>
            </w:r>
            <w:r w:rsidRPr="00E24EC8">
              <w:rPr>
                <w:lang w:val="en-US"/>
              </w:rPr>
              <w:t xml:space="preserve"> </w:t>
            </w:r>
            <w:r w:rsidRPr="00E24EC8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ISSN 2305-9397. </w:t>
            </w:r>
          </w:p>
          <w:p w14:paraId="28D2EA96" w14:textId="5F673F46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color w:val="FF0000"/>
                <w:sz w:val="22"/>
                <w:szCs w:val="22"/>
                <w:lang w:val="kk-KZ"/>
              </w:rPr>
            </w:pPr>
            <w:r w:rsidRPr="00E24EC8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DOI 10.52578/2305-9397-2025-2-5-207-217. </w:t>
            </w:r>
            <w:hyperlink r:id="rId35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https://ojs.wkau.kz/index.php/gbj/issue/view/110/318</w:t>
              </w:r>
            </w:hyperlink>
          </w:p>
          <w:p w14:paraId="3D278C51" w14:textId="767DF821" w:rsidR="0053444D" w:rsidRPr="00A22B96" w:rsidRDefault="0053444D" w:rsidP="0053444D">
            <w:pPr>
              <w:jc w:val="both"/>
              <w:rPr>
                <w:rStyle w:val="ng-star-inserted"/>
                <w:rFonts w:eastAsia="Calibri"/>
                <w:bCs/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ECCD4" w14:textId="5E398065" w:rsidR="0053444D" w:rsidRPr="00E24EC8" w:rsidRDefault="0053444D" w:rsidP="0053444D">
            <w:pPr>
              <w:jc w:val="both"/>
            </w:pPr>
            <w:r w:rsidRPr="00E24EC8">
              <w:t xml:space="preserve">8 </w:t>
            </w:r>
            <w:proofErr w:type="spellStart"/>
            <w:r w:rsidRPr="00E24EC8">
              <w:t>стр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ACD8" w14:textId="5EFF9B53" w:rsidR="0053444D" w:rsidRPr="00E24EC8" w:rsidRDefault="0053444D" w:rsidP="0053444D">
            <w:pPr>
              <w:jc w:val="both"/>
            </w:pPr>
            <w:r w:rsidRPr="00E24EC8">
              <w:t xml:space="preserve">Нуралиева У.А., </w:t>
            </w:r>
            <w:proofErr w:type="spellStart"/>
            <w:r w:rsidRPr="00E24EC8">
              <w:t>Халыкова</w:t>
            </w:r>
            <w:proofErr w:type="spellEnd"/>
            <w:r w:rsidRPr="00E24EC8">
              <w:t xml:space="preserve"> Г. Ғ., Шералиева Ж.Е., </w:t>
            </w:r>
            <w:proofErr w:type="spellStart"/>
            <w:r w:rsidRPr="00E24EC8">
              <w:t>Молдахметова</w:t>
            </w:r>
            <w:proofErr w:type="spellEnd"/>
            <w:r w:rsidRPr="00E24EC8">
              <w:t xml:space="preserve"> Г.А., </w:t>
            </w:r>
            <w:proofErr w:type="spellStart"/>
            <w:r w:rsidRPr="00E24EC8">
              <w:t>Шкрыль</w:t>
            </w:r>
            <w:proofErr w:type="spellEnd"/>
            <w:r w:rsidRPr="00E24EC8">
              <w:t xml:space="preserve"> А.А.</w:t>
            </w:r>
          </w:p>
        </w:tc>
      </w:tr>
      <w:tr w:rsidR="0053444D" w:rsidRPr="00597161" w14:paraId="5E19CEA2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0D91" w14:textId="1A9DDE20" w:rsidR="0053444D" w:rsidRPr="00A048A1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  <w:lang w:val="kk-KZ"/>
              </w:rP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6CA0" w14:textId="1ABE347B" w:rsidR="0053444D" w:rsidRPr="00A048A1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A048A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Биологиялық, морфологиялық және шаруашылыққа пайдалы </w:t>
            </w:r>
          </w:p>
          <w:p w14:paraId="28E4294B" w14:textId="1DD9DF7B" w:rsidR="0053444D" w:rsidRPr="003B7C3E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3B7C3E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белгілер кешені бойынша ара колонияларының жергілікті </w:t>
            </w:r>
          </w:p>
          <w:p w14:paraId="16173C5C" w14:textId="0DF01FF0" w:rsidR="0053444D" w:rsidRPr="0019022C" w:rsidRDefault="0053444D" w:rsidP="0053444D">
            <w:pPr>
              <w:pStyle w:val="3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F05BC">
              <w:rPr>
                <w:rFonts w:ascii="Times New Roman" w:hAnsi="Times New Roman"/>
                <w:b w:val="0"/>
                <w:sz w:val="22"/>
                <w:szCs w:val="22"/>
              </w:rPr>
              <w:t>популяциясын</w:t>
            </w:r>
            <w:proofErr w:type="spellEnd"/>
            <w:r w:rsidRPr="000F05B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F05BC">
              <w:rPr>
                <w:rFonts w:ascii="Times New Roman" w:hAnsi="Times New Roman"/>
                <w:b w:val="0"/>
                <w:sz w:val="22"/>
                <w:szCs w:val="22"/>
              </w:rPr>
              <w:t>бағалау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503E" w14:textId="736EBB59" w:rsidR="0053444D" w:rsidRPr="00F80DBD" w:rsidRDefault="0053444D" w:rsidP="0053444D">
            <w:pPr>
              <w:jc w:val="both"/>
            </w:pPr>
            <w:r w:rsidRPr="000F05BC">
              <w:t>Статья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1357" w14:textId="6CD137A0" w:rsidR="0053444D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proofErr w:type="spellStart"/>
            <w:r w:rsidRPr="000F05BC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Жәңгірхан</w:t>
            </w:r>
            <w:proofErr w:type="spellEnd"/>
            <w:r w:rsidRPr="000F05BC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 xml:space="preserve"> атындағы Батыс Қазақстан аграрлық-техникалық университетінің мерзімді басылымы «Ғылым және білім» ғылыми-практикалық журналы,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2 -бөлім.</w:t>
            </w:r>
            <w:r>
              <w:t xml:space="preserve"> </w:t>
            </w:r>
            <w:r w:rsidRPr="000F05BC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№ 1-2 (78) 2025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</w:p>
          <w:p w14:paraId="26DA248E" w14:textId="3A4575D7" w:rsidR="0053444D" w:rsidRPr="00F80DBD" w:rsidRDefault="0053444D" w:rsidP="0053444D">
            <w:pPr>
              <w:jc w:val="both"/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</w:pPr>
            <w:r w:rsidRPr="000F05BC"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DOI 10.52578/2305-9397-2025-1-2-232-242</w:t>
            </w:r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  <w:r w:rsidRPr="00A86F0E">
              <w:rPr>
                <w:lang w:val="en-US"/>
              </w:rPr>
              <w:t xml:space="preserve"> </w:t>
            </w:r>
            <w:hyperlink r:id="rId36" w:history="1">
              <w:r w:rsidRPr="00175126">
                <w:rPr>
                  <w:rStyle w:val="a4"/>
                  <w:rFonts w:eastAsia="Calibri"/>
                  <w:bCs/>
                  <w:sz w:val="22"/>
                  <w:szCs w:val="22"/>
                  <w:lang w:val="kk-KZ"/>
                </w:rPr>
                <w:t>https://nauka.wkau.kz/index.php/gbj/article/view/2432/1359</w:t>
              </w:r>
            </w:hyperlink>
            <w:r>
              <w:rPr>
                <w:rStyle w:val="ng-star-inserted"/>
                <w:rFonts w:eastAsia="Calibri"/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20BF" w14:textId="77777777" w:rsidR="0053444D" w:rsidRPr="00A86F0E" w:rsidRDefault="0053444D" w:rsidP="0053444D">
            <w:pPr>
              <w:jc w:val="both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A0BF6" w14:textId="1192A6F9" w:rsidR="0053444D" w:rsidRPr="003D77CA" w:rsidRDefault="0053444D" w:rsidP="0053444D">
            <w:pPr>
              <w:jc w:val="both"/>
            </w:pPr>
            <w:r w:rsidRPr="000F05BC">
              <w:t xml:space="preserve">Нуралиева У.А., </w:t>
            </w:r>
            <w:proofErr w:type="spellStart"/>
            <w:r w:rsidRPr="000F05BC">
              <w:t>Халыкова</w:t>
            </w:r>
            <w:proofErr w:type="spellEnd"/>
            <w:r w:rsidRPr="000F05BC">
              <w:t xml:space="preserve"> Г. Ғ., Шералиева Ж.Е., </w:t>
            </w:r>
            <w:proofErr w:type="spellStart"/>
            <w:r w:rsidRPr="000F05BC">
              <w:t>Молдахметова</w:t>
            </w:r>
            <w:proofErr w:type="spellEnd"/>
            <w:r w:rsidRPr="000F05BC">
              <w:t xml:space="preserve"> Г.А.,</w:t>
            </w:r>
          </w:p>
        </w:tc>
      </w:tr>
      <w:tr w:rsidR="0053444D" w:rsidRPr="00A2601F" w14:paraId="04E8D00D" w14:textId="77777777" w:rsidTr="00542179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0F11" w14:textId="77777777" w:rsidR="0053444D" w:rsidRPr="00597161" w:rsidRDefault="0053444D" w:rsidP="0053444D">
            <w:pPr>
              <w:kinsoku w:val="0"/>
              <w:overflowPunct w:val="0"/>
              <w:jc w:val="both"/>
              <w:rPr>
                <w:b/>
                <w:sz w:val="22"/>
                <w:szCs w:val="22"/>
              </w:rPr>
            </w:pPr>
          </w:p>
          <w:p w14:paraId="1EF3AAB6" w14:textId="77777777" w:rsidR="0053444D" w:rsidRPr="00A2601F" w:rsidRDefault="0053444D" w:rsidP="0053444D">
            <w:pPr>
              <w:pStyle w:val="a0"/>
              <w:kinsoku w:val="0"/>
              <w:overflowPunct w:val="0"/>
              <w:snapToGrid w:val="0"/>
              <w:spacing w:after="0"/>
              <w:jc w:val="center"/>
              <w:rPr>
                <w:bCs/>
                <w:sz w:val="22"/>
                <w:szCs w:val="22"/>
                <w:lang w:val="ru-RU"/>
              </w:rPr>
            </w:pPr>
            <w:r w:rsidRPr="0054488C">
              <w:rPr>
                <w:b/>
                <w:sz w:val="22"/>
                <w:szCs w:val="22"/>
              </w:rPr>
              <w:lastRenderedPageBreak/>
              <w:t>Научные статьи в международных рецензируемых научных журналах</w:t>
            </w:r>
            <w:r w:rsidRPr="0054488C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4488C">
              <w:rPr>
                <w:b/>
                <w:sz w:val="22"/>
                <w:szCs w:val="22"/>
                <w:lang w:val="en-US"/>
              </w:rPr>
              <w:t>Web</w:t>
            </w:r>
            <w:r w:rsidRPr="0054488C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4488C">
              <w:rPr>
                <w:b/>
                <w:sz w:val="22"/>
                <w:szCs w:val="22"/>
                <w:lang w:val="en-US"/>
              </w:rPr>
              <w:t>of</w:t>
            </w:r>
            <w:r w:rsidRPr="0054488C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4488C">
              <w:rPr>
                <w:b/>
                <w:sz w:val="22"/>
                <w:szCs w:val="22"/>
                <w:lang w:val="en-US"/>
              </w:rPr>
              <w:t>Sciense</w:t>
            </w:r>
            <w:proofErr w:type="spellEnd"/>
            <w:r w:rsidRPr="0054488C">
              <w:rPr>
                <w:b/>
                <w:sz w:val="22"/>
                <w:szCs w:val="22"/>
                <w:lang w:val="ru-RU"/>
              </w:rPr>
              <w:t xml:space="preserve"> и </w:t>
            </w:r>
            <w:r w:rsidRPr="0054488C">
              <w:rPr>
                <w:b/>
                <w:sz w:val="22"/>
                <w:szCs w:val="22"/>
                <w:lang w:val="en-US"/>
              </w:rPr>
              <w:t>Scopus</w:t>
            </w:r>
          </w:p>
        </w:tc>
      </w:tr>
      <w:tr w:rsidR="00924C17" w:rsidRPr="00924C17" w14:paraId="65E084C2" w14:textId="77777777" w:rsidTr="005421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4495" w14:textId="77777777" w:rsidR="00924C17" w:rsidRPr="00A2601F" w:rsidRDefault="00924C17" w:rsidP="00924C17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2D14" w14:textId="5225593B" w:rsidR="00924C17" w:rsidRPr="00465DD8" w:rsidRDefault="00924C17" w:rsidP="00924C17">
            <w:pPr>
              <w:shd w:val="clear" w:color="auto" w:fill="FFFFFF"/>
              <w:jc w:val="both"/>
              <w:rPr>
                <w:bCs/>
                <w:color w:val="FF0000"/>
                <w:sz w:val="22"/>
                <w:szCs w:val="22"/>
                <w:lang w:val="en-US"/>
              </w:rPr>
            </w:pPr>
            <w:r w:rsidRPr="00924C17">
              <w:rPr>
                <w:lang w:val="en-US"/>
              </w:rPr>
              <w:t xml:space="preserve">First Detection of </w:t>
            </w:r>
            <w:proofErr w:type="spellStart"/>
            <w:r w:rsidRPr="00924C17">
              <w:rPr>
                <w:lang w:val="en-US"/>
              </w:rPr>
              <w:t>Tacheng</w:t>
            </w:r>
            <w:proofErr w:type="spellEnd"/>
            <w:r w:rsidRPr="00924C17">
              <w:rPr>
                <w:lang w:val="en-US"/>
              </w:rPr>
              <w:t xml:space="preserve"> Tick Virus 2 in Hard Ticks from Southeastern Kazakhstan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945" w14:textId="7DDD0B5D" w:rsidR="00924C17" w:rsidRPr="00465DD8" w:rsidRDefault="00924C17" w:rsidP="00924C17">
            <w:pPr>
              <w:jc w:val="both"/>
              <w:rPr>
                <w:bCs/>
                <w:color w:val="FF0000"/>
                <w:sz w:val="22"/>
                <w:szCs w:val="22"/>
                <w:lang w:val="kk-KZ"/>
              </w:rPr>
            </w:pPr>
            <w: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93A4" w14:textId="57C4B264" w:rsidR="00924C17" w:rsidRPr="003026AF" w:rsidRDefault="00924C17" w:rsidP="003026AF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proofErr w:type="spellStart"/>
            <w:r w:rsidRPr="00924C17">
              <w:rPr>
                <w:lang w:val="en-US"/>
              </w:rPr>
              <w:t>Kafkas</w:t>
            </w:r>
            <w:proofErr w:type="spellEnd"/>
            <w:r w:rsidRPr="00924C17">
              <w:rPr>
                <w:lang w:val="en-US"/>
              </w:rPr>
              <w:t xml:space="preserve"> </w:t>
            </w:r>
            <w:proofErr w:type="spellStart"/>
            <w:r w:rsidRPr="00924C17">
              <w:rPr>
                <w:lang w:val="en-US"/>
              </w:rPr>
              <w:t>Universitesi</w:t>
            </w:r>
            <w:proofErr w:type="spellEnd"/>
            <w:r w:rsidRPr="00924C17">
              <w:rPr>
                <w:lang w:val="en-US"/>
              </w:rPr>
              <w:t xml:space="preserve"> </w:t>
            </w:r>
            <w:proofErr w:type="spellStart"/>
            <w:r w:rsidRPr="00924C17">
              <w:rPr>
                <w:lang w:val="en-US"/>
              </w:rPr>
              <w:t>Veteriner</w:t>
            </w:r>
            <w:proofErr w:type="spellEnd"/>
            <w:r w:rsidRPr="00924C17">
              <w:rPr>
                <w:lang w:val="en-US"/>
              </w:rPr>
              <w:t xml:space="preserve"> </w:t>
            </w:r>
            <w:proofErr w:type="spellStart"/>
            <w:r w:rsidRPr="00924C17">
              <w:rPr>
                <w:lang w:val="en-US"/>
              </w:rPr>
              <w:t>Fakultesi</w:t>
            </w:r>
            <w:proofErr w:type="spellEnd"/>
            <w:r w:rsidRPr="00924C17">
              <w:rPr>
                <w:lang w:val="en-US"/>
              </w:rPr>
              <w:t xml:space="preserve"> </w:t>
            </w:r>
            <w:proofErr w:type="spellStart"/>
            <w:r w:rsidRPr="00924C17">
              <w:rPr>
                <w:lang w:val="en-US"/>
              </w:rPr>
              <w:t>Dergisi</w:t>
            </w:r>
            <w:proofErr w:type="spellEnd"/>
            <w:r w:rsidRPr="00924C17">
              <w:rPr>
                <w:lang w:val="en-US"/>
              </w:rPr>
              <w:t>. 22.12.2021</w:t>
            </w:r>
            <w:r w:rsidRPr="003026AF">
              <w:rPr>
                <w:lang w:val="en-US"/>
              </w:rPr>
              <w:t xml:space="preserve">. </w:t>
            </w:r>
            <w:r w:rsidRPr="00924C17">
              <w:rPr>
                <w:lang w:val="en-US"/>
              </w:rPr>
              <w:t xml:space="preserve">ISSN: 1300-6045 e-ISSN: 1309-2251 Journal Home-Page: </w:t>
            </w:r>
            <w:hyperlink r:id="rId37" w:history="1">
              <w:r w:rsidRPr="00924C17">
                <w:rPr>
                  <w:rStyle w:val="a4"/>
                  <w:lang w:val="en-US"/>
                </w:rPr>
                <w:t>http://vetdergikafkas.org</w:t>
              </w:r>
            </w:hyperlink>
            <w:r w:rsidRPr="00924C17">
              <w:rPr>
                <w:lang w:val="en-US"/>
              </w:rPr>
              <w:t xml:space="preserve">. </w:t>
            </w:r>
            <w:r w:rsidRPr="003026AF">
              <w:rPr>
                <w:lang w:val="en-US"/>
              </w:rPr>
              <w:t>DOI: 10.9775/kvfd.2021.26453</w:t>
            </w:r>
            <w:r w:rsidR="003026AF">
              <w:t xml:space="preserve"> </w:t>
            </w:r>
            <w:proofErr w:type="spellStart"/>
            <w:r w:rsidR="003026AF" w:rsidRPr="003026AF">
              <w:rPr>
                <w:lang w:val="en-US"/>
              </w:rPr>
              <w:t>Квартиль</w:t>
            </w:r>
            <w:proofErr w:type="spellEnd"/>
            <w:r w:rsidR="003026AF" w:rsidRPr="003026AF">
              <w:rPr>
                <w:lang w:val="en-US"/>
              </w:rPr>
              <w:t xml:space="preserve"> - Q3, Veterinary</w:t>
            </w:r>
            <w:r w:rsidR="003026AF"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BFE" w14:textId="47DDB394" w:rsidR="00924C17" w:rsidRPr="00924C17" w:rsidRDefault="00924C17" w:rsidP="00924C17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924C17">
              <w:rPr>
                <w:bCs/>
                <w:sz w:val="22"/>
                <w:szCs w:val="22"/>
              </w:rPr>
              <w:t xml:space="preserve">4 </w:t>
            </w:r>
            <w:proofErr w:type="spellStart"/>
            <w:r w:rsidRPr="00924C17">
              <w:rPr>
                <w:bCs/>
                <w:sz w:val="22"/>
                <w:szCs w:val="22"/>
              </w:rPr>
              <w:t>стр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D798" w14:textId="33B49FFD" w:rsidR="00924C17" w:rsidRPr="00924C17" w:rsidRDefault="00924C17" w:rsidP="00924C17">
            <w:pPr>
              <w:shd w:val="clear" w:color="auto" w:fill="FFFFFF"/>
              <w:jc w:val="both"/>
              <w:rPr>
                <w:bCs/>
                <w:color w:val="FF0000"/>
                <w:sz w:val="22"/>
                <w:szCs w:val="22"/>
              </w:rPr>
            </w:pP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Yuging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r w:rsidRPr="00924C17">
              <w:rPr>
                <w:bCs/>
                <w:sz w:val="22"/>
                <w:szCs w:val="22"/>
                <w:lang w:val="en-US"/>
              </w:rPr>
              <w:t>Jia</w:t>
            </w:r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Shiyi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r w:rsidRPr="00924C17">
              <w:rPr>
                <w:bCs/>
                <w:sz w:val="22"/>
                <w:szCs w:val="22"/>
                <w:lang w:val="en-US"/>
              </w:rPr>
              <w:t>Wang</w:t>
            </w:r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Meihua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r w:rsidRPr="00924C17">
              <w:rPr>
                <w:bCs/>
                <w:sz w:val="22"/>
                <w:szCs w:val="22"/>
                <w:lang w:val="en-US"/>
              </w:rPr>
              <w:t>Yang</w:t>
            </w:r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Nuraliyeva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Ulzhan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Karlygash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Omarova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Zhigiang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r w:rsidRPr="00924C17">
              <w:rPr>
                <w:bCs/>
                <w:sz w:val="22"/>
                <w:szCs w:val="22"/>
                <w:lang w:val="en-US"/>
              </w:rPr>
              <w:t>Liu</w:t>
            </w:r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Oralhazi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Kazkhan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24C17">
              <w:rPr>
                <w:bCs/>
                <w:sz w:val="22"/>
                <w:szCs w:val="22"/>
                <w:lang w:val="en-US"/>
              </w:rPr>
              <w:t>Yuanzhi</w:t>
            </w:r>
            <w:proofErr w:type="spellEnd"/>
            <w:r w:rsidRPr="00924C17">
              <w:rPr>
                <w:bCs/>
                <w:sz w:val="22"/>
                <w:szCs w:val="22"/>
              </w:rPr>
              <w:t xml:space="preserve"> </w:t>
            </w:r>
            <w:r w:rsidRPr="00924C17">
              <w:rPr>
                <w:bCs/>
                <w:sz w:val="22"/>
                <w:szCs w:val="22"/>
                <w:lang w:val="en-US"/>
              </w:rPr>
              <w:t>Wang</w:t>
            </w:r>
          </w:p>
        </w:tc>
      </w:tr>
      <w:tr w:rsidR="0053444D" w:rsidRPr="00A2601F" w14:paraId="298ABC10" w14:textId="77777777" w:rsidTr="00542179"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AF235" w14:textId="77777777" w:rsidR="0053444D" w:rsidRPr="0054488C" w:rsidRDefault="0053444D" w:rsidP="0053444D">
            <w:pPr>
              <w:jc w:val="center"/>
              <w:rPr>
                <w:b/>
                <w:sz w:val="22"/>
                <w:szCs w:val="22"/>
              </w:rPr>
            </w:pPr>
            <w:r w:rsidRPr="0054488C">
              <w:rPr>
                <w:b/>
                <w:sz w:val="22"/>
                <w:szCs w:val="22"/>
              </w:rPr>
              <w:t>Другие опубликованные статьи</w:t>
            </w:r>
          </w:p>
        </w:tc>
      </w:tr>
      <w:tr w:rsidR="0053444D" w:rsidRPr="00A2601F" w14:paraId="22E3BF40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7F5D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EC8C" w14:textId="10908715" w:rsidR="0053444D" w:rsidRPr="005914C8" w:rsidRDefault="0053444D" w:rsidP="0053444D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37529B">
              <w:t>Эффективные способы содержания пчелиных маток до и после инструментального осеменения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EA7EE" w14:textId="139AEC5A" w:rsidR="0053444D" w:rsidRPr="005914C8" w:rsidRDefault="0053444D" w:rsidP="0053444D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6FD8" w14:textId="3969E341" w:rsidR="0053444D" w:rsidRPr="005914C8" w:rsidRDefault="0053444D" w:rsidP="0053444D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370213">
              <w:t>Журнал «Ветеринария и кормление», РФ, сентябрь-октябрь 2021г. стр.68-70</w:t>
            </w:r>
            <w:r>
              <w:t xml:space="preserve">. </w:t>
            </w:r>
            <w:r w:rsidRPr="00E607C3">
              <w:rPr>
                <w:lang w:val="en-US"/>
              </w:rPr>
              <w:t>SSN</w:t>
            </w:r>
            <w:r w:rsidRPr="002C5741">
              <w:t>: 1814-9588.DOI:10.30917/1814-9588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926D" w14:textId="2E40150C" w:rsidR="0053444D" w:rsidRPr="005914C8" w:rsidRDefault="0053444D" w:rsidP="0053444D">
            <w:pPr>
              <w:jc w:val="both"/>
              <w:rPr>
                <w:bCs/>
                <w:color w:val="FF0000"/>
                <w:sz w:val="22"/>
                <w:szCs w:val="22"/>
              </w:rPr>
            </w:pPr>
            <w:r w:rsidRPr="00580BB8">
              <w:t>4</w:t>
            </w:r>
            <w: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6F67" w14:textId="6B743E6E" w:rsidR="0053444D" w:rsidRPr="005914C8" w:rsidRDefault="0053444D" w:rsidP="0053444D">
            <w:pPr>
              <w:jc w:val="both"/>
              <w:rPr>
                <w:bCs/>
                <w:color w:val="FF0000"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Шимелкова</w:t>
            </w:r>
            <w:proofErr w:type="spellEnd"/>
            <w:r w:rsidRPr="00E607C3">
              <w:rPr>
                <w:bCs/>
                <w:sz w:val="22"/>
                <w:szCs w:val="22"/>
              </w:rPr>
              <w:t xml:space="preserve"> Р.Ж., Темирбаева К.А., Демидова И.В., </w:t>
            </w:r>
            <w:proofErr w:type="spellStart"/>
            <w:r w:rsidRPr="00E607C3">
              <w:rPr>
                <w:bCs/>
                <w:sz w:val="22"/>
                <w:szCs w:val="22"/>
              </w:rPr>
              <w:t>Алдиярова</w:t>
            </w:r>
            <w:proofErr w:type="spellEnd"/>
            <w:r w:rsidRPr="00E607C3">
              <w:rPr>
                <w:bCs/>
                <w:sz w:val="22"/>
                <w:szCs w:val="22"/>
              </w:rPr>
              <w:t xml:space="preserve"> А.К., </w:t>
            </w:r>
            <w:proofErr w:type="spellStart"/>
            <w:r w:rsidRPr="00E607C3">
              <w:rPr>
                <w:bCs/>
                <w:sz w:val="22"/>
                <w:szCs w:val="22"/>
              </w:rPr>
              <w:t>Молдахметова</w:t>
            </w:r>
            <w:proofErr w:type="spellEnd"/>
            <w:r w:rsidRPr="00E607C3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607C3">
              <w:rPr>
                <w:bCs/>
                <w:sz w:val="22"/>
                <w:szCs w:val="22"/>
              </w:rPr>
              <w:t>Г.А</w:t>
            </w:r>
            <w:proofErr w:type="gramEnd"/>
          </w:p>
        </w:tc>
      </w:tr>
      <w:tr w:rsidR="0053444D" w:rsidRPr="00A2601F" w14:paraId="78E3FEB9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CC568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DE160" w14:textId="658BF054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37529B">
              <w:t>Природно-климатическое зональное районирование отрасли пчеловодства на западе Казахстана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FB5D" w14:textId="448FB5C9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607C3">
              <w:rPr>
                <w:bCs/>
                <w:sz w:val="22"/>
                <w:szCs w:val="22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D226" w14:textId="583DAFBE" w:rsidR="0053444D" w:rsidRPr="00A2601F" w:rsidRDefault="0053444D" w:rsidP="0053444D">
            <w:pPr>
              <w:pStyle w:val="a0"/>
              <w:spacing w:after="0"/>
              <w:jc w:val="both"/>
              <w:rPr>
                <w:bCs/>
                <w:sz w:val="22"/>
                <w:szCs w:val="22"/>
              </w:rPr>
            </w:pPr>
            <w:r w:rsidRPr="00370213">
              <w:t>Журнал «Ветеринария и кормление», РФ, сентябрь-октябрь 2021г. стр.46-49</w:t>
            </w:r>
            <w:r>
              <w:t>. ISSN: 1814-9588.DOI:10.30917/1814-9588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F8A2" w14:textId="518BF00D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580BB8">
              <w:t>4</w:t>
            </w:r>
            <w: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0F5F" w14:textId="77777777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В.Б.Лиманская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0BAB7187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Нуралиева У. А.,</w:t>
            </w:r>
          </w:p>
          <w:p w14:paraId="4B2EFC7E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А.А.Байсабырова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649958CE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О.Б.Крупский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69F0D610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А.Д.Жумагалиев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110E9E85" w14:textId="57510DFC" w:rsidR="0053444D" w:rsidRPr="00A2601F" w:rsidRDefault="0053444D" w:rsidP="0053444D">
            <w:pPr>
              <w:pStyle w:val="a0"/>
              <w:spacing w:after="0"/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К.Е.Мустафин</w:t>
            </w:r>
            <w:proofErr w:type="spellEnd"/>
          </w:p>
        </w:tc>
      </w:tr>
      <w:tr w:rsidR="0053444D" w:rsidRPr="00A2601F" w14:paraId="1619AE07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FF811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7D91" w14:textId="5B926525" w:rsidR="0053444D" w:rsidRPr="00CE60F3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E607C3">
              <w:rPr>
                <w:lang w:val="en-US"/>
              </w:rPr>
              <w:t>Riability</w:t>
            </w:r>
            <w:proofErr w:type="spellEnd"/>
            <w:r w:rsidRPr="00E607C3">
              <w:rPr>
                <w:lang w:val="en-US"/>
              </w:rPr>
              <w:t xml:space="preserve"> of morphometric indicators of honey bees bred in Almaty region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F1E7" w14:textId="1A3F2C2A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9FD45" w14:textId="048DF412" w:rsidR="0053444D" w:rsidRPr="002C5741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370213">
              <w:t>Журнал «Ветеринария и кормление», РФ, сентябрь-октябрь 2021г. стр.65-67</w:t>
            </w:r>
            <w:r>
              <w:t>. ISSN: 1814-9588.DOI:10.30917/1814-9588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15B6" w14:textId="54D8FB7A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580BB8">
              <w:t>3</w:t>
            </w:r>
            <w: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6637" w14:textId="77777777" w:rsidR="0053444D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t xml:space="preserve"> </w:t>
            </w:r>
            <w:r w:rsidRPr="00E607C3">
              <w:rPr>
                <w:bCs/>
                <w:sz w:val="22"/>
                <w:szCs w:val="22"/>
              </w:rPr>
              <w:t>Нуралиева У. А.,</w:t>
            </w:r>
          </w:p>
          <w:p w14:paraId="2C421F3A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А.Молдахметова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7FB4C657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К.А.Темирбаева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5529E261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А.А.Байсабырова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42DE76EF" w14:textId="77777777" w:rsidR="0053444D" w:rsidRPr="00E607C3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Р.Шимелькова</w:t>
            </w:r>
            <w:proofErr w:type="spellEnd"/>
            <w:r w:rsidRPr="00E607C3">
              <w:rPr>
                <w:bCs/>
                <w:sz w:val="22"/>
                <w:szCs w:val="22"/>
              </w:rPr>
              <w:t>,</w:t>
            </w:r>
          </w:p>
          <w:p w14:paraId="214CB071" w14:textId="6B85848A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607C3">
              <w:rPr>
                <w:bCs/>
                <w:sz w:val="22"/>
                <w:szCs w:val="22"/>
              </w:rPr>
              <w:t>А.А.Майер</w:t>
            </w:r>
            <w:proofErr w:type="spellEnd"/>
          </w:p>
        </w:tc>
      </w:tr>
      <w:tr w:rsidR="0053444D" w:rsidRPr="00A2601F" w14:paraId="1CD15E3F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DAD8" w14:textId="77777777" w:rsidR="0053444D" w:rsidRPr="0054488C" w:rsidRDefault="0053444D" w:rsidP="0053444D">
            <w:pPr>
              <w:jc w:val="center"/>
              <w:rPr>
                <w:b/>
                <w:sz w:val="22"/>
                <w:szCs w:val="22"/>
              </w:rPr>
            </w:pPr>
            <w:r w:rsidRPr="0054488C">
              <w:rPr>
                <w:b/>
                <w:sz w:val="22"/>
                <w:szCs w:val="22"/>
              </w:rPr>
              <w:t>Труды конференции</w:t>
            </w:r>
          </w:p>
        </w:tc>
      </w:tr>
      <w:tr w:rsidR="0053444D" w:rsidRPr="00A2601F" w14:paraId="6DE78CDB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5F32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967F" w14:textId="4E6B8DB2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М</w:t>
            </w:r>
            <w:proofErr w:type="spellStart"/>
            <w:r w:rsidRPr="00126BD3">
              <w:rPr>
                <w:bCs/>
                <w:sz w:val="22"/>
                <w:szCs w:val="22"/>
              </w:rPr>
              <w:t>едоносные</w:t>
            </w:r>
            <w:proofErr w:type="spellEnd"/>
            <w:r w:rsidRPr="00126BD3">
              <w:rPr>
                <w:bCs/>
                <w:sz w:val="22"/>
                <w:szCs w:val="22"/>
              </w:rPr>
              <w:t xml:space="preserve"> угодья в разных природно-климатических зонах </w:t>
            </w:r>
            <w:r>
              <w:rPr>
                <w:bCs/>
                <w:sz w:val="22"/>
                <w:szCs w:val="22"/>
                <w:lang w:val="kk-KZ"/>
              </w:rPr>
              <w:t>К</w:t>
            </w:r>
            <w:proofErr w:type="spellStart"/>
            <w:r w:rsidRPr="00126BD3">
              <w:rPr>
                <w:bCs/>
                <w:sz w:val="22"/>
                <w:szCs w:val="22"/>
              </w:rPr>
              <w:t>азахстана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6FCA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A2601F">
              <w:rPr>
                <w:bCs/>
                <w:sz w:val="22"/>
                <w:szCs w:val="22"/>
                <w:lang w:val="kk-KZ"/>
              </w:rPr>
              <w:t>Печатный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C117" w14:textId="375345B2" w:rsidR="0053444D" w:rsidRPr="006822A0" w:rsidRDefault="0053444D" w:rsidP="0053444D">
            <w:pPr>
              <w:pStyle w:val="af1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S</w:t>
            </w:r>
            <w:r w:rsidRPr="00126BD3">
              <w:rPr>
                <w:lang w:val="en-US"/>
              </w:rPr>
              <w:t xml:space="preserve">cience and education in the modern world: challenges of the xxi century" </w:t>
            </w:r>
            <w:r>
              <w:rPr>
                <w:lang w:val="en-US"/>
              </w:rPr>
              <w:t>N</w:t>
            </w:r>
            <w:r w:rsidRPr="00126BD3">
              <w:rPr>
                <w:lang w:val="en-US"/>
              </w:rPr>
              <w:t>ur-</w:t>
            </w:r>
            <w:r>
              <w:rPr>
                <w:lang w:val="en-US"/>
              </w:rPr>
              <w:t>S</w:t>
            </w:r>
            <w:r w:rsidRPr="00126BD3">
              <w:rPr>
                <w:lang w:val="en-US"/>
              </w:rPr>
              <w:t xml:space="preserve">ultan, </w:t>
            </w:r>
            <w:r>
              <w:rPr>
                <w:lang w:val="en-US"/>
              </w:rPr>
              <w:t>K</w:t>
            </w:r>
            <w:r w:rsidRPr="00126BD3">
              <w:rPr>
                <w:lang w:val="en-US"/>
              </w:rPr>
              <w:t xml:space="preserve">azakhstan, </w:t>
            </w:r>
            <w:proofErr w:type="spellStart"/>
            <w:r w:rsidRPr="00126BD3">
              <w:rPr>
                <w:lang w:val="en-US"/>
              </w:rPr>
              <w:t>february</w:t>
            </w:r>
            <w:proofErr w:type="spellEnd"/>
            <w:r w:rsidRPr="00126BD3">
              <w:rPr>
                <w:lang w:val="en-US"/>
              </w:rPr>
              <w:t xml:space="preserve"> 2022 5-10 </w:t>
            </w:r>
            <w:r w:rsidRPr="00126BD3">
              <w:t>февраль</w:t>
            </w:r>
            <w:r w:rsidRPr="00126BD3">
              <w:rPr>
                <w:lang w:val="en-US"/>
              </w:rPr>
              <w:t xml:space="preserve"> 9-12 </w:t>
            </w:r>
            <w:proofErr w:type="spellStart"/>
            <w:r w:rsidRPr="00126BD3">
              <w:t>стр</w:t>
            </w:r>
            <w:proofErr w:type="spellEnd"/>
            <w:r w:rsidRPr="00126BD3">
              <w:rPr>
                <w:lang w:val="en-US"/>
              </w:rPr>
              <w:t xml:space="preserve">. </w:t>
            </w:r>
            <w:proofErr w:type="spellStart"/>
            <w:r w:rsidRPr="006822A0">
              <w:rPr>
                <w:lang w:val="en-US"/>
              </w:rPr>
              <w:t>isbn</w:t>
            </w:r>
            <w:proofErr w:type="spellEnd"/>
            <w:r w:rsidRPr="006822A0">
              <w:rPr>
                <w:lang w:val="en-US"/>
              </w:rPr>
              <w:t xml:space="preserve"> 978-601-332-271-1.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08644" w14:textId="77777777" w:rsidR="0053444D" w:rsidRPr="00A2601F" w:rsidRDefault="0053444D" w:rsidP="0053444D">
            <w:pPr>
              <w:snapToGrid w:val="0"/>
              <w:jc w:val="both"/>
              <w:rPr>
                <w:rStyle w:val="a4"/>
                <w:bCs/>
                <w:color w:val="auto"/>
                <w:sz w:val="22"/>
                <w:szCs w:val="22"/>
                <w:u w:val="none"/>
              </w:rPr>
            </w:pPr>
            <w:r w:rsidRPr="00A2601F">
              <w:rPr>
                <w:bCs/>
                <w:sz w:val="22"/>
                <w:szCs w:val="22"/>
              </w:rPr>
              <w:t>3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52E9" w14:textId="4A777BF1" w:rsidR="0053444D" w:rsidRPr="007F211E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7F211E">
              <w:rPr>
                <w:bCs/>
                <w:sz w:val="22"/>
                <w:szCs w:val="22"/>
              </w:rPr>
              <w:t>Нуралиева У. А.,</w:t>
            </w:r>
          </w:p>
          <w:p w14:paraId="737BC2A8" w14:textId="18756F51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7F211E">
              <w:rPr>
                <w:bCs/>
                <w:sz w:val="22"/>
                <w:szCs w:val="22"/>
              </w:rPr>
              <w:t>Молдахметова</w:t>
            </w:r>
            <w:proofErr w:type="spellEnd"/>
            <w:r w:rsidRPr="007F211E">
              <w:rPr>
                <w:bCs/>
                <w:sz w:val="22"/>
                <w:szCs w:val="22"/>
              </w:rPr>
              <w:t xml:space="preserve"> Г., </w:t>
            </w:r>
            <w:proofErr w:type="spellStart"/>
            <w:r w:rsidRPr="007F211E">
              <w:rPr>
                <w:bCs/>
                <w:sz w:val="22"/>
                <w:szCs w:val="22"/>
              </w:rPr>
              <w:t>Байсабырова</w:t>
            </w:r>
            <w:proofErr w:type="spellEnd"/>
            <w:r w:rsidRPr="007F211E">
              <w:rPr>
                <w:bCs/>
                <w:sz w:val="22"/>
                <w:szCs w:val="22"/>
              </w:rPr>
              <w:t xml:space="preserve"> А.</w:t>
            </w:r>
          </w:p>
        </w:tc>
      </w:tr>
      <w:tr w:rsidR="0053444D" w:rsidRPr="00A2601F" w14:paraId="7B212761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3A810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495B" w14:textId="77777777" w:rsidR="0053444D" w:rsidRPr="00FC5CA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FC5CAF">
              <w:rPr>
                <w:bCs/>
                <w:sz w:val="22"/>
                <w:szCs w:val="22"/>
              </w:rPr>
              <w:t>Бал</w:t>
            </w:r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араларының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варроатоз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инфекциясына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14:paraId="0229622A" w14:textId="34211C80" w:rsidR="0053444D" w:rsidRPr="00FC5CA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FC5CAF">
              <w:rPr>
                <w:bCs/>
                <w:sz w:val="22"/>
                <w:szCs w:val="22"/>
              </w:rPr>
              <w:t>шалдығуының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алдын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алу</w:t>
            </w:r>
            <w:proofErr w:type="spellEnd"/>
            <w:r w:rsidRPr="00FC5CA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CAF">
              <w:rPr>
                <w:bCs/>
                <w:sz w:val="22"/>
                <w:szCs w:val="22"/>
              </w:rPr>
              <w:t>шаралары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930B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A2601F">
              <w:rPr>
                <w:bCs/>
                <w:sz w:val="22"/>
                <w:szCs w:val="22"/>
                <w:lang w:val="kk-KZ"/>
              </w:rPr>
              <w:t>Печатный</w:t>
            </w:r>
            <w:proofErr w:type="spellEnd"/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EBC9" w14:textId="69B0691F" w:rsidR="0053444D" w:rsidRPr="00FC5CAF" w:rsidRDefault="0053444D" w:rsidP="0053444D">
            <w:pPr>
              <w:pStyle w:val="af1"/>
              <w:jc w:val="both"/>
              <w:rPr>
                <w:bCs/>
                <w:sz w:val="22"/>
                <w:szCs w:val="22"/>
                <w:lang w:val="kk-KZ"/>
              </w:rPr>
            </w:pPr>
            <w:r w:rsidRPr="00FC5CAF">
              <w:rPr>
                <w:lang w:val="en-US"/>
              </w:rPr>
              <w:t xml:space="preserve">Materials of the VII International Scientific-Practical Conference "Integration of the Scientific Community </w:t>
            </w:r>
            <w:proofErr w:type="gramStart"/>
            <w:r w:rsidRPr="00FC5CAF">
              <w:rPr>
                <w:lang w:val="en-US"/>
              </w:rPr>
              <w:t>To</w:t>
            </w:r>
            <w:proofErr w:type="gramEnd"/>
            <w:r w:rsidRPr="00FC5CAF">
              <w:rPr>
                <w:lang w:val="en-US"/>
              </w:rPr>
              <w:t xml:space="preserve"> the Global Challenges of Our Time" February 9-11, 2022 Nagoya (Japan) Volume III Nagoya, 2022</w:t>
            </w:r>
            <w:r>
              <w:rPr>
                <w:lang w:val="kk-KZ"/>
              </w:rPr>
              <w:t>.</w:t>
            </w:r>
            <w:r w:rsidRPr="00FC5CAF">
              <w:rPr>
                <w:lang w:val="en-US"/>
              </w:rPr>
              <w:t xml:space="preserve"> </w:t>
            </w:r>
            <w:r>
              <w:t>ISBN 978-601-267-055-4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46430" w14:textId="4972EF94" w:rsidR="0053444D" w:rsidRPr="00A2601F" w:rsidRDefault="0053444D" w:rsidP="0053444D">
            <w:pPr>
              <w:snapToGrid w:val="0"/>
              <w:jc w:val="both"/>
              <w:rPr>
                <w:rStyle w:val="a4"/>
                <w:bCs/>
                <w:color w:val="auto"/>
                <w:sz w:val="22"/>
                <w:szCs w:val="22"/>
                <w:u w:val="none"/>
              </w:rPr>
            </w:pPr>
            <w:r>
              <w:rPr>
                <w:bCs/>
                <w:sz w:val="22"/>
                <w:szCs w:val="22"/>
                <w:lang w:val="kk-KZ"/>
              </w:rPr>
              <w:t>7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8FB0" w14:textId="1C1822DD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t xml:space="preserve">А.А. </w:t>
            </w:r>
            <w:proofErr w:type="spellStart"/>
            <w:r>
              <w:t>Байсабырова</w:t>
            </w:r>
            <w:proofErr w:type="spellEnd"/>
            <w:r>
              <w:t xml:space="preserve">, У.А. Нуралиева, Г.А. </w:t>
            </w:r>
            <w:proofErr w:type="spellStart"/>
            <w:r>
              <w:t>Молдахметова</w:t>
            </w:r>
            <w:proofErr w:type="spellEnd"/>
            <w:r>
              <w:t>, А.А. Абдрахманов, К.А. Темирбаева</w:t>
            </w:r>
          </w:p>
        </w:tc>
      </w:tr>
      <w:tr w:rsidR="0053444D" w:rsidRPr="00A2601F" w14:paraId="2678E377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62A7D" w14:textId="590AE6F5" w:rsidR="0053444D" w:rsidRPr="0054488C" w:rsidRDefault="0053444D" w:rsidP="0053444D">
            <w:pPr>
              <w:pStyle w:val="a0"/>
              <w:kinsoku w:val="0"/>
              <w:overflowPunct w:val="0"/>
              <w:snapToGrid w:val="0"/>
              <w:spacing w:after="0"/>
              <w:jc w:val="center"/>
              <w:rPr>
                <w:b/>
                <w:sz w:val="22"/>
                <w:szCs w:val="22"/>
                <w:shd w:val="clear" w:color="auto" w:fill="EBEDF0"/>
                <w:lang w:val="en-US"/>
              </w:rPr>
            </w:pPr>
            <w:proofErr w:type="spellStart"/>
            <w:r w:rsidRPr="00863AE7">
              <w:rPr>
                <w:b/>
                <w:sz w:val="22"/>
                <w:szCs w:val="22"/>
                <w:lang w:val="kk-KZ"/>
              </w:rPr>
              <w:t>Патенты</w:t>
            </w:r>
            <w:proofErr w:type="spellEnd"/>
            <w:r w:rsidRPr="00863AE7">
              <w:rPr>
                <w:b/>
                <w:sz w:val="22"/>
                <w:szCs w:val="22"/>
                <w:lang w:val="kk-KZ"/>
              </w:rPr>
              <w:t xml:space="preserve">, </w:t>
            </w:r>
            <w:proofErr w:type="spellStart"/>
            <w:r w:rsidRPr="00863AE7">
              <w:rPr>
                <w:b/>
                <w:sz w:val="22"/>
                <w:szCs w:val="22"/>
                <w:lang w:val="kk-KZ"/>
              </w:rPr>
              <w:t>авторские</w:t>
            </w:r>
            <w:proofErr w:type="spellEnd"/>
            <w:r w:rsidRPr="00863AE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63AE7">
              <w:rPr>
                <w:b/>
                <w:sz w:val="22"/>
                <w:szCs w:val="22"/>
                <w:lang w:val="kk-KZ"/>
              </w:rPr>
              <w:t>свидетельства</w:t>
            </w:r>
            <w:proofErr w:type="spellEnd"/>
          </w:p>
        </w:tc>
      </w:tr>
      <w:tr w:rsidR="0053444D" w:rsidRPr="00542179" w14:paraId="2DE1805A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0EFF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shd w:val="clear" w:color="auto" w:fill="EBEDF0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FA0B" w14:textId="46F039BF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30730C">
              <w:rPr>
                <w:bCs/>
                <w:sz w:val="22"/>
                <w:szCs w:val="22"/>
              </w:rPr>
              <w:t xml:space="preserve">Способ определения пчел породы </w:t>
            </w:r>
            <w:proofErr w:type="spellStart"/>
            <w:r w:rsidRPr="0030730C">
              <w:rPr>
                <w:bCs/>
                <w:sz w:val="22"/>
                <w:szCs w:val="22"/>
              </w:rPr>
              <w:t>Карника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54AE" w14:textId="08E43F8A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185852">
              <w:t xml:space="preserve">Печатный 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83BD" w14:textId="37664655" w:rsidR="0053444D" w:rsidRPr="00930044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sz w:val="22"/>
                <w:szCs w:val="22"/>
                <w:lang w:val="kk-KZ"/>
              </w:rPr>
              <w:t>Патент на полезную модель</w:t>
            </w:r>
            <w:r w:rsidRPr="00A2601F">
              <w:rPr>
                <w:sz w:val="22"/>
                <w:szCs w:val="22"/>
              </w:rPr>
              <w:t xml:space="preserve"> Республики Казахстан, </w:t>
            </w:r>
            <w:r w:rsidRPr="0030730C">
              <w:rPr>
                <w:sz w:val="22"/>
                <w:szCs w:val="22"/>
              </w:rPr>
              <w:t xml:space="preserve"> № 8340 от 11.08.2023 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6EC8F" w14:textId="69A5035E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D2642" w14:textId="7A7F1AD7" w:rsidR="0053444D" w:rsidRPr="00B526E4" w:rsidRDefault="0053444D" w:rsidP="0053444D">
            <w:pPr>
              <w:jc w:val="both"/>
              <w:rPr>
                <w:sz w:val="22"/>
                <w:szCs w:val="22"/>
                <w:lang w:val="en-US"/>
              </w:rPr>
            </w:pPr>
            <w:r w:rsidRPr="0030730C">
              <w:rPr>
                <w:sz w:val="22"/>
                <w:szCs w:val="22"/>
              </w:rPr>
              <w:t>Майер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Тореханов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r w:rsidRPr="0030730C">
              <w:rPr>
                <w:sz w:val="22"/>
                <w:szCs w:val="22"/>
              </w:rPr>
              <w:t>Крупский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О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Б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Таджиев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К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П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Карымсаков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Т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Н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r w:rsidRPr="0030730C">
              <w:rPr>
                <w:sz w:val="22"/>
                <w:szCs w:val="22"/>
              </w:rPr>
              <w:t>Нуралиева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У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lastRenderedPageBreak/>
              <w:t>Таджиева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Қ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r w:rsidRPr="0030730C">
              <w:rPr>
                <w:sz w:val="22"/>
                <w:szCs w:val="22"/>
              </w:rPr>
              <w:t>Темирбаева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К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r w:rsidRPr="0030730C">
              <w:rPr>
                <w:sz w:val="22"/>
                <w:szCs w:val="22"/>
              </w:rPr>
              <w:t>Шералиева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Ж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Е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Халыкова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Г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Г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Молдахметова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Г</w:t>
            </w:r>
            <w:r w:rsidRPr="0030730C">
              <w:rPr>
                <w:sz w:val="22"/>
                <w:szCs w:val="22"/>
                <w:lang w:val="en-US"/>
              </w:rPr>
              <w:t xml:space="preserve">. 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r w:rsidRPr="0030730C">
              <w:rPr>
                <w:sz w:val="22"/>
                <w:szCs w:val="22"/>
              </w:rPr>
              <w:t>Майер</w:t>
            </w:r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Э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 xml:space="preserve">., </w:t>
            </w:r>
            <w:proofErr w:type="spellStart"/>
            <w:r w:rsidRPr="0030730C">
              <w:rPr>
                <w:sz w:val="22"/>
                <w:szCs w:val="22"/>
              </w:rPr>
              <w:t>Шкрыль</w:t>
            </w:r>
            <w:proofErr w:type="spellEnd"/>
            <w:r w:rsidRPr="0030730C">
              <w:rPr>
                <w:sz w:val="22"/>
                <w:szCs w:val="22"/>
                <w:lang w:val="en-US"/>
              </w:rPr>
              <w:t xml:space="preserve"> 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>.</w:t>
            </w:r>
            <w:r w:rsidRPr="0030730C">
              <w:rPr>
                <w:sz w:val="22"/>
                <w:szCs w:val="22"/>
              </w:rPr>
              <w:t>А</w:t>
            </w:r>
            <w:r w:rsidRPr="0030730C">
              <w:rPr>
                <w:sz w:val="22"/>
                <w:szCs w:val="22"/>
                <w:lang w:val="en-US"/>
              </w:rPr>
              <w:t>.</w:t>
            </w:r>
          </w:p>
        </w:tc>
      </w:tr>
      <w:tr w:rsidR="0053444D" w:rsidRPr="00542179" w14:paraId="39658C14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D663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shd w:val="clear" w:color="auto" w:fill="EBEDF0"/>
              </w:rPr>
            </w:pPr>
            <w:r w:rsidRPr="00A2601F"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E57B3" w14:textId="7935A74F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30730C">
              <w:rPr>
                <w:bCs/>
                <w:sz w:val="22"/>
                <w:szCs w:val="22"/>
              </w:rPr>
              <w:t>Способ определения пчел среднерусской породы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4FAA" w14:textId="1A606F9F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185852">
              <w:t xml:space="preserve">Печатный 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D3DF" w14:textId="00A6EC39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sz w:val="22"/>
                <w:szCs w:val="22"/>
                <w:lang w:val="kk-KZ"/>
              </w:rPr>
              <w:t>Патент на полезную модель</w:t>
            </w:r>
            <w:r w:rsidRPr="00A2601F">
              <w:rPr>
                <w:sz w:val="22"/>
                <w:szCs w:val="22"/>
              </w:rPr>
              <w:t xml:space="preserve"> Республики Казахстан, </w:t>
            </w:r>
            <w:r w:rsidRPr="0030730C">
              <w:rPr>
                <w:sz w:val="22"/>
                <w:szCs w:val="22"/>
              </w:rPr>
              <w:t>№ 8961 от 20.03.2024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7E4CF" w14:textId="1EC108CC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A2601F">
              <w:rPr>
                <w:bCs/>
                <w:sz w:val="22"/>
                <w:szCs w:val="22"/>
              </w:rPr>
              <w:t xml:space="preserve">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D6C02" w14:textId="6E7B3587" w:rsidR="0053444D" w:rsidRPr="005C6BFD" w:rsidRDefault="0053444D" w:rsidP="0053444D">
            <w:pPr>
              <w:jc w:val="both"/>
              <w:rPr>
                <w:sz w:val="22"/>
                <w:szCs w:val="22"/>
                <w:lang w:val="en-US"/>
              </w:rPr>
            </w:pPr>
            <w:r w:rsidRPr="0030730C">
              <w:rPr>
                <w:bCs/>
                <w:sz w:val="22"/>
                <w:szCs w:val="22"/>
                <w:lang w:val="kk-KZ"/>
              </w:rPr>
              <w:t>Майер А.А., Тореханов А.А.,  Крупский О.Б.,  Карымсаков Т.Н., Нуралиева У.А., Таджиева А.Қ., Шкрыль А.А.</w:t>
            </w:r>
          </w:p>
        </w:tc>
      </w:tr>
      <w:tr w:rsidR="0053444D" w:rsidRPr="00542179" w14:paraId="0B25F2A8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9EC8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shd w:val="clear" w:color="auto" w:fill="EBEDF0"/>
              </w:rPr>
            </w:pPr>
            <w:r w:rsidRPr="00A2601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0505" w14:textId="07C162F6" w:rsidR="0053444D" w:rsidRPr="00A2601F" w:rsidRDefault="0053444D" w:rsidP="0053444D">
            <w:pPr>
              <w:tabs>
                <w:tab w:val="left" w:pos="1275"/>
              </w:tabs>
              <w:jc w:val="both"/>
              <w:rPr>
                <w:bCs/>
                <w:sz w:val="22"/>
                <w:szCs w:val="22"/>
              </w:rPr>
            </w:pPr>
            <w:r w:rsidRPr="00841996">
              <w:rPr>
                <w:bCs/>
                <w:sz w:val="22"/>
                <w:szCs w:val="22"/>
              </w:rPr>
              <w:t>Способ определения породной принадлежности пчел с помощью информационных технологий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86AA8" w14:textId="20FE2A3F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185852">
              <w:t xml:space="preserve">Печатный 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80B4" w14:textId="51A7732D" w:rsidR="0053444D" w:rsidRPr="00A2601F" w:rsidRDefault="0053444D" w:rsidP="0053444D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1996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Патент на полезную модель Республики Казахстан, № 8883 от 29.03.2024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52C7" w14:textId="1FFA5958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841996">
              <w:rPr>
                <w:bCs/>
                <w:sz w:val="22"/>
                <w:szCs w:val="22"/>
                <w:lang w:val="kk-KZ"/>
              </w:rPr>
              <w:t>2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1289" w14:textId="62425032" w:rsidR="0053444D" w:rsidRPr="0030730C" w:rsidRDefault="0053444D" w:rsidP="0053444D">
            <w:pPr>
              <w:jc w:val="both"/>
              <w:rPr>
                <w:sz w:val="22"/>
                <w:szCs w:val="22"/>
                <w:lang w:val="en-US"/>
              </w:rPr>
            </w:pPr>
            <w:r w:rsidRPr="00841996">
              <w:rPr>
                <w:bCs/>
                <w:sz w:val="22"/>
                <w:szCs w:val="22"/>
                <w:lang w:val="kk-KZ"/>
              </w:rPr>
              <w:t>Майер А.А., Тореханов А.А., Крупский О.Б., Карымсаков Т.Н., Нуралиева У.А., Таджиева А.Қ., Шкрыль А.А.</w:t>
            </w:r>
          </w:p>
        </w:tc>
      </w:tr>
      <w:tr w:rsidR="0053444D" w:rsidRPr="00A2601F" w14:paraId="6B07554C" w14:textId="77777777" w:rsidTr="00542179">
        <w:tc>
          <w:tcPr>
            <w:tcW w:w="14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DAD1" w14:textId="77777777" w:rsidR="0053444D" w:rsidRPr="0054488C" w:rsidRDefault="0053444D" w:rsidP="0053444D">
            <w:pPr>
              <w:pStyle w:val="a0"/>
              <w:kinsoku w:val="0"/>
              <w:overflowPunct w:val="0"/>
              <w:snapToGrid w:val="0"/>
              <w:spacing w:after="0"/>
              <w:jc w:val="center"/>
              <w:rPr>
                <w:b/>
                <w:sz w:val="22"/>
                <w:szCs w:val="22"/>
                <w:shd w:val="clear" w:color="auto" w:fill="EBEDF0"/>
                <w:lang w:val="ru-RU"/>
              </w:rPr>
            </w:pPr>
            <w:proofErr w:type="spellStart"/>
            <w:r w:rsidRPr="0054488C">
              <w:rPr>
                <w:b/>
                <w:sz w:val="22"/>
                <w:szCs w:val="22"/>
                <w:lang w:val="kk-KZ"/>
              </w:rPr>
              <w:t>Учебные</w:t>
            </w:r>
            <w:proofErr w:type="spellEnd"/>
            <w:r w:rsidRPr="0054488C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4488C">
              <w:rPr>
                <w:b/>
                <w:sz w:val="22"/>
                <w:szCs w:val="22"/>
                <w:lang w:val="kk-KZ"/>
              </w:rPr>
              <w:t>пособия</w:t>
            </w:r>
            <w:proofErr w:type="spellEnd"/>
          </w:p>
        </w:tc>
      </w:tr>
      <w:tr w:rsidR="0053444D" w:rsidRPr="00A2601F" w14:paraId="53FB08D2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287E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2231" w14:textId="25EB57B5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Словарь Глоссарий терминов и понятий по пчеловодству Казахско-русский, Русско-казахский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A963" w14:textId="337A804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A2601F">
              <w:rPr>
                <w:bCs/>
                <w:sz w:val="22"/>
                <w:szCs w:val="22"/>
                <w:lang w:val="en-US"/>
              </w:rPr>
              <w:t>Печатная</w:t>
            </w:r>
            <w:proofErr w:type="spellEnd"/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10E8" w14:textId="7081A0EF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E82388">
              <w:rPr>
                <w:bCs/>
                <w:sz w:val="22"/>
                <w:szCs w:val="22"/>
              </w:rPr>
              <w:t>ISBN 978-601-</w:t>
            </w:r>
            <w:r>
              <w:rPr>
                <w:bCs/>
                <w:sz w:val="22"/>
                <w:szCs w:val="22"/>
              </w:rPr>
              <w:t>241</w:t>
            </w:r>
            <w:r w:rsidRPr="00E82388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805</w:t>
            </w:r>
            <w:r w:rsidRPr="00E82388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7</w:t>
            </w:r>
            <w:r w:rsidRPr="00E82388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82388">
              <w:rPr>
                <w:bCs/>
                <w:sz w:val="22"/>
                <w:szCs w:val="22"/>
              </w:rPr>
              <w:t>Алматы, «</w:t>
            </w:r>
            <w:proofErr w:type="spellStart"/>
            <w:r w:rsidRPr="00E82388">
              <w:rPr>
                <w:bCs/>
                <w:sz w:val="22"/>
                <w:szCs w:val="22"/>
              </w:rPr>
              <w:t>Айтұмар</w:t>
            </w:r>
            <w:proofErr w:type="spellEnd"/>
            <w:r w:rsidRPr="00E82388">
              <w:rPr>
                <w:bCs/>
                <w:sz w:val="22"/>
                <w:szCs w:val="22"/>
              </w:rPr>
              <w:t xml:space="preserve"> баспасы»,2021 ж.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7B3B" w14:textId="5F70E9A3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 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7674" w14:textId="29EE8656" w:rsidR="0053444D" w:rsidRPr="00A2601F" w:rsidRDefault="0053444D" w:rsidP="0053444D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Лукбанов В.М.,Нуралиева У.А.,Софарова Н.</w:t>
            </w:r>
          </w:p>
        </w:tc>
      </w:tr>
      <w:tr w:rsidR="0053444D" w:rsidRPr="00A2601F" w14:paraId="3F0B5394" w14:textId="77777777" w:rsidTr="00542179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4178" w14:textId="77777777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A2601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88FC" w14:textId="740A93C7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7C1C31">
              <w:rPr>
                <w:bCs/>
                <w:sz w:val="22"/>
                <w:szCs w:val="22"/>
              </w:rPr>
              <w:t xml:space="preserve">Ара </w:t>
            </w:r>
            <w:proofErr w:type="spellStart"/>
            <w:r w:rsidRPr="007C1C31">
              <w:rPr>
                <w:bCs/>
                <w:sz w:val="22"/>
                <w:szCs w:val="22"/>
              </w:rPr>
              <w:t>шаруашылығы</w:t>
            </w:r>
            <w:proofErr w:type="spellEnd"/>
            <w:r w:rsidRPr="007C1C31">
              <w:rPr>
                <w:bCs/>
                <w:sz w:val="22"/>
                <w:szCs w:val="22"/>
              </w:rPr>
              <w:tab/>
            </w:r>
            <w:r w:rsidRPr="007C1C31">
              <w:rPr>
                <w:bCs/>
                <w:sz w:val="22"/>
                <w:szCs w:val="22"/>
              </w:rPr>
              <w:tab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E1711" w14:textId="6CC86DA4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A2601F">
              <w:rPr>
                <w:bCs/>
                <w:sz w:val="22"/>
                <w:szCs w:val="22"/>
                <w:lang w:val="en-US"/>
              </w:rPr>
              <w:t>Печатная</w:t>
            </w:r>
            <w:proofErr w:type="spellEnd"/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DA1E" w14:textId="60232D9A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7C1C31">
              <w:rPr>
                <w:bCs/>
                <w:sz w:val="22"/>
                <w:szCs w:val="22"/>
              </w:rPr>
              <w:t>ISBN 978-601-06-7974-</w:t>
            </w:r>
            <w:proofErr w:type="gramStart"/>
            <w:r w:rsidRPr="007C1C31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.</w:t>
            </w:r>
            <w:r w:rsidRPr="007C1C31">
              <w:rPr>
                <w:bCs/>
                <w:sz w:val="22"/>
                <w:szCs w:val="22"/>
              </w:rPr>
              <w:t>Алматы</w:t>
            </w:r>
            <w:proofErr w:type="gramEnd"/>
            <w:r w:rsidRPr="007C1C31">
              <w:rPr>
                <w:bCs/>
                <w:sz w:val="22"/>
                <w:szCs w:val="22"/>
              </w:rPr>
              <w:t>, «</w:t>
            </w:r>
            <w:proofErr w:type="spellStart"/>
            <w:r w:rsidRPr="007C1C31">
              <w:rPr>
                <w:bCs/>
                <w:sz w:val="22"/>
                <w:szCs w:val="22"/>
              </w:rPr>
              <w:t>Айтұмар</w:t>
            </w:r>
            <w:proofErr w:type="spellEnd"/>
            <w:r w:rsidRPr="007C1C31">
              <w:rPr>
                <w:bCs/>
                <w:sz w:val="22"/>
                <w:szCs w:val="22"/>
              </w:rPr>
              <w:t xml:space="preserve"> баспасы»,2021 ж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7CCE" w14:textId="57C6AA71" w:rsidR="0053444D" w:rsidRPr="00A2601F" w:rsidRDefault="0053444D" w:rsidP="0053444D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7C1C31">
              <w:rPr>
                <w:bCs/>
                <w:sz w:val="22"/>
                <w:szCs w:val="22"/>
              </w:rPr>
              <w:t>9,5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C1C31">
              <w:rPr>
                <w:bCs/>
                <w:sz w:val="22"/>
                <w:szCs w:val="22"/>
              </w:rPr>
              <w:t>б.т</w:t>
            </w:r>
            <w:proofErr w:type="spellEnd"/>
            <w:r w:rsidRPr="007C1C3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8149B" w14:textId="7B85A184" w:rsidR="0053444D" w:rsidRPr="00A2601F" w:rsidRDefault="0053444D" w:rsidP="0053444D">
            <w:pPr>
              <w:jc w:val="both"/>
              <w:rPr>
                <w:bCs/>
                <w:sz w:val="22"/>
                <w:szCs w:val="22"/>
              </w:rPr>
            </w:pPr>
            <w:r w:rsidRPr="007C1C31">
              <w:rPr>
                <w:bCs/>
                <w:sz w:val="22"/>
                <w:szCs w:val="22"/>
                <w:lang w:val="kk-KZ"/>
              </w:rPr>
              <w:t>Р.Кадикен.,Ә. Тастан</w:t>
            </w:r>
          </w:p>
        </w:tc>
      </w:tr>
    </w:tbl>
    <w:p w14:paraId="0D9D8969" w14:textId="77777777" w:rsidR="00B849EC" w:rsidRPr="00A2601F" w:rsidRDefault="00B849EC" w:rsidP="00DD6D53">
      <w:pPr>
        <w:jc w:val="both"/>
        <w:rPr>
          <w:bCs/>
          <w:sz w:val="22"/>
          <w:szCs w:val="22"/>
        </w:rPr>
      </w:pPr>
      <w:r w:rsidRPr="00A2601F">
        <w:rPr>
          <w:bCs/>
          <w:sz w:val="22"/>
          <w:szCs w:val="22"/>
          <w:lang w:val="kk-KZ"/>
        </w:rPr>
        <w:t xml:space="preserve">        </w:t>
      </w:r>
      <w:r w:rsidR="00EB60E8" w:rsidRPr="00A2601F">
        <w:rPr>
          <w:bCs/>
          <w:sz w:val="22"/>
          <w:szCs w:val="22"/>
          <w:lang w:val="kk-KZ"/>
        </w:rPr>
        <w:tab/>
      </w:r>
      <w:r w:rsidR="00EB60E8" w:rsidRPr="00A2601F">
        <w:rPr>
          <w:bCs/>
          <w:sz w:val="22"/>
          <w:szCs w:val="22"/>
          <w:lang w:val="kk-KZ"/>
        </w:rPr>
        <w:tab/>
      </w:r>
      <w:r w:rsidRPr="00A2601F">
        <w:rPr>
          <w:bCs/>
          <w:sz w:val="22"/>
          <w:szCs w:val="22"/>
          <w:lang w:val="kk-KZ"/>
        </w:rPr>
        <w:t xml:space="preserve"> </w:t>
      </w:r>
      <w:bookmarkStart w:id="1" w:name="_Hlk199500686"/>
    </w:p>
    <w:bookmarkEnd w:id="1"/>
    <w:p w14:paraId="6FAD3E82" w14:textId="77777777" w:rsidR="00B849EC" w:rsidRPr="00A2601F" w:rsidRDefault="00B849EC" w:rsidP="00DD6D53">
      <w:pPr>
        <w:jc w:val="both"/>
        <w:rPr>
          <w:bCs/>
          <w:sz w:val="22"/>
          <w:szCs w:val="22"/>
        </w:rPr>
      </w:pPr>
      <w:r w:rsidRPr="00A2601F">
        <w:rPr>
          <w:bCs/>
          <w:sz w:val="22"/>
          <w:szCs w:val="22"/>
        </w:rPr>
        <w:br/>
        <w:t xml:space="preserve">         </w:t>
      </w:r>
    </w:p>
    <w:p w14:paraId="6443F85C" w14:textId="77777777" w:rsidR="00B849EC" w:rsidRPr="00A2601F" w:rsidRDefault="00B849EC" w:rsidP="00DD6D53">
      <w:pPr>
        <w:jc w:val="both"/>
        <w:rPr>
          <w:bCs/>
          <w:sz w:val="22"/>
          <w:szCs w:val="22"/>
        </w:rPr>
      </w:pPr>
    </w:p>
    <w:sectPr w:rsidR="00B849EC" w:rsidRPr="00A2601F" w:rsidSect="00A23D50">
      <w:footerReference w:type="default" r:id="rId38"/>
      <w:pgSz w:w="16838" w:h="11906" w:orient="landscape"/>
      <w:pgMar w:top="142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7193" w14:textId="77777777" w:rsidR="00D45004" w:rsidRDefault="00D45004" w:rsidP="00872050">
      <w:r>
        <w:separator/>
      </w:r>
    </w:p>
  </w:endnote>
  <w:endnote w:type="continuationSeparator" w:id="0">
    <w:p w14:paraId="17C9C4F3" w14:textId="77777777" w:rsidR="00D45004" w:rsidRDefault="00D45004" w:rsidP="008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E4A9" w14:textId="54F3D7E2" w:rsidR="00872050" w:rsidRDefault="00872050" w:rsidP="00872050">
    <w:pPr>
      <w:jc w:val="both"/>
    </w:pPr>
    <w:r w:rsidRPr="00872050">
      <w:rPr>
        <w:sz w:val="22"/>
        <w:szCs w:val="22"/>
        <w:lang w:val="kk-KZ"/>
      </w:rPr>
      <w:t xml:space="preserve">Ізденуші / </w:t>
    </w:r>
    <w:proofErr w:type="spellStart"/>
    <w:r w:rsidRPr="00872050">
      <w:rPr>
        <w:sz w:val="22"/>
        <w:szCs w:val="22"/>
        <w:lang w:val="kk-KZ"/>
      </w:rPr>
      <w:t>Соискатель</w:t>
    </w:r>
    <w:proofErr w:type="spellEnd"/>
    <w:r w:rsidRPr="00872050">
      <w:rPr>
        <w:sz w:val="22"/>
        <w:szCs w:val="22"/>
        <w:lang w:val="kk-KZ"/>
      </w:rPr>
      <w:tab/>
    </w:r>
    <w:r w:rsidR="003941C9">
      <w:rPr>
        <w:sz w:val="22"/>
        <w:szCs w:val="22"/>
        <w:lang w:val="kk-KZ"/>
      </w:rPr>
      <w:tab/>
      <w:t xml:space="preserve">     </w:t>
    </w:r>
    <w:r w:rsidR="00EE1F8A">
      <w:rPr>
        <w:sz w:val="22"/>
        <w:szCs w:val="22"/>
        <w:lang w:val="kk-KZ"/>
      </w:rPr>
      <w:t>У.А Нуралиева</w:t>
    </w:r>
    <w:r w:rsidRPr="00872050">
      <w:rPr>
        <w:sz w:val="22"/>
        <w:szCs w:val="22"/>
        <w:lang w:val="kk-KZ"/>
      </w:rPr>
      <w:t xml:space="preserve">                    </w:t>
    </w:r>
    <w:proofErr w:type="spellStart"/>
    <w:r w:rsidRPr="00872050">
      <w:rPr>
        <w:sz w:val="22"/>
        <w:szCs w:val="22"/>
      </w:rPr>
      <w:t>Ғалым-хатшы</w:t>
    </w:r>
    <w:proofErr w:type="spellEnd"/>
    <w:r w:rsidRPr="00872050">
      <w:rPr>
        <w:sz w:val="22"/>
        <w:szCs w:val="22"/>
      </w:rPr>
      <w:t xml:space="preserve"> / </w:t>
    </w:r>
    <w:bookmarkStart w:id="2" w:name="_Hlk202867769"/>
    <w:bookmarkStart w:id="3" w:name="_Hlk202867770"/>
    <w:r w:rsidRPr="00872050">
      <w:rPr>
        <w:sz w:val="22"/>
        <w:szCs w:val="22"/>
      </w:rPr>
      <w:t xml:space="preserve">Ученый секретарь </w:t>
    </w:r>
    <w:r w:rsidRPr="00872050">
      <w:rPr>
        <w:sz w:val="22"/>
        <w:szCs w:val="22"/>
      </w:rPr>
      <w:tab/>
    </w:r>
    <w:r w:rsidRPr="00872050">
      <w:rPr>
        <w:sz w:val="22"/>
        <w:szCs w:val="22"/>
      </w:rPr>
      <w:tab/>
    </w:r>
    <w:r w:rsidR="00EE1F8A">
      <w:rPr>
        <w:sz w:val="22"/>
        <w:szCs w:val="22"/>
      </w:rPr>
      <w:t xml:space="preserve">А.К. </w:t>
    </w:r>
    <w:proofErr w:type="spellStart"/>
    <w:r w:rsidR="00EE1F8A">
      <w:rPr>
        <w:sz w:val="22"/>
        <w:szCs w:val="22"/>
      </w:rPr>
      <w:t>Таджиева</w:t>
    </w:r>
    <w:bookmarkEnd w:id="2"/>
    <w:bookmarkEnd w:id="3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DE48" w14:textId="77777777" w:rsidR="00D45004" w:rsidRDefault="00D45004" w:rsidP="00872050">
      <w:r>
        <w:separator/>
      </w:r>
    </w:p>
  </w:footnote>
  <w:footnote w:type="continuationSeparator" w:id="0">
    <w:p w14:paraId="0F92A33A" w14:textId="77777777" w:rsidR="00D45004" w:rsidRDefault="00D45004" w:rsidP="0087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932C56"/>
    <w:multiLevelType w:val="multilevel"/>
    <w:tmpl w:val="3566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82783"/>
    <w:multiLevelType w:val="multilevel"/>
    <w:tmpl w:val="FF50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A4060"/>
    <w:multiLevelType w:val="multilevel"/>
    <w:tmpl w:val="A46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D7A49"/>
    <w:multiLevelType w:val="multilevel"/>
    <w:tmpl w:val="2DA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405338">
    <w:abstractNumId w:val="0"/>
  </w:num>
  <w:num w:numId="2" w16cid:durableId="443430729">
    <w:abstractNumId w:val="1"/>
  </w:num>
  <w:num w:numId="3" w16cid:durableId="941913239">
    <w:abstractNumId w:val="2"/>
  </w:num>
  <w:num w:numId="4" w16cid:durableId="476262841">
    <w:abstractNumId w:val="3"/>
  </w:num>
  <w:num w:numId="5" w16cid:durableId="1182628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78"/>
    <w:rsid w:val="0000253C"/>
    <w:rsid w:val="00011227"/>
    <w:rsid w:val="00013F5D"/>
    <w:rsid w:val="00023215"/>
    <w:rsid w:val="000339E3"/>
    <w:rsid w:val="00040896"/>
    <w:rsid w:val="000561F0"/>
    <w:rsid w:val="000741DB"/>
    <w:rsid w:val="00084330"/>
    <w:rsid w:val="00090D38"/>
    <w:rsid w:val="00090F1A"/>
    <w:rsid w:val="000973D5"/>
    <w:rsid w:val="000C2F28"/>
    <w:rsid w:val="000C6ABD"/>
    <w:rsid w:val="000D1B6C"/>
    <w:rsid w:val="000F05BC"/>
    <w:rsid w:val="001205F0"/>
    <w:rsid w:val="00126BD3"/>
    <w:rsid w:val="001274CF"/>
    <w:rsid w:val="00142A78"/>
    <w:rsid w:val="00146AD2"/>
    <w:rsid w:val="0016338E"/>
    <w:rsid w:val="00177B50"/>
    <w:rsid w:val="0019022C"/>
    <w:rsid w:val="00190D02"/>
    <w:rsid w:val="00194D39"/>
    <w:rsid w:val="001B2A17"/>
    <w:rsid w:val="001C04BC"/>
    <w:rsid w:val="001D30AE"/>
    <w:rsid w:val="001D45ED"/>
    <w:rsid w:val="001E48A4"/>
    <w:rsid w:val="001E5BDF"/>
    <w:rsid w:val="00200D15"/>
    <w:rsid w:val="002040D6"/>
    <w:rsid w:val="002165AB"/>
    <w:rsid w:val="00216602"/>
    <w:rsid w:val="00223A74"/>
    <w:rsid w:val="00223D6C"/>
    <w:rsid w:val="002303EE"/>
    <w:rsid w:val="002304BA"/>
    <w:rsid w:val="00232302"/>
    <w:rsid w:val="0024202F"/>
    <w:rsid w:val="00243493"/>
    <w:rsid w:val="002515B3"/>
    <w:rsid w:val="00253E7E"/>
    <w:rsid w:val="00274FD8"/>
    <w:rsid w:val="00292628"/>
    <w:rsid w:val="002A0D31"/>
    <w:rsid w:val="002C0C09"/>
    <w:rsid w:val="002C5741"/>
    <w:rsid w:val="002D1FCA"/>
    <w:rsid w:val="003002CF"/>
    <w:rsid w:val="003026AF"/>
    <w:rsid w:val="0030730C"/>
    <w:rsid w:val="00310064"/>
    <w:rsid w:val="00313B2C"/>
    <w:rsid w:val="00321AF5"/>
    <w:rsid w:val="003455BF"/>
    <w:rsid w:val="0035400E"/>
    <w:rsid w:val="0036700F"/>
    <w:rsid w:val="003721E5"/>
    <w:rsid w:val="00375863"/>
    <w:rsid w:val="00381517"/>
    <w:rsid w:val="003941C9"/>
    <w:rsid w:val="00394478"/>
    <w:rsid w:val="003B1811"/>
    <w:rsid w:val="003B5580"/>
    <w:rsid w:val="003B7C3E"/>
    <w:rsid w:val="003C79C4"/>
    <w:rsid w:val="003E4400"/>
    <w:rsid w:val="00412866"/>
    <w:rsid w:val="0041775F"/>
    <w:rsid w:val="00420749"/>
    <w:rsid w:val="00423F28"/>
    <w:rsid w:val="0043177C"/>
    <w:rsid w:val="0045285C"/>
    <w:rsid w:val="00454304"/>
    <w:rsid w:val="00460B55"/>
    <w:rsid w:val="00465DD8"/>
    <w:rsid w:val="0048221B"/>
    <w:rsid w:val="004B1005"/>
    <w:rsid w:val="004B6EFA"/>
    <w:rsid w:val="004D650D"/>
    <w:rsid w:val="004D72C7"/>
    <w:rsid w:val="004D7DB2"/>
    <w:rsid w:val="004E4BEB"/>
    <w:rsid w:val="00502D51"/>
    <w:rsid w:val="00504FFA"/>
    <w:rsid w:val="00533CD7"/>
    <w:rsid w:val="0053444D"/>
    <w:rsid w:val="005356B5"/>
    <w:rsid w:val="00542179"/>
    <w:rsid w:val="0054488C"/>
    <w:rsid w:val="005457CE"/>
    <w:rsid w:val="00545ACA"/>
    <w:rsid w:val="005715F6"/>
    <w:rsid w:val="0058398D"/>
    <w:rsid w:val="005907D4"/>
    <w:rsid w:val="005914C8"/>
    <w:rsid w:val="00597161"/>
    <w:rsid w:val="005C6BFD"/>
    <w:rsid w:val="005E792B"/>
    <w:rsid w:val="00625276"/>
    <w:rsid w:val="006271AD"/>
    <w:rsid w:val="00633078"/>
    <w:rsid w:val="00636448"/>
    <w:rsid w:val="006426C2"/>
    <w:rsid w:val="006822A0"/>
    <w:rsid w:val="00685698"/>
    <w:rsid w:val="00686CA5"/>
    <w:rsid w:val="0069002F"/>
    <w:rsid w:val="006A4E9E"/>
    <w:rsid w:val="006B48E7"/>
    <w:rsid w:val="006B62FD"/>
    <w:rsid w:val="006C1963"/>
    <w:rsid w:val="006C1EBA"/>
    <w:rsid w:val="006F58FD"/>
    <w:rsid w:val="006F5C9D"/>
    <w:rsid w:val="007020A7"/>
    <w:rsid w:val="00717E35"/>
    <w:rsid w:val="0074714F"/>
    <w:rsid w:val="007509E5"/>
    <w:rsid w:val="00751ED9"/>
    <w:rsid w:val="00752684"/>
    <w:rsid w:val="007543D8"/>
    <w:rsid w:val="00762D78"/>
    <w:rsid w:val="0077743B"/>
    <w:rsid w:val="007A42FB"/>
    <w:rsid w:val="007A61D4"/>
    <w:rsid w:val="007A72BF"/>
    <w:rsid w:val="007C1C31"/>
    <w:rsid w:val="007F211E"/>
    <w:rsid w:val="007F73EB"/>
    <w:rsid w:val="00822045"/>
    <w:rsid w:val="00841996"/>
    <w:rsid w:val="00843612"/>
    <w:rsid w:val="00857AB9"/>
    <w:rsid w:val="00860255"/>
    <w:rsid w:val="00863AE7"/>
    <w:rsid w:val="00872050"/>
    <w:rsid w:val="00873082"/>
    <w:rsid w:val="008764C7"/>
    <w:rsid w:val="008916C9"/>
    <w:rsid w:val="008A0C1C"/>
    <w:rsid w:val="008A3B24"/>
    <w:rsid w:val="008A5472"/>
    <w:rsid w:val="008C2B77"/>
    <w:rsid w:val="008D01F9"/>
    <w:rsid w:val="008F1178"/>
    <w:rsid w:val="009000A8"/>
    <w:rsid w:val="00911F66"/>
    <w:rsid w:val="009161AB"/>
    <w:rsid w:val="00917C06"/>
    <w:rsid w:val="009227BD"/>
    <w:rsid w:val="00924C17"/>
    <w:rsid w:val="00930044"/>
    <w:rsid w:val="00951CF3"/>
    <w:rsid w:val="009658BF"/>
    <w:rsid w:val="0097295D"/>
    <w:rsid w:val="00991DA3"/>
    <w:rsid w:val="009923CD"/>
    <w:rsid w:val="009B4197"/>
    <w:rsid w:val="009B5B09"/>
    <w:rsid w:val="009C3C3A"/>
    <w:rsid w:val="009C7DEF"/>
    <w:rsid w:val="009D210A"/>
    <w:rsid w:val="009D25A9"/>
    <w:rsid w:val="009F26DA"/>
    <w:rsid w:val="009F2D17"/>
    <w:rsid w:val="009F5F57"/>
    <w:rsid w:val="00A003F3"/>
    <w:rsid w:val="00A04395"/>
    <w:rsid w:val="00A048A1"/>
    <w:rsid w:val="00A22B96"/>
    <w:rsid w:val="00A23D50"/>
    <w:rsid w:val="00A2601F"/>
    <w:rsid w:val="00A30671"/>
    <w:rsid w:val="00A4142B"/>
    <w:rsid w:val="00A455A1"/>
    <w:rsid w:val="00A54E90"/>
    <w:rsid w:val="00A60133"/>
    <w:rsid w:val="00A61273"/>
    <w:rsid w:val="00A77598"/>
    <w:rsid w:val="00A86F0E"/>
    <w:rsid w:val="00AA34B5"/>
    <w:rsid w:val="00AA7CD6"/>
    <w:rsid w:val="00AB577B"/>
    <w:rsid w:val="00AD4F21"/>
    <w:rsid w:val="00AE3D7B"/>
    <w:rsid w:val="00B30CEB"/>
    <w:rsid w:val="00B405ED"/>
    <w:rsid w:val="00B4152F"/>
    <w:rsid w:val="00B44D50"/>
    <w:rsid w:val="00B526E4"/>
    <w:rsid w:val="00B6697B"/>
    <w:rsid w:val="00B66BB3"/>
    <w:rsid w:val="00B80D2A"/>
    <w:rsid w:val="00B849EC"/>
    <w:rsid w:val="00B850BA"/>
    <w:rsid w:val="00B8692D"/>
    <w:rsid w:val="00B86FA7"/>
    <w:rsid w:val="00B90319"/>
    <w:rsid w:val="00BB0D87"/>
    <w:rsid w:val="00BB35F2"/>
    <w:rsid w:val="00BC3934"/>
    <w:rsid w:val="00BC55B6"/>
    <w:rsid w:val="00BE032A"/>
    <w:rsid w:val="00C07620"/>
    <w:rsid w:val="00C14BEF"/>
    <w:rsid w:val="00C16978"/>
    <w:rsid w:val="00C34972"/>
    <w:rsid w:val="00C648D9"/>
    <w:rsid w:val="00C65EFF"/>
    <w:rsid w:val="00CB118C"/>
    <w:rsid w:val="00CB7F03"/>
    <w:rsid w:val="00CC2E1C"/>
    <w:rsid w:val="00CD635A"/>
    <w:rsid w:val="00CE4FCB"/>
    <w:rsid w:val="00CE60F3"/>
    <w:rsid w:val="00D1013B"/>
    <w:rsid w:val="00D30A8D"/>
    <w:rsid w:val="00D45004"/>
    <w:rsid w:val="00D56A70"/>
    <w:rsid w:val="00D67E56"/>
    <w:rsid w:val="00D92EC9"/>
    <w:rsid w:val="00DC1A7B"/>
    <w:rsid w:val="00DC7FCC"/>
    <w:rsid w:val="00DD6D53"/>
    <w:rsid w:val="00DE36C7"/>
    <w:rsid w:val="00DE7BDC"/>
    <w:rsid w:val="00E064EC"/>
    <w:rsid w:val="00E07A39"/>
    <w:rsid w:val="00E16225"/>
    <w:rsid w:val="00E20FA0"/>
    <w:rsid w:val="00E24EC8"/>
    <w:rsid w:val="00E34398"/>
    <w:rsid w:val="00E464DA"/>
    <w:rsid w:val="00E47932"/>
    <w:rsid w:val="00E54FE8"/>
    <w:rsid w:val="00E56656"/>
    <w:rsid w:val="00E56F97"/>
    <w:rsid w:val="00E607C3"/>
    <w:rsid w:val="00E747FA"/>
    <w:rsid w:val="00E76EDA"/>
    <w:rsid w:val="00E82388"/>
    <w:rsid w:val="00E82401"/>
    <w:rsid w:val="00EA4D95"/>
    <w:rsid w:val="00EB60E8"/>
    <w:rsid w:val="00EC4E8C"/>
    <w:rsid w:val="00EC567C"/>
    <w:rsid w:val="00ED0A67"/>
    <w:rsid w:val="00EE1F8A"/>
    <w:rsid w:val="00F16ED4"/>
    <w:rsid w:val="00F222CA"/>
    <w:rsid w:val="00F32195"/>
    <w:rsid w:val="00F339B2"/>
    <w:rsid w:val="00F42A33"/>
    <w:rsid w:val="00F44B94"/>
    <w:rsid w:val="00F52CE6"/>
    <w:rsid w:val="00F80DBD"/>
    <w:rsid w:val="00F821C5"/>
    <w:rsid w:val="00F821E5"/>
    <w:rsid w:val="00F86C7B"/>
    <w:rsid w:val="00F9098C"/>
    <w:rsid w:val="00F90EDE"/>
    <w:rsid w:val="00F938DD"/>
    <w:rsid w:val="00F9463C"/>
    <w:rsid w:val="00FA5227"/>
    <w:rsid w:val="00FC3079"/>
    <w:rsid w:val="00FC34DA"/>
    <w:rsid w:val="00FC5CAF"/>
    <w:rsid w:val="00FC7C59"/>
    <w:rsid w:val="00FD7316"/>
    <w:rsid w:val="00FE5D2F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E169F9"/>
  <w15:chartTrackingRefBased/>
  <w15:docId w15:val="{82FDF9E2-1676-4D45-8DD7-ED177994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21">
    <w:name w:val="Заголовок 2 Знак"/>
    <w:rPr>
      <w:rFonts w:eastAsia="Calibri"/>
      <w:sz w:val="28"/>
      <w:szCs w:val="24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markedcontent">
    <w:name w:val="markedcontent"/>
  </w:style>
  <w:style w:type="character" w:customStyle="1" w:styleId="a5">
    <w:name w:val="Основной текст Знак"/>
    <w:rPr>
      <w:sz w:val="24"/>
      <w:szCs w:val="24"/>
      <w:lang w:val="x-none"/>
    </w:rPr>
  </w:style>
  <w:style w:type="character" w:styleId="a6">
    <w:name w:val="Emphasis"/>
    <w:qFormat/>
    <w:rPr>
      <w:i/>
      <w:iCs/>
    </w:rPr>
  </w:style>
  <w:style w:type="character" w:customStyle="1" w:styleId="40">
    <w:name w:val="Заголовок 4 Знак"/>
    <w:rPr>
      <w:b/>
      <w:bCs/>
      <w:sz w:val="24"/>
      <w:szCs w:val="24"/>
    </w:rPr>
  </w:style>
  <w:style w:type="character" w:customStyle="1" w:styleId="typography-modulelvnit">
    <w:name w:val="typography-module__lvnit"/>
    <w:basedOn w:val="10"/>
  </w:style>
  <w:style w:type="character" w:customStyle="1" w:styleId="text-muted">
    <w:name w:val="text-muted"/>
  </w:style>
  <w:style w:type="character" w:customStyle="1" w:styleId="apple-converted-space">
    <w:name w:val="apple-converted-space"/>
    <w:basedOn w:val="10"/>
  </w:style>
  <w:style w:type="character" w:styleId="a7">
    <w:name w:val="Strong"/>
    <w:qFormat/>
    <w:rPr>
      <w:b/>
      <w:bCs/>
    </w:rPr>
  </w:style>
  <w:style w:type="character" w:customStyle="1" w:styleId="authors-moduleumr1o">
    <w:name w:val="authors-module__umr1o"/>
    <w:basedOn w:val="10"/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g-star-inserted">
    <w:name w:val="ng-star-inserted"/>
    <w:basedOn w:val="10"/>
  </w:style>
  <w:style w:type="character" w:customStyle="1" w:styleId="value">
    <w:name w:val="value"/>
    <w:basedOn w:val="10"/>
  </w:style>
  <w:style w:type="character" w:styleId="a8">
    <w:name w:val="FollowedHyperlink"/>
    <w:rPr>
      <w:color w:val="800080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y2iqfc">
    <w:name w:val="y2iqfc"/>
    <w:basedOn w:val="10"/>
  </w:style>
  <w:style w:type="character" w:customStyle="1" w:styleId="a9">
    <w:name w:val="Маркеры"/>
    <w:rPr>
      <w:rFonts w:ascii="OpenSymbol" w:eastAsia="OpenSymbol" w:hAnsi="OpenSymbol" w:cs="OpenSymbol"/>
    </w:rPr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20"/>
    </w:pPr>
    <w:rPr>
      <w:lang w:val="x-none"/>
    </w:rPr>
  </w:style>
  <w:style w:type="paragraph" w:styleId="aa">
    <w:name w:val="List"/>
    <w:basedOn w:val="a0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Цитата1"/>
    <w:basedOn w:val="a"/>
    <w:pPr>
      <w:ind w:left="-108" w:right="-109"/>
      <w:jc w:val="center"/>
    </w:pPr>
    <w:rPr>
      <w:rFonts w:eastAsia="Calibri"/>
      <w:sz w:val="21"/>
      <w:szCs w:val="20"/>
    </w:rPr>
  </w:style>
  <w:style w:type="paragraph" w:styleId="ad">
    <w:name w:val="Normal (Web)"/>
    <w:basedOn w:val="a"/>
    <w:uiPriority w:val="99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210">
    <w:name w:val="Маркированный список 21"/>
    <w:basedOn w:val="a"/>
    <w:pPr>
      <w:ind w:left="566" w:hanging="283"/>
    </w:pPr>
    <w:rPr>
      <w:sz w:val="20"/>
      <w:szCs w:val="20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Заголовок списка"/>
    <w:basedOn w:val="a"/>
    <w:next w:val="af2"/>
  </w:style>
  <w:style w:type="paragraph" w:customStyle="1" w:styleId="af2">
    <w:name w:val="Содержимое списка"/>
    <w:basedOn w:val="a"/>
    <w:pPr>
      <w:ind w:left="567"/>
    </w:pPr>
  </w:style>
  <w:style w:type="paragraph" w:customStyle="1" w:styleId="15">
    <w:name w:val="Абзац списка1"/>
    <w:basedOn w:val="a"/>
    <w:pPr>
      <w:ind w:left="720"/>
      <w:contextualSpacing/>
    </w:pPr>
  </w:style>
  <w:style w:type="character" w:styleId="af3">
    <w:name w:val="Unresolved Mention"/>
    <w:uiPriority w:val="99"/>
    <w:semiHidden/>
    <w:unhideWhenUsed/>
    <w:rsid w:val="00BC55B6"/>
    <w:rPr>
      <w:color w:val="605E5C"/>
      <w:shd w:val="clear" w:color="auto" w:fill="E1DFDD"/>
    </w:rPr>
  </w:style>
  <w:style w:type="paragraph" w:customStyle="1" w:styleId="western">
    <w:name w:val="western"/>
    <w:basedOn w:val="a"/>
    <w:rsid w:val="00F32195"/>
    <w:pPr>
      <w:suppressAutoHyphens w:val="0"/>
      <w:spacing w:before="100" w:beforeAutospacing="1" w:after="119"/>
    </w:pPr>
    <w:rPr>
      <w:lang w:eastAsia="ru-RU"/>
    </w:rPr>
  </w:style>
  <w:style w:type="character" w:customStyle="1" w:styleId="marginleft1">
    <w:name w:val="marginleft1"/>
    <w:basedOn w:val="a1"/>
    <w:rsid w:val="00A30671"/>
  </w:style>
  <w:style w:type="paragraph" w:styleId="af4">
    <w:name w:val="header"/>
    <w:basedOn w:val="a"/>
    <w:link w:val="af5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872050"/>
    <w:rPr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unhideWhenUsed/>
    <w:rsid w:val="0087205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87205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057/biodiv/d240821" TargetMode="External"/><Relationship Id="rId13" Type="http://schemas.openxmlformats.org/officeDocument/2006/relationships/hyperlink" Target="https://doi.org/10.3844/ajavsp.2023.243.24" TargetMode="External"/><Relationship Id="rId18" Type="http://schemas.openxmlformats.org/officeDocument/2006/relationships/hyperlink" Target="https://elib.wkau.kz/wpcontent/uploads/2024/01/4-1.pdf" TargetMode="External"/><Relationship Id="rId26" Type="http://schemas.openxmlformats.org/officeDocument/2006/relationships/hyperlink" Target="https://doi.org/10.52578/2305-9397-2023-3-2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i.org/10.52578/2305-9397-2022-3-2" TargetMode="External"/><Relationship Id="rId34" Type="http://schemas.openxmlformats.org/officeDocument/2006/relationships/hyperlink" Target="https://ojs.wkau.kz/index.php/gbj/issue/view/110/31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8176723500" TargetMode="External"/><Relationship Id="rId17" Type="http://schemas.openxmlformats.org/officeDocument/2006/relationships/hyperlink" Target="https://dx.doi.Org/10.17582/journal.pjz/20191117061142" TargetMode="External"/><Relationship Id="rId25" Type="http://schemas.openxmlformats.org/officeDocument/2006/relationships/hyperlink" Target="https://doi.org/10.37884/2-2023/05" TargetMode="External"/><Relationship Id="rId33" Type="http://schemas.openxmlformats.org/officeDocument/2006/relationships/hyperlink" Target="https://ojs.wkau.kz/index.php/gbj/issue/view/110/318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5219/scifood.2" TargetMode="External"/><Relationship Id="rId20" Type="http://schemas.openxmlformats.org/officeDocument/2006/relationships/hyperlink" Target="https://doi.org/10.37884/4-2021/08" TargetMode="External"/><Relationship Id="rId29" Type="http://schemas.openxmlformats.org/officeDocument/2006/relationships/hyperlink" Target="file:///C:/Users/y.nuralieva/Downloads/4%20(5)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22124/CJES.2023.6931" TargetMode="External"/><Relationship Id="rId24" Type="http://schemas.openxmlformats.org/officeDocument/2006/relationships/hyperlink" Target="https://doi.org/10.52578/2305-9397-2023-1-2-147-157" TargetMode="External"/><Relationship Id="rId32" Type="http://schemas.openxmlformats.org/officeDocument/2006/relationships/hyperlink" Target="https://doi.org/10.37884/4-2023/01" TargetMode="External"/><Relationship Id="rId37" Type="http://schemas.openxmlformats.org/officeDocument/2006/relationships/hyperlink" Target="http://vetdergikafkas.or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48077/scihor5.2025.54" TargetMode="External"/><Relationship Id="rId23" Type="http://schemas.openxmlformats.org/officeDocument/2006/relationships/hyperlink" Target="https://doi.org/10.52578/2305-9397-2023-1-2" TargetMode="External"/><Relationship Id="rId28" Type="http://schemas.openxmlformats.org/officeDocument/2006/relationships/hyperlink" Target="https://doi.org/10.52081/bkaku.2023.v66.i3.088" TargetMode="External"/><Relationship Id="rId36" Type="http://schemas.openxmlformats.org/officeDocument/2006/relationships/hyperlink" Target="https://nauka.wkau.kz/index.php/gbj/article/view/2432/1359" TargetMode="External"/><Relationship Id="rId10" Type="http://schemas.openxmlformats.org/officeDocument/2006/relationships/hyperlink" Target="https://www.mdpi.com/journal/life/" TargetMode="External"/><Relationship Id="rId19" Type="http://schemas.openxmlformats.org/officeDocument/2006/relationships/hyperlink" Target="https://ojs.wkau.kz/index.php/gbj/issue/view/18/16" TargetMode="External"/><Relationship Id="rId31" Type="http://schemas.openxmlformats.org/officeDocument/2006/relationships/hyperlink" Target="https://doi.org/10.52578/2305-9397-2023-1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844/ojbsci.2023.520.527" TargetMode="External"/><Relationship Id="rId14" Type="http://schemas.openxmlformats.org/officeDocument/2006/relationships/hyperlink" Target="https://dx.doi.Org/10.17582/journal.pjz/20191117061142" TargetMode="External"/><Relationship Id="rId22" Type="http://schemas.openxmlformats.org/officeDocument/2006/relationships/hyperlink" Target="https://doi.org/10.52578/2305-9397-2022-3-2-111-121" TargetMode="External"/><Relationship Id="rId27" Type="http://schemas.openxmlformats.org/officeDocument/2006/relationships/hyperlink" Target="https://doi.org/10.52578/2305-9397-2023-3-2" TargetMode="External"/><Relationship Id="rId30" Type="http://schemas.openxmlformats.org/officeDocument/2006/relationships/hyperlink" Target="https://doi.org/10.51452/kazatu.2023.3(118).1454" TargetMode="External"/><Relationship Id="rId35" Type="http://schemas.openxmlformats.org/officeDocument/2006/relationships/hyperlink" Target="https://ojs.wkau.kz/index.php/gbj/issue/view/110/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B994-B16E-4394-A1D3-B4CBB0C9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научных и научно-методических трудов ФИО</vt:lpstr>
    </vt:vector>
  </TitlesOfParts>
  <Company/>
  <LinksUpToDate>false</LinksUpToDate>
  <CharactersWithSpaces>18047</CharactersWithSpaces>
  <SharedDoc>false</SharedDoc>
  <HLinks>
    <vt:vector size="474" baseType="variant">
      <vt:variant>
        <vt:i4>74842119</vt:i4>
      </vt:variant>
      <vt:variant>
        <vt:i4>234</vt:i4>
      </vt:variant>
      <vt:variant>
        <vt:i4>0</vt:i4>
      </vt:variant>
      <vt:variant>
        <vt:i4>5</vt:i4>
      </vt:variant>
      <vt:variant>
        <vt:lpwstr>https://kazatu.edu.kz/webroot/js/kcfinder/upload/files/наука/СЧ-19/Сарсенбаева%20М.Б.%20сделано.pdf</vt:lpwstr>
      </vt:variant>
      <vt:variant>
        <vt:lpwstr/>
      </vt:variant>
      <vt:variant>
        <vt:i4>3342454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https://doi.org/10.32523/2616-6836-2019-129-4-33-41</vt:lpwstr>
      </vt:variant>
      <vt:variant>
        <vt:lpwstr/>
      </vt:variant>
      <vt:variant>
        <vt:i4>2752631</vt:i4>
      </vt:variant>
      <vt:variant>
        <vt:i4>228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2424959</vt:i4>
      </vt:variant>
      <vt:variant>
        <vt:i4>225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3014779</vt:i4>
      </vt:variant>
      <vt:variant>
        <vt:i4>222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5177365</vt:i4>
      </vt:variant>
      <vt:variant>
        <vt:i4>219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1507334</vt:i4>
      </vt:variant>
      <vt:variant>
        <vt:i4>216</vt:i4>
      </vt:variant>
      <vt:variant>
        <vt:i4>0</vt:i4>
      </vt:variant>
      <vt:variant>
        <vt:i4>5</vt:i4>
      </vt:variant>
      <vt:variant>
        <vt:lpwstr>https://www-scopus-com.ezproxy.kazatu.kz/record/display.uri?eid=2-s2.0-85118139394&amp;origin=resultslist</vt:lpwstr>
      </vt:variant>
      <vt:variant>
        <vt:lpwstr/>
      </vt:variant>
      <vt:variant>
        <vt:i4>3276917</vt:i4>
      </vt:variant>
      <vt:variant>
        <vt:i4>213</vt:i4>
      </vt:variant>
      <vt:variant>
        <vt:i4>0</vt:i4>
      </vt:variant>
      <vt:variant>
        <vt:i4>5</vt:i4>
      </vt:variant>
      <vt:variant>
        <vt:lpwstr>https://doi.org/10.32523/2616-6836-2020-132-3-51-58</vt:lpwstr>
      </vt:variant>
      <vt:variant>
        <vt:lpwstr/>
      </vt:variant>
      <vt:variant>
        <vt:i4>6422591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https://doi.org/10.1109/SIBCON.2017.7998491</vt:lpwstr>
      </vt:variant>
      <vt:variant>
        <vt:lpwstr/>
      </vt:variant>
      <vt:variant>
        <vt:i4>786440</vt:i4>
      </vt:variant>
      <vt:variant>
        <vt:i4>207</vt:i4>
      </vt:variant>
      <vt:variant>
        <vt:i4>0</vt:i4>
      </vt:variant>
      <vt:variant>
        <vt:i4>5</vt:i4>
      </vt:variant>
      <vt:variant>
        <vt:lpwstr>https://www-scopus-com.ezproxy.kazatu.kz/sourceid/19700200831</vt:lpwstr>
      </vt:variant>
      <vt:variant>
        <vt:lpwstr/>
      </vt:variant>
      <vt:variant>
        <vt:i4>65592</vt:i4>
      </vt:variant>
      <vt:variant>
        <vt:i4>204</vt:i4>
      </vt:variant>
      <vt:variant>
        <vt:i4>0</vt:i4>
      </vt:variant>
      <vt:variant>
        <vt:i4>5</vt:i4>
      </vt:variant>
      <vt:variant>
        <vt:lpwstr>mailto:chigvinadze@yahoo.com</vt:lpwstr>
      </vt:variant>
      <vt:variant>
        <vt:lpwstr/>
      </vt:variant>
      <vt:variant>
        <vt:i4>3080308</vt:i4>
      </vt:variant>
      <vt:variant>
        <vt:i4>201</vt:i4>
      </vt:variant>
      <vt:variant>
        <vt:i4>0</vt:i4>
      </vt:variant>
      <vt:variant>
        <vt:i4>5</vt:i4>
      </vt:variant>
      <vt:variant>
        <vt:lpwstr>https://www-scopus-com.ezproxy.kazatu.kz/authid/detail.uri?authorId=57220782919</vt:lpwstr>
      </vt:variant>
      <vt:variant>
        <vt:lpwstr/>
      </vt:variant>
      <vt:variant>
        <vt:i4>2228348</vt:i4>
      </vt:variant>
      <vt:variant>
        <vt:i4>198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195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3014779</vt:i4>
      </vt:variant>
      <vt:variant>
        <vt:i4>192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2424959</vt:i4>
      </vt:variant>
      <vt:variant>
        <vt:i4>189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186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183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180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177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7143520</vt:i4>
      </vt:variant>
      <vt:variant>
        <vt:i4>174</vt:i4>
      </vt:variant>
      <vt:variant>
        <vt:i4>0</vt:i4>
      </vt:variant>
      <vt:variant>
        <vt:i4>5</vt:i4>
      </vt:variant>
      <vt:variant>
        <vt:lpwstr>https://www-scopus-com.ezproxy.kazatu.kz/record/display.uri?eid=2-s2.0-85074573223&amp;origin=resultslist&amp;sort=plf-f&amp;src=s&amp;sid=e7ca90738e4192082aedae23d6fb2fe9&amp;sot=b&amp;sdt=b&amp;s=AUTH(uskenbaev+d)&amp;sl=17&amp;sessionSearchId=e7ca90738e4192082aedae23d6fb2fe9&amp;relpos=7</vt:lpwstr>
      </vt:variant>
      <vt:variant>
        <vt:lpwstr/>
      </vt:variant>
      <vt:variant>
        <vt:i4>2228348</vt:i4>
      </vt:variant>
      <vt:variant>
        <vt:i4>171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168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165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162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2031625</vt:i4>
      </vt:variant>
      <vt:variant>
        <vt:i4>159</vt:i4>
      </vt:variant>
      <vt:variant>
        <vt:i4>0</vt:i4>
      </vt:variant>
      <vt:variant>
        <vt:i4>5</vt:i4>
      </vt:variant>
      <vt:variant>
        <vt:lpwstr>https://www-scopus-com.ezproxy.kazatu.kz/record/display.uri?eid=2-s2.0-85139369863&amp;origin=resultslist</vt:lpwstr>
      </vt:variant>
      <vt:variant>
        <vt:lpwstr/>
      </vt:variant>
      <vt:variant>
        <vt:i4>3080319</vt:i4>
      </vt:variant>
      <vt:variant>
        <vt:i4>156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3080310</vt:i4>
      </vt:variant>
      <vt:variant>
        <vt:i4>153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150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147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5177365</vt:i4>
      </vt:variant>
      <vt:variant>
        <vt:i4>144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1376257</vt:i4>
      </vt:variant>
      <vt:variant>
        <vt:i4>141</vt:i4>
      </vt:variant>
      <vt:variant>
        <vt:i4>0</vt:i4>
      </vt:variant>
      <vt:variant>
        <vt:i4>5</vt:i4>
      </vt:variant>
      <vt:variant>
        <vt:lpwstr>https://www-scopus-com.ezproxy.kazatu.kz/record/display.uri?eid=2-s2.0-85165163835&amp;origin=resultslist</vt:lpwstr>
      </vt:variant>
      <vt:variant>
        <vt:lpwstr/>
      </vt:variant>
      <vt:variant>
        <vt:i4>3080298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https://doi.org/10.69912/2616-8537.1225</vt:lpwstr>
      </vt:variant>
      <vt:variant>
        <vt:lpwstr/>
      </vt:variant>
      <vt:variant>
        <vt:i4>5177365</vt:i4>
      </vt:variant>
      <vt:variant>
        <vt:i4>135</vt:i4>
      </vt:variant>
      <vt:variant>
        <vt:i4>0</vt:i4>
      </vt:variant>
      <vt:variant>
        <vt:i4>5</vt:i4>
      </vt:variant>
      <vt:variant>
        <vt:lpwstr>https://www-scopus-com.ezproxy.kazatu.kz/sourceid/21101039843?origin=resultslist</vt:lpwstr>
      </vt:variant>
      <vt:variant>
        <vt:lpwstr/>
      </vt:variant>
      <vt:variant>
        <vt:i4>2424959</vt:i4>
      </vt:variant>
      <vt:variant>
        <vt:i4>132</vt:i4>
      </vt:variant>
      <vt:variant>
        <vt:i4>0</vt:i4>
      </vt:variant>
      <vt:variant>
        <vt:i4>5</vt:i4>
      </vt:variant>
      <vt:variant>
        <vt:lpwstr>https://www-scopus-com.ezproxy.kazatu.kz/authid/detail.uri?authorId=56946801700</vt:lpwstr>
      </vt:variant>
      <vt:variant>
        <vt:lpwstr/>
      </vt:variant>
      <vt:variant>
        <vt:i4>2228348</vt:i4>
      </vt:variant>
      <vt:variant>
        <vt:i4>129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3014779</vt:i4>
      </vt:variant>
      <vt:variant>
        <vt:i4>126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123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120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1900552</vt:i4>
      </vt:variant>
      <vt:variant>
        <vt:i4>117</vt:i4>
      </vt:variant>
      <vt:variant>
        <vt:i4>0</vt:i4>
      </vt:variant>
      <vt:variant>
        <vt:i4>5</vt:i4>
      </vt:variant>
      <vt:variant>
        <vt:lpwstr>https://www-scopus-com.ezproxy.kazatu.kz/record/display.uri?eid=2-s2.0-85089502719&amp;origin=resultslist</vt:lpwstr>
      </vt:variant>
      <vt:variant>
        <vt:lpwstr/>
      </vt:variant>
      <vt:variant>
        <vt:i4>3014779</vt:i4>
      </vt:variant>
      <vt:variant>
        <vt:i4>114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3080319</vt:i4>
      </vt:variant>
      <vt:variant>
        <vt:i4>111</vt:i4>
      </vt:variant>
      <vt:variant>
        <vt:i4>0</vt:i4>
      </vt:variant>
      <vt:variant>
        <vt:i4>5</vt:i4>
      </vt:variant>
      <vt:variant>
        <vt:lpwstr>https://www-scopus-com.ezproxy.kazatu.kz/authid/detail.uri?authorId=7201882802</vt:lpwstr>
      </vt:variant>
      <vt:variant>
        <vt:lpwstr/>
      </vt:variant>
      <vt:variant>
        <vt:i4>2228348</vt:i4>
      </vt:variant>
      <vt:variant>
        <vt:i4>108</vt:i4>
      </vt:variant>
      <vt:variant>
        <vt:i4>0</vt:i4>
      </vt:variant>
      <vt:variant>
        <vt:i4>5</vt:i4>
      </vt:variant>
      <vt:variant>
        <vt:lpwstr>https://www-scopus-com.ezproxy.kazatu.kz/authid/detail.uri?authorId=7005797797</vt:lpwstr>
      </vt:variant>
      <vt:variant>
        <vt:lpwstr/>
      </vt:variant>
      <vt:variant>
        <vt:i4>2752631</vt:i4>
      </vt:variant>
      <vt:variant>
        <vt:i4>105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7864364</vt:i4>
      </vt:variant>
      <vt:variant>
        <vt:i4>102</vt:i4>
      </vt:variant>
      <vt:variant>
        <vt:i4>0</vt:i4>
      </vt:variant>
      <vt:variant>
        <vt:i4>5</vt:i4>
      </vt:variant>
      <vt:variant>
        <vt:lpwstr>https://www-scopus-com.ezproxy.kazatu.kz/sourceid/29223?origin=resultslist</vt:lpwstr>
      </vt:variant>
      <vt:variant>
        <vt:lpwstr/>
      </vt:variant>
      <vt:variant>
        <vt:i4>2556018</vt:i4>
      </vt:variant>
      <vt:variant>
        <vt:i4>99</vt:i4>
      </vt:variant>
      <vt:variant>
        <vt:i4>0</vt:i4>
      </vt:variant>
      <vt:variant>
        <vt:i4>5</vt:i4>
      </vt:variant>
      <vt:variant>
        <vt:lpwstr>https://www-scopus-com.ezproxy.kazatu.kz/authid/detail.uri?authorId=58777422700</vt:lpwstr>
      </vt:variant>
      <vt:variant>
        <vt:lpwstr/>
      </vt:variant>
      <vt:variant>
        <vt:i4>3080310</vt:i4>
      </vt:variant>
      <vt:variant>
        <vt:i4>96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93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90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4718614</vt:i4>
      </vt:variant>
      <vt:variant>
        <vt:i4>87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1835023</vt:i4>
      </vt:variant>
      <vt:variant>
        <vt:i4>84</vt:i4>
      </vt:variant>
      <vt:variant>
        <vt:i4>0</vt:i4>
      </vt:variant>
      <vt:variant>
        <vt:i4>5</vt:i4>
      </vt:variant>
      <vt:variant>
        <vt:lpwstr>https://www-scopus-com.ezproxy.kazatu.kz/record/display.uri?eid=2-s2.0-85180443566&amp;origin=resultslist</vt:lpwstr>
      </vt:variant>
      <vt:variant>
        <vt:lpwstr/>
      </vt:variant>
      <vt:variant>
        <vt:i4>5046287</vt:i4>
      </vt:variant>
      <vt:variant>
        <vt:i4>81</vt:i4>
      </vt:variant>
      <vt:variant>
        <vt:i4>0</vt:i4>
      </vt:variant>
      <vt:variant>
        <vt:i4>5</vt:i4>
      </vt:variant>
      <vt:variant>
        <vt:lpwstr>https://www-webofscience-com.ezproxy.kazatu.kz/wos/woscc/full-record/WOS:001083204800020</vt:lpwstr>
      </vt:variant>
      <vt:variant>
        <vt:lpwstr/>
      </vt:variant>
      <vt:variant>
        <vt:i4>6815777</vt:i4>
      </vt:variant>
      <vt:variant>
        <vt:i4>78</vt:i4>
      </vt:variant>
      <vt:variant>
        <vt:i4>0</vt:i4>
      </vt:variant>
      <vt:variant>
        <vt:i4>5</vt:i4>
      </vt:variant>
      <vt:variant>
        <vt:lpwstr>https://tu.kstu.kz/archive/issue/89?page=5</vt:lpwstr>
      </vt:variant>
      <vt:variant>
        <vt:lpwstr/>
      </vt:variant>
      <vt:variant>
        <vt:i4>4587525</vt:i4>
      </vt:variant>
      <vt:variant>
        <vt:i4>75</vt:i4>
      </vt:variant>
      <vt:variant>
        <vt:i4>0</vt:i4>
      </vt:variant>
      <vt:variant>
        <vt:i4>5</vt:i4>
      </vt:variant>
      <vt:variant>
        <vt:lpwstr>https://www-webofscience-com.ezproxy.kazatu.kz/wos/woscc/full-record/WOS:001330425200007</vt:lpwstr>
      </vt:variant>
      <vt:variant>
        <vt:lpwstr/>
      </vt:variant>
      <vt:variant>
        <vt:i4>6291558</vt:i4>
      </vt:variant>
      <vt:variant>
        <vt:i4>72</vt:i4>
      </vt:variant>
      <vt:variant>
        <vt:i4>0</vt:i4>
      </vt:variant>
      <vt:variant>
        <vt:i4>5</vt:i4>
      </vt:variant>
      <vt:variant>
        <vt:lpwstr>https://official.satbayev.university/download/document/8839/%D0%92%D0%95%D0%A1%D0%A2%D0%9D%D0%98%D0%9A-2019 %E2%84%962.pdf</vt:lpwstr>
      </vt:variant>
      <vt:variant>
        <vt:lpwstr/>
      </vt:variant>
      <vt:variant>
        <vt:i4>7471149</vt:i4>
      </vt:variant>
      <vt:variant>
        <vt:i4>69</vt:i4>
      </vt:variant>
      <vt:variant>
        <vt:i4>0</vt:i4>
      </vt:variant>
      <vt:variant>
        <vt:i4>5</vt:i4>
      </vt:variant>
      <vt:variant>
        <vt:lpwstr>https://www-scopus-com.ezproxy.kazatu.kz/sourceid/13320?origin=resultslist</vt:lpwstr>
      </vt:variant>
      <vt:variant>
        <vt:lpwstr/>
      </vt:variant>
      <vt:variant>
        <vt:i4>2424876</vt:i4>
      </vt:variant>
      <vt:variant>
        <vt:i4>66</vt:i4>
      </vt:variant>
      <vt:variant>
        <vt:i4>0</vt:i4>
      </vt:variant>
      <vt:variant>
        <vt:i4>5</vt:i4>
      </vt:variant>
      <vt:variant>
        <vt:lpwstr>https://vestnik-energy.tou.edu.kz/storage/journals/147.pdf</vt:lpwstr>
      </vt:variant>
      <vt:variant>
        <vt:lpwstr/>
      </vt:variant>
      <vt:variant>
        <vt:i4>3080310</vt:i4>
      </vt:variant>
      <vt:variant>
        <vt:i4>63</vt:i4>
      </vt:variant>
      <vt:variant>
        <vt:i4>0</vt:i4>
      </vt:variant>
      <vt:variant>
        <vt:i4>5</vt:i4>
      </vt:variant>
      <vt:variant>
        <vt:lpwstr>https://www-scopus-com.ezproxy.kazatu.kz/authid/detail.uri?authorId=58493646200</vt:lpwstr>
      </vt:variant>
      <vt:variant>
        <vt:lpwstr/>
      </vt:variant>
      <vt:variant>
        <vt:i4>3014779</vt:i4>
      </vt:variant>
      <vt:variant>
        <vt:i4>60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57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720990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https://doi.org/10.1063/5.0220020</vt:lpwstr>
      </vt:variant>
      <vt:variant>
        <vt:lpwstr/>
      </vt:variant>
      <vt:variant>
        <vt:i4>5111829</vt:i4>
      </vt:variant>
      <vt:variant>
        <vt:i4>51</vt:i4>
      </vt:variant>
      <vt:variant>
        <vt:i4>0</vt:i4>
      </vt:variant>
      <vt:variant>
        <vt:i4>5</vt:i4>
      </vt:variant>
      <vt:variant>
        <vt:lpwstr>https://www-scopus-com.ezproxy.kazatu.kz/sourceid/19900193962?origin=resultslist</vt:lpwstr>
      </vt:variant>
      <vt:variant>
        <vt:lpwstr/>
      </vt:variant>
      <vt:variant>
        <vt:i4>4128816</vt:i4>
      </vt:variant>
      <vt:variant>
        <vt:i4>48</vt:i4>
      </vt:variant>
      <vt:variant>
        <vt:i4>0</vt:i4>
      </vt:variant>
      <vt:variant>
        <vt:i4>5</vt:i4>
      </vt:variant>
      <vt:variant>
        <vt:lpwstr>https://www-scopus-com.ezproxy.kazatu.kz/record/display.uri?eid=2-s2.0-85206012523&amp;origin=resultslist&amp;sort=plf-f&amp;src=s&amp;sid=94c4909cd97518f6b4160ca64acca156&amp;sot=b&amp;sdt=b&amp;s=AUTH(Uskenbaev+d)&amp;sl=17&amp;sessionSearchId=94c4909cd97518f6b4160ca64acca156&amp;relpos=0</vt:lpwstr>
      </vt:variant>
      <vt:variant>
        <vt:lpwstr/>
      </vt:variant>
      <vt:variant>
        <vt:i4>4718614</vt:i4>
      </vt:variant>
      <vt:variant>
        <vt:i4>45</vt:i4>
      </vt:variant>
      <vt:variant>
        <vt:i4>0</vt:i4>
      </vt:variant>
      <vt:variant>
        <vt:i4>5</vt:i4>
      </vt:variant>
      <vt:variant>
        <vt:lpwstr>https://www-scopus-com.ezproxy.kazatu.kz/sourceid/21101062489?origin=resultslist</vt:lpwstr>
      </vt:variant>
      <vt:variant>
        <vt:lpwstr/>
      </vt:variant>
      <vt:variant>
        <vt:i4>3014708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https://doi.org/10.1007/s10948-025-06978-9</vt:lpwstr>
      </vt:variant>
      <vt:variant>
        <vt:lpwstr/>
      </vt:variant>
      <vt:variant>
        <vt:i4>4128826</vt:i4>
      </vt:variant>
      <vt:variant>
        <vt:i4>39</vt:i4>
      </vt:variant>
      <vt:variant>
        <vt:i4>0</vt:i4>
      </vt:variant>
      <vt:variant>
        <vt:i4>5</vt:i4>
      </vt:variant>
      <vt:variant>
        <vt:lpwstr>https://www-scopus-com.ezproxy.kazatu.kz/record/display.uri?eid=2-s2.0-85205249010&amp;origin=resultslist&amp;sort=plf-f&amp;src=s&amp;sid=94c4909cd97518f6b4160ca64acca156&amp;sot=b&amp;sdt=b&amp;s=AUTH(Uskenbaev+d)&amp;sl=17&amp;sessionSearchId=94c4909cd97518f6b4160ca64acca156&amp;relpos=1</vt:lpwstr>
      </vt:variant>
      <vt:variant>
        <vt:lpwstr/>
      </vt:variant>
      <vt:variant>
        <vt:i4>3014779</vt:i4>
      </vt:variant>
      <vt:variant>
        <vt:i4>36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2162808</vt:i4>
      </vt:variant>
      <vt:variant>
        <vt:i4>33</vt:i4>
      </vt:variant>
      <vt:variant>
        <vt:i4>0</vt:i4>
      </vt:variant>
      <vt:variant>
        <vt:i4>5</vt:i4>
      </vt:variant>
      <vt:variant>
        <vt:lpwstr>https://www-scopus-com.ezproxy.kazatu.kz/authid/detail.uri?authorId=57189702755</vt:lpwstr>
      </vt:variant>
      <vt:variant>
        <vt:lpwstr/>
      </vt:variant>
      <vt:variant>
        <vt:i4>2228337</vt:i4>
      </vt:variant>
      <vt:variant>
        <vt:i4>30</vt:i4>
      </vt:variant>
      <vt:variant>
        <vt:i4>0</vt:i4>
      </vt:variant>
      <vt:variant>
        <vt:i4>5</vt:i4>
      </vt:variant>
      <vt:variant>
        <vt:lpwstr>https://www-scopus-com.ezproxy.kazatu.kz/authid/detail.uri?authorId=58667210600</vt:lpwstr>
      </vt:variant>
      <vt:variant>
        <vt:lpwstr/>
      </vt:variant>
      <vt:variant>
        <vt:i4>2752631</vt:i4>
      </vt:variant>
      <vt:variant>
        <vt:i4>27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4390943</vt:i4>
      </vt:variant>
      <vt:variant>
        <vt:i4>24</vt:i4>
      </vt:variant>
      <vt:variant>
        <vt:i4>0</vt:i4>
      </vt:variant>
      <vt:variant>
        <vt:i4>5</vt:i4>
      </vt:variant>
      <vt:variant>
        <vt:lpwstr>https://www-scopus-com.ezproxy.kazatu.kz/sourceid/21101020111?origin=resultslist</vt:lpwstr>
      </vt:variant>
      <vt:variant>
        <vt:lpwstr/>
      </vt:variant>
      <vt:variant>
        <vt:i4>1966084</vt:i4>
      </vt:variant>
      <vt:variant>
        <vt:i4>21</vt:i4>
      </vt:variant>
      <vt:variant>
        <vt:i4>0</vt:i4>
      </vt:variant>
      <vt:variant>
        <vt:i4>5</vt:i4>
      </vt:variant>
      <vt:variant>
        <vt:lpwstr>https://www-scopus-com.ezproxy.kazatu.kz/record/display.uri?eid=2-s2.0-85175030251&amp;origin=resultslist</vt:lpwstr>
      </vt:variant>
      <vt:variant>
        <vt:lpwstr/>
      </vt:variant>
      <vt:variant>
        <vt:i4>2359423</vt:i4>
      </vt:variant>
      <vt:variant>
        <vt:i4>18</vt:i4>
      </vt:variant>
      <vt:variant>
        <vt:i4>0</vt:i4>
      </vt:variant>
      <vt:variant>
        <vt:i4>5</vt:i4>
      </vt:variant>
      <vt:variant>
        <vt:lpwstr>https://www-scopus-com.ezproxy.kazatu.kz/authid/detail.uri?authorId=57875822700</vt:lpwstr>
      </vt:variant>
      <vt:variant>
        <vt:lpwstr/>
      </vt:variant>
      <vt:variant>
        <vt:i4>3014779</vt:i4>
      </vt:variant>
      <vt:variant>
        <vt:i4>15</vt:i4>
      </vt:variant>
      <vt:variant>
        <vt:i4>0</vt:i4>
      </vt:variant>
      <vt:variant>
        <vt:i4>5</vt:i4>
      </vt:variant>
      <vt:variant>
        <vt:lpwstr>https://www-scopus-com.ezproxy.kazatu.kz/authid/detail.uri?authorId=57200367835</vt:lpwstr>
      </vt:variant>
      <vt:variant>
        <vt:lpwstr/>
      </vt:variant>
      <vt:variant>
        <vt:i4>2752631</vt:i4>
      </vt:variant>
      <vt:variant>
        <vt:i4>12</vt:i4>
      </vt:variant>
      <vt:variant>
        <vt:i4>0</vt:i4>
      </vt:variant>
      <vt:variant>
        <vt:i4>5</vt:i4>
      </vt:variant>
      <vt:variant>
        <vt:lpwstr>https://www-scopus-com.ezproxy.kazatu.kz/authid/detail.uri?authorId=6508031228</vt:lpwstr>
      </vt:variant>
      <vt:variant>
        <vt:lpwstr/>
      </vt:variant>
      <vt:variant>
        <vt:i4>2687098</vt:i4>
      </vt:variant>
      <vt:variant>
        <vt:i4>9</vt:i4>
      </vt:variant>
      <vt:variant>
        <vt:i4>0</vt:i4>
      </vt:variant>
      <vt:variant>
        <vt:i4>5</vt:i4>
      </vt:variant>
      <vt:variant>
        <vt:lpwstr>https://www-scopus-com.ezproxy.kazatu.kz/authid/detail.uri?authorId=57350297700</vt:lpwstr>
      </vt:variant>
      <vt:variant>
        <vt:lpwstr/>
      </vt:variant>
      <vt:variant>
        <vt:i4>5111834</vt:i4>
      </vt:variant>
      <vt:variant>
        <vt:i4>6</vt:i4>
      </vt:variant>
      <vt:variant>
        <vt:i4>0</vt:i4>
      </vt:variant>
      <vt:variant>
        <vt:i4>5</vt:i4>
      </vt:variant>
      <vt:variant>
        <vt:lpwstr>https://www-scopus-com.ezproxy.kazatu.kz/sourceid/21100450083?origin=resultslist</vt:lpwstr>
      </vt:variant>
      <vt:variant>
        <vt:lpwstr/>
      </vt:variant>
      <vt:variant>
        <vt:i4>1310720</vt:i4>
      </vt:variant>
      <vt:variant>
        <vt:i4>3</vt:i4>
      </vt:variant>
      <vt:variant>
        <vt:i4>0</vt:i4>
      </vt:variant>
      <vt:variant>
        <vt:i4>5</vt:i4>
      </vt:variant>
      <vt:variant>
        <vt:lpwstr>https://www-scopus-com.ezproxy.kazatu.kz/record/display.uri?eid=2-s2.0-85137276718&amp;origin=resultslist</vt:lpwstr>
      </vt:variant>
      <vt:variant>
        <vt:lpwstr/>
      </vt:variant>
      <vt:variant>
        <vt:i4>1376328</vt:i4>
      </vt:variant>
      <vt:variant>
        <vt:i4>0</vt:i4>
      </vt:variant>
      <vt:variant>
        <vt:i4>0</vt:i4>
      </vt:variant>
      <vt:variant>
        <vt:i4>5</vt:i4>
      </vt:variant>
      <vt:variant>
        <vt:lpwstr>https://kazatu.edu.kz/ru/facultet/fakultet-komputernyh-sistem-i-professionalnogo-obrazovania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научных и научно-методических трудов ФИО</dc:title>
  <dc:subject/>
  <dc:creator>Customer</dc:creator>
  <cp:keywords/>
  <cp:lastModifiedBy>Улжан Нуралиева</cp:lastModifiedBy>
  <cp:revision>3</cp:revision>
  <cp:lastPrinted>2025-07-10T09:41:00Z</cp:lastPrinted>
  <dcterms:created xsi:type="dcterms:W3CDTF">2025-07-10T09:42:00Z</dcterms:created>
  <dcterms:modified xsi:type="dcterms:W3CDTF">2025-07-10T09:50:00Z</dcterms:modified>
</cp:coreProperties>
</file>